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50" w:rsidRDefault="00EF2550" w:rsidP="00EF2550">
      <w:pPr>
        <w:keepNext/>
        <w:widowControl w:val="0"/>
        <w:autoSpaceDE w:val="0"/>
        <w:autoSpaceDN w:val="0"/>
        <w:adjustRightInd w:val="0"/>
        <w:spacing w:before="240" w:after="180" w:line="264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u w:val="single"/>
        </w:rPr>
      </w:pPr>
      <w:bookmarkStart w:id="0" w:name="_GoBack"/>
      <w:bookmarkEnd w:id="0"/>
      <w:r w:rsidRPr="00EF2550">
        <w:rPr>
          <w:rFonts w:ascii="Times New Roman" w:hAnsi="Times New Roman"/>
          <w:b/>
          <w:bCs/>
          <w:caps/>
          <w:sz w:val="24"/>
          <w:szCs w:val="24"/>
          <w:u w:val="single"/>
        </w:rPr>
        <w:t>ЛИТЕРАТУРНОЕ  ЧТЕНИЕ</w:t>
      </w:r>
    </w:p>
    <w:p w:rsidR="0026426A" w:rsidRDefault="0026426A" w:rsidP="0026426A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планируемые  </w:t>
      </w:r>
      <w:r>
        <w:rPr>
          <w:rFonts w:ascii="Times New Roman" w:hAnsi="Times New Roman"/>
          <w:b/>
          <w:bCs/>
          <w:caps/>
          <w:sz w:val="24"/>
          <w:szCs w:val="24"/>
          <w:lang w:val="x-none"/>
        </w:rPr>
        <w:t xml:space="preserve">Результаты </w:t>
      </w:r>
      <w:r>
        <w:rPr>
          <w:rFonts w:ascii="Times New Roman" w:hAnsi="Times New Roman"/>
          <w:b/>
          <w:bCs/>
          <w:caps/>
          <w:sz w:val="24"/>
          <w:szCs w:val="24"/>
        </w:rPr>
        <w:t>осво</w:t>
      </w:r>
      <w:r>
        <w:rPr>
          <w:rFonts w:ascii="Times New Roman" w:hAnsi="Times New Roman"/>
          <w:b/>
          <w:bCs/>
          <w:caps/>
          <w:sz w:val="24"/>
          <w:szCs w:val="24"/>
          <w:lang w:val="x-none"/>
        </w:rPr>
        <w:t xml:space="preserve">ения учебного 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предмета  </w:t>
      </w:r>
    </w:p>
    <w:p w:rsidR="0026426A" w:rsidRPr="009E1337" w:rsidRDefault="0026426A" w:rsidP="0026426A">
      <w:pPr>
        <w:autoSpaceDE w:val="0"/>
        <w:autoSpaceDN w:val="0"/>
        <w:adjustRightInd w:val="0"/>
        <w:spacing w:after="60" w:line="252" w:lineRule="auto"/>
        <w:rPr>
          <w:rFonts w:ascii="Times New Roman" w:hAnsi="Times New Roman"/>
          <w:b/>
          <w:bCs/>
          <w:lang w:val="x-none"/>
        </w:rPr>
      </w:pPr>
      <w:r w:rsidRPr="009E1337">
        <w:rPr>
          <w:rFonts w:ascii="Times New Roman" w:hAnsi="Times New Roman"/>
          <w:b/>
          <w:bCs/>
          <w:lang w:val="x-none"/>
        </w:rPr>
        <w:t>Предметные результаты</w:t>
      </w:r>
    </w:p>
    <w:p w:rsidR="0026426A" w:rsidRPr="009E1337" w:rsidRDefault="0026426A" w:rsidP="0026426A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/>
          <w:b/>
          <w:bCs/>
          <w:lang w:val="x-none"/>
        </w:rPr>
      </w:pPr>
      <w:r w:rsidRPr="009E1337">
        <w:rPr>
          <w:rFonts w:ascii="Times New Roman" w:hAnsi="Times New Roman"/>
          <w:b/>
          <w:bCs/>
          <w:lang w:val="x-none"/>
        </w:rPr>
        <w:t>Виды речевой и читательской деятельности.</w:t>
      </w:r>
    </w:p>
    <w:p w:rsidR="0026426A" w:rsidRPr="009E1337" w:rsidRDefault="0026426A" w:rsidP="002642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spacing w:val="45"/>
          <w:lang w:val="x-none"/>
        </w:rPr>
        <w:t>Учащиеся научатся</w:t>
      </w:r>
      <w:r w:rsidRPr="009E1337">
        <w:rPr>
          <w:rFonts w:ascii="Times New Roman" w:hAnsi="Times New Roman"/>
          <w:lang w:val="x-none"/>
        </w:rPr>
        <w:t>:</w:t>
      </w:r>
    </w:p>
    <w:p w:rsidR="0026426A" w:rsidRPr="009E1337" w:rsidRDefault="0026426A" w:rsidP="0026426A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Symbol" w:hAnsi="Symbol" w:cs="Symbol"/>
          <w:noProof/>
          <w:lang w:val="x-none"/>
        </w:rPr>
        <w:t></w:t>
      </w:r>
      <w:r w:rsidRPr="009E1337">
        <w:rPr>
          <w:rFonts w:ascii="Times New Roman" w:hAnsi="Times New Roman"/>
          <w:lang w:val="x-none"/>
        </w:rPr>
        <w:t xml:space="preserve"> осознавать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 </w:t>
      </w:r>
    </w:p>
    <w:p w:rsidR="0026426A" w:rsidRPr="009E1337" w:rsidRDefault="0026426A" w:rsidP="0026426A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Symbol" w:hAnsi="Symbol" w:cs="Symbol"/>
          <w:noProof/>
          <w:lang w:val="x-none"/>
        </w:rPr>
        <w:t></w:t>
      </w:r>
      <w:r w:rsidRPr="009E1337">
        <w:rPr>
          <w:rFonts w:ascii="Times New Roman" w:hAnsi="Times New Roman"/>
          <w:lang w:val="x-none"/>
        </w:rPr>
        <w:t xml:space="preserve"> употреблять пословицы и поговорки в учебных диалогах и высказываниях на заданную тему; </w:t>
      </w:r>
    </w:p>
    <w:p w:rsidR="0026426A" w:rsidRPr="009E1337" w:rsidRDefault="0026426A" w:rsidP="0026426A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Symbol" w:hAnsi="Symbol" w:cs="Symbol"/>
          <w:noProof/>
          <w:lang w:val="x-none"/>
        </w:rPr>
        <w:t></w:t>
      </w:r>
      <w:r w:rsidRPr="009E1337">
        <w:rPr>
          <w:rFonts w:ascii="Times New Roman" w:hAnsi="Times New Roman"/>
          <w:lang w:val="x-none"/>
        </w:rPr>
        <w:t xml:space="preserve"> читать вслух бегло, осознанно, без искажений, выразительно, передавая свое отношение к прочитанному, выделяя при чтении важные по смыслу слова, соблюдая паузы между предложениями и частями текста;</w:t>
      </w:r>
    </w:p>
    <w:p w:rsidR="0026426A" w:rsidRPr="009E1337" w:rsidRDefault="0026426A" w:rsidP="0026426A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Symbol" w:hAnsi="Symbol" w:cs="Symbol"/>
          <w:noProof/>
          <w:lang w:val="x-none"/>
        </w:rPr>
        <w:t></w:t>
      </w:r>
      <w:r w:rsidRPr="009E1337">
        <w:rPr>
          <w:rFonts w:ascii="Times New Roman" w:hAnsi="Times New Roman"/>
          <w:lang w:val="x-none"/>
        </w:rPr>
        <w:t xml:space="preserve"> 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26426A" w:rsidRPr="009E1337" w:rsidRDefault="0026426A" w:rsidP="0026426A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Symbol" w:hAnsi="Symbol" w:cs="Symbol"/>
          <w:noProof/>
          <w:lang w:val="x-none"/>
        </w:rPr>
        <w:t></w:t>
      </w:r>
      <w:r w:rsidRPr="009E1337">
        <w:rPr>
          <w:rFonts w:ascii="Times New Roman" w:hAnsi="Times New Roman"/>
          <w:lang w:val="x-none"/>
        </w:rPr>
        <w:t xml:space="preserve"> 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26426A" w:rsidRPr="009E1337" w:rsidRDefault="0026426A" w:rsidP="0026426A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Symbol" w:hAnsi="Symbol" w:cs="Symbol"/>
          <w:noProof/>
          <w:lang w:val="x-none"/>
        </w:rPr>
        <w:t></w:t>
      </w:r>
      <w:r w:rsidRPr="009E1337">
        <w:rPr>
          <w:rFonts w:ascii="Times New Roman" w:hAnsi="Times New Roman"/>
          <w:lang w:val="x-none"/>
        </w:rPr>
        <w:t xml:space="preserve"> пользоваться элементарными приемами анализа текста по вопросам учителя (учебника).</w:t>
      </w:r>
    </w:p>
    <w:p w:rsidR="0026426A" w:rsidRPr="009E1337" w:rsidRDefault="0026426A" w:rsidP="0026426A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Symbol" w:hAnsi="Symbol" w:cs="Symbol"/>
          <w:noProof/>
          <w:lang w:val="x-none"/>
        </w:rPr>
        <w:t></w:t>
      </w:r>
      <w:r w:rsidRPr="009E1337">
        <w:rPr>
          <w:rFonts w:ascii="Times New Roman" w:hAnsi="Times New Roman"/>
          <w:lang w:val="x-none"/>
        </w:rPr>
        <w:t xml:space="preserve"> 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</w:r>
    </w:p>
    <w:p w:rsidR="0026426A" w:rsidRPr="009E1337" w:rsidRDefault="0026426A" w:rsidP="0026426A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Symbol" w:hAnsi="Symbol" w:cs="Symbol"/>
          <w:noProof/>
          <w:lang w:val="x-none"/>
        </w:rPr>
        <w:t></w:t>
      </w:r>
      <w:r w:rsidRPr="009E1337">
        <w:rPr>
          <w:rFonts w:ascii="Times New Roman" w:hAnsi="Times New Roman"/>
          <w:lang w:val="x-none"/>
        </w:rPr>
        <w:t xml:space="preserve"> 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26426A" w:rsidRPr="009E1337" w:rsidRDefault="0026426A" w:rsidP="0026426A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Symbol" w:hAnsi="Symbol" w:cs="Symbol"/>
          <w:noProof/>
          <w:lang w:val="x-none"/>
        </w:rPr>
        <w:t></w:t>
      </w:r>
      <w:r w:rsidRPr="009E1337">
        <w:rPr>
          <w:rFonts w:ascii="Times New Roman" w:hAnsi="Times New Roman"/>
          <w:lang w:val="x-none"/>
        </w:rPr>
        <w:t xml:space="preserve"> делить текст на части; озаглавливать части, подробно пересказывать, опираясь на составленный под руководством учителя план; </w:t>
      </w:r>
    </w:p>
    <w:p w:rsidR="0026426A" w:rsidRPr="009E1337" w:rsidRDefault="0026426A" w:rsidP="0026426A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Symbol" w:hAnsi="Symbol" w:cs="Symbol"/>
          <w:noProof/>
          <w:lang w:val="x-none"/>
        </w:rPr>
        <w:t></w:t>
      </w:r>
      <w:r w:rsidRPr="009E1337">
        <w:rPr>
          <w:rFonts w:ascii="Times New Roman" w:hAnsi="Times New Roman"/>
          <w:lang w:val="x-none"/>
        </w:rPr>
        <w:t xml:space="preserve"> 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ее элементы; получать удовольствие от самостоятельного чтения </w:t>
      </w:r>
      <w:r w:rsidRPr="009E1337">
        <w:rPr>
          <w:rFonts w:ascii="Times New Roman" w:hAnsi="Times New Roman"/>
          <w:spacing w:val="-15"/>
          <w:lang w:val="x-none"/>
        </w:rPr>
        <w:t>произведений</w:t>
      </w:r>
      <w:r w:rsidRPr="009E1337">
        <w:rPr>
          <w:rFonts w:ascii="Times New Roman" w:hAnsi="Times New Roman"/>
          <w:lang w:val="x-none"/>
        </w:rPr>
        <w:t xml:space="preserve"> различных жанров; делиться своими </w:t>
      </w:r>
      <w:r w:rsidRPr="009E1337">
        <w:rPr>
          <w:rFonts w:ascii="Times New Roman" w:hAnsi="Times New Roman"/>
          <w:spacing w:val="-15"/>
          <w:lang w:val="x-none"/>
        </w:rPr>
        <w:t>впечатлениями</w:t>
      </w:r>
      <w:r w:rsidRPr="009E1337">
        <w:rPr>
          <w:rFonts w:ascii="Times New Roman" w:hAnsi="Times New Roman"/>
          <w:lang w:val="x-none"/>
        </w:rPr>
        <w:t xml:space="preserve"> о прочитанных книгах, участвовать в диалогах и дискуссиях о прочитанных книгах; </w:t>
      </w:r>
    </w:p>
    <w:p w:rsidR="0026426A" w:rsidRPr="009E1337" w:rsidRDefault="0026426A" w:rsidP="0026426A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Symbol" w:hAnsi="Symbol" w:cs="Symbol"/>
          <w:noProof/>
          <w:lang w:val="x-none"/>
        </w:rPr>
        <w:t></w:t>
      </w:r>
      <w:r w:rsidRPr="009E1337">
        <w:rPr>
          <w:rFonts w:ascii="Times New Roman" w:hAnsi="Times New Roman"/>
          <w:lang w:val="x-none"/>
        </w:rPr>
        <w:t xml:space="preserve"> пользоваться тематическим каталогом в школьной библиотеке.</w:t>
      </w:r>
    </w:p>
    <w:p w:rsidR="0026426A" w:rsidRPr="009E1337" w:rsidRDefault="0026426A" w:rsidP="0026426A">
      <w:pPr>
        <w:tabs>
          <w:tab w:val="left" w:pos="990"/>
        </w:tabs>
        <w:autoSpaceDE w:val="0"/>
        <w:autoSpaceDN w:val="0"/>
        <w:adjustRightInd w:val="0"/>
        <w:spacing w:before="45" w:after="0" w:line="264" w:lineRule="auto"/>
        <w:ind w:firstLine="360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spacing w:val="45"/>
          <w:lang w:val="x-none"/>
        </w:rPr>
        <w:t>Учащиеся получат возможность научиться</w:t>
      </w:r>
      <w:r w:rsidRPr="009E1337">
        <w:rPr>
          <w:rFonts w:ascii="Times New Roman" w:hAnsi="Times New Roman"/>
          <w:lang w:val="x-none"/>
        </w:rPr>
        <w:t>:</w:t>
      </w:r>
    </w:p>
    <w:p w:rsidR="0026426A" w:rsidRPr="009E1337" w:rsidRDefault="0026426A" w:rsidP="0026426A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lang w:val="x-none"/>
        </w:rPr>
      </w:pPr>
      <w:r w:rsidRPr="009E1337">
        <w:rPr>
          <w:rFonts w:ascii="Symbol" w:hAnsi="Symbol" w:cs="Symbol"/>
          <w:noProof/>
          <w:lang w:val="x-none"/>
        </w:rPr>
        <w:t></w:t>
      </w:r>
      <w:r w:rsidRPr="009E1337">
        <w:rPr>
          <w:rFonts w:ascii="Times New Roman" w:hAnsi="Times New Roman"/>
          <w:lang w:val="x-none"/>
        </w:rPr>
        <w:t xml:space="preserve"> </w:t>
      </w:r>
      <w:r w:rsidRPr="009E1337">
        <w:rPr>
          <w:rFonts w:ascii="Times New Roman" w:hAnsi="Times New Roman"/>
          <w:i/>
          <w:iCs/>
          <w:lang w:val="x-none"/>
        </w:rPr>
        <w:t xml:space="preserve">понимать значимость великих русских писателей и поэтов (А. Пушкина, Л. Толстого, А. Чехова, Ф. Тютчева, А. Фета, Н. Некрасова и др.) для русской культуры; </w:t>
      </w:r>
    </w:p>
    <w:p w:rsidR="0026426A" w:rsidRPr="009E1337" w:rsidRDefault="0026426A" w:rsidP="0026426A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lang w:val="x-none"/>
        </w:rPr>
      </w:pPr>
      <w:r w:rsidRPr="009E1337">
        <w:rPr>
          <w:rFonts w:ascii="Symbol" w:hAnsi="Symbol" w:cs="Symbol"/>
          <w:noProof/>
          <w:lang w:val="x-none"/>
        </w:rPr>
        <w:t></w:t>
      </w:r>
      <w:r w:rsidRPr="009E1337">
        <w:rPr>
          <w:rFonts w:ascii="Times New Roman" w:hAnsi="Times New Roman"/>
          <w:lang w:val="x-none"/>
        </w:rPr>
        <w:t xml:space="preserve"> </w:t>
      </w:r>
      <w:r w:rsidRPr="009E1337">
        <w:rPr>
          <w:rFonts w:ascii="Times New Roman" w:hAnsi="Times New Roman"/>
          <w:i/>
          <w:iCs/>
          <w:lang w:val="x-none"/>
        </w:rPr>
        <w:t>читать вслух бегло, осознанно, без искажений, интонационно объединять слова в предложении и предложения в тексте, выражая свое отношение к содержанию и героям произведения;</w:t>
      </w:r>
    </w:p>
    <w:p w:rsidR="0026426A" w:rsidRPr="009E1337" w:rsidRDefault="0026426A" w:rsidP="0026426A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lang w:val="x-none"/>
        </w:rPr>
      </w:pPr>
      <w:r w:rsidRPr="009E1337">
        <w:rPr>
          <w:rFonts w:ascii="Symbol" w:hAnsi="Symbol" w:cs="Symbol"/>
          <w:noProof/>
          <w:lang w:val="x-none"/>
        </w:rPr>
        <w:t></w:t>
      </w:r>
      <w:r w:rsidRPr="009E1337">
        <w:rPr>
          <w:rFonts w:ascii="Times New Roman" w:hAnsi="Times New Roman"/>
          <w:lang w:val="x-none"/>
        </w:rPr>
        <w:t xml:space="preserve"> </w:t>
      </w:r>
      <w:r w:rsidRPr="009E1337">
        <w:rPr>
          <w:rFonts w:ascii="Times New Roman" w:hAnsi="Times New Roman"/>
          <w:i/>
          <w:iCs/>
          <w:lang w:val="x-none"/>
        </w:rPr>
        <w:t xml:space="preserve">пользоваться элементарными приемами анализа текста с целью его изучения и осмысления; осознавать через произведения великих мастеров слова их нравственные и этические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образное слово в поэтическом тексте, понимать, что точно подобранное автором слово способно создавать яркий и неожиданный образ; </w:t>
      </w:r>
    </w:p>
    <w:p w:rsidR="0026426A" w:rsidRPr="009E1337" w:rsidRDefault="0026426A" w:rsidP="0026426A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lang w:val="x-none"/>
        </w:rPr>
      </w:pPr>
      <w:r w:rsidRPr="009E1337">
        <w:rPr>
          <w:rFonts w:ascii="Symbol" w:hAnsi="Symbol" w:cs="Symbol"/>
          <w:noProof/>
          <w:lang w:val="x-none"/>
        </w:rPr>
        <w:t></w:t>
      </w:r>
      <w:r w:rsidRPr="009E1337">
        <w:rPr>
          <w:rFonts w:ascii="Times New Roman" w:hAnsi="Times New Roman"/>
          <w:lang w:val="x-none"/>
        </w:rPr>
        <w:t xml:space="preserve"> </w:t>
      </w:r>
      <w:r w:rsidRPr="009E1337">
        <w:rPr>
          <w:rFonts w:ascii="Times New Roman" w:hAnsi="Times New Roman"/>
          <w:i/>
          <w:iCs/>
          <w:lang w:val="x-none"/>
        </w:rPr>
        <w:t xml:space="preserve">участвовать в дискуссиях на нравственные темы; подбирать примеры из прочитанных произведений, иллюстрирующие образец нравственного поведения; </w:t>
      </w:r>
    </w:p>
    <w:p w:rsidR="0026426A" w:rsidRPr="009E1337" w:rsidRDefault="0026426A" w:rsidP="0026426A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lang w:val="x-none"/>
        </w:rPr>
      </w:pPr>
      <w:r w:rsidRPr="009E1337">
        <w:rPr>
          <w:rFonts w:ascii="Symbol" w:hAnsi="Symbol" w:cs="Symbol"/>
          <w:noProof/>
          <w:lang w:val="x-none"/>
        </w:rPr>
        <w:t></w:t>
      </w:r>
      <w:r w:rsidRPr="009E1337">
        <w:rPr>
          <w:rFonts w:ascii="Times New Roman" w:hAnsi="Times New Roman"/>
          <w:lang w:val="x-none"/>
        </w:rPr>
        <w:t xml:space="preserve"> </w:t>
      </w:r>
      <w:r w:rsidRPr="009E1337">
        <w:rPr>
          <w:rFonts w:ascii="Times New Roman" w:hAnsi="Times New Roman"/>
          <w:i/>
          <w:iCs/>
          <w:lang w:val="x-none"/>
        </w:rPr>
        <w:t xml:space="preserve">формулировать вопросы проблемного характера к изучаемому тексту; находить эпизоды из разных частей прочитанного произведения, доказывающие собственный взгляд на проблему; </w:t>
      </w:r>
    </w:p>
    <w:p w:rsidR="0026426A" w:rsidRPr="009E1337" w:rsidRDefault="0026426A" w:rsidP="0026426A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lang w:val="x-none"/>
        </w:rPr>
      </w:pPr>
      <w:r w:rsidRPr="009E1337">
        <w:rPr>
          <w:rFonts w:ascii="Symbol" w:hAnsi="Symbol" w:cs="Symbol"/>
          <w:noProof/>
          <w:lang w:val="x-none"/>
        </w:rPr>
        <w:t></w:t>
      </w:r>
      <w:r w:rsidRPr="009E1337">
        <w:rPr>
          <w:rFonts w:ascii="Times New Roman" w:hAnsi="Times New Roman"/>
          <w:lang w:val="x-none"/>
        </w:rPr>
        <w:t xml:space="preserve"> </w:t>
      </w:r>
      <w:r w:rsidRPr="009E1337">
        <w:rPr>
          <w:rFonts w:ascii="Times New Roman" w:hAnsi="Times New Roman"/>
          <w:i/>
          <w:iCs/>
          <w:lang w:val="x-none"/>
        </w:rPr>
        <w:t>делить текст на части, подбирать заглавия к ним, самостоятельно составлять план для пересказа, продумывать связки для соединения частей;</w:t>
      </w:r>
    </w:p>
    <w:p w:rsidR="0026426A" w:rsidRPr="009E1337" w:rsidRDefault="0026426A" w:rsidP="0026426A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lang w:val="x-none"/>
        </w:rPr>
      </w:pPr>
      <w:r w:rsidRPr="009E1337">
        <w:rPr>
          <w:rFonts w:ascii="Symbol" w:hAnsi="Symbol" w:cs="Symbol"/>
          <w:noProof/>
          <w:lang w:val="x-none"/>
        </w:rPr>
        <w:t></w:t>
      </w:r>
      <w:r w:rsidRPr="009E1337">
        <w:rPr>
          <w:rFonts w:ascii="Times New Roman" w:hAnsi="Times New Roman"/>
          <w:lang w:val="x-none"/>
        </w:rPr>
        <w:t xml:space="preserve"> </w:t>
      </w:r>
      <w:r w:rsidRPr="009E1337">
        <w:rPr>
          <w:rFonts w:ascii="Times New Roman" w:hAnsi="Times New Roman"/>
          <w:i/>
          <w:iCs/>
          <w:lang w:val="x-none"/>
        </w:rPr>
        <w:t>домысливать образ, данный автором лишь намеком, набросанный некоторыми штрихами, создавать словесный портрет на основе авторского замысла;</w:t>
      </w:r>
    </w:p>
    <w:p w:rsidR="0026426A" w:rsidRPr="009E1337" w:rsidRDefault="0026426A" w:rsidP="0026426A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lang w:val="x-none"/>
        </w:rPr>
      </w:pPr>
      <w:r w:rsidRPr="009E1337">
        <w:rPr>
          <w:rFonts w:ascii="Symbol" w:hAnsi="Symbol" w:cs="Symbol"/>
          <w:noProof/>
          <w:lang w:val="x-none"/>
        </w:rPr>
        <w:t></w:t>
      </w:r>
      <w:r w:rsidRPr="009E1337">
        <w:rPr>
          <w:rFonts w:ascii="Times New Roman" w:hAnsi="Times New Roman"/>
          <w:lang w:val="x-none"/>
        </w:rPr>
        <w:t xml:space="preserve"> </w:t>
      </w:r>
      <w:r w:rsidRPr="009E1337">
        <w:rPr>
          <w:rFonts w:ascii="Times New Roman" w:hAnsi="Times New Roman"/>
          <w:i/>
          <w:iCs/>
          <w:lang w:val="x-none"/>
        </w:rPr>
        <w:t>выбирать при выразительном чтении интонацию, темп, делать логические ударения, паузы, учитывая особенности жанра (сказка сказывается, стихотворение читается с чувством, басня читается с сатирическими нотками и пр.);</w:t>
      </w:r>
    </w:p>
    <w:p w:rsidR="0026426A" w:rsidRPr="009E1337" w:rsidRDefault="0026426A" w:rsidP="0026426A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lang w:val="x-none"/>
        </w:rPr>
      </w:pPr>
      <w:r w:rsidRPr="009E1337">
        <w:rPr>
          <w:rFonts w:ascii="Symbol" w:hAnsi="Symbol" w:cs="Symbol"/>
          <w:noProof/>
          <w:lang w:val="x-none"/>
        </w:rPr>
        <w:t></w:t>
      </w:r>
      <w:r w:rsidRPr="009E1337">
        <w:rPr>
          <w:rFonts w:ascii="Times New Roman" w:hAnsi="Times New Roman"/>
          <w:lang w:val="x-none"/>
        </w:rPr>
        <w:t xml:space="preserve"> </w:t>
      </w:r>
      <w:r w:rsidRPr="009E1337">
        <w:rPr>
          <w:rFonts w:ascii="Times New Roman" w:hAnsi="Times New Roman"/>
          <w:i/>
          <w:iCs/>
          <w:lang w:val="x-none"/>
        </w:rPr>
        <w:t>находить в произведениях средства художественной выразительности (сравнение, эпитет);</w:t>
      </w:r>
    </w:p>
    <w:p w:rsidR="0026426A" w:rsidRPr="009E1337" w:rsidRDefault="0026426A" w:rsidP="0026426A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lang w:val="x-none"/>
        </w:rPr>
      </w:pPr>
      <w:r w:rsidRPr="009E1337">
        <w:rPr>
          <w:rFonts w:ascii="Symbol" w:hAnsi="Symbol" w:cs="Symbol"/>
          <w:noProof/>
          <w:lang w:val="x-none"/>
        </w:rPr>
        <w:lastRenderedPageBreak/>
        <w:t></w:t>
      </w:r>
      <w:r w:rsidRPr="009E1337">
        <w:rPr>
          <w:rFonts w:ascii="Times New Roman" w:hAnsi="Times New Roman"/>
          <w:lang w:val="x-none"/>
        </w:rPr>
        <w:t xml:space="preserve"> </w:t>
      </w:r>
      <w:r w:rsidRPr="009E1337">
        <w:rPr>
          <w:rFonts w:ascii="Times New Roman" w:hAnsi="Times New Roman"/>
          <w:i/>
          <w:iCs/>
          <w:lang w:val="x-none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</w:r>
    </w:p>
    <w:p w:rsidR="0026426A" w:rsidRPr="009E1337" w:rsidRDefault="0026426A" w:rsidP="0026426A">
      <w:pPr>
        <w:autoSpaceDE w:val="0"/>
        <w:autoSpaceDN w:val="0"/>
        <w:adjustRightInd w:val="0"/>
        <w:spacing w:before="45" w:after="0" w:line="264" w:lineRule="auto"/>
        <w:ind w:firstLine="360"/>
        <w:rPr>
          <w:rFonts w:ascii="Times New Roman" w:hAnsi="Times New Roman"/>
          <w:b/>
          <w:bCs/>
          <w:lang w:val="x-none"/>
        </w:rPr>
      </w:pPr>
      <w:r w:rsidRPr="009E1337">
        <w:rPr>
          <w:rFonts w:ascii="Times New Roman" w:hAnsi="Times New Roman"/>
          <w:b/>
          <w:bCs/>
          <w:lang w:val="x-none"/>
        </w:rPr>
        <w:t>Творческая деятельность.</w:t>
      </w:r>
    </w:p>
    <w:p w:rsidR="0026426A" w:rsidRPr="009E1337" w:rsidRDefault="0026426A" w:rsidP="0026426A">
      <w:pPr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spacing w:val="45"/>
          <w:lang w:val="x-none"/>
        </w:rPr>
        <w:t>Учащиеся научатся</w:t>
      </w:r>
      <w:r w:rsidRPr="009E1337">
        <w:rPr>
          <w:rFonts w:ascii="Times New Roman" w:hAnsi="Times New Roman"/>
          <w:lang w:val="x-none"/>
        </w:rPr>
        <w:t>:</w:t>
      </w:r>
    </w:p>
    <w:p w:rsidR="0026426A" w:rsidRPr="009E1337" w:rsidRDefault="0026426A" w:rsidP="0026426A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Symbol" w:hAnsi="Symbol" w:cs="Symbol"/>
          <w:noProof/>
          <w:lang w:val="x-none"/>
        </w:rPr>
        <w:t></w:t>
      </w:r>
      <w:r w:rsidRPr="009E1337">
        <w:rPr>
          <w:rFonts w:ascii="Times New Roman" w:hAnsi="Times New Roman"/>
          <w:lang w:val="x-none"/>
        </w:rPr>
        <w:t xml:space="preserve"> 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26426A" w:rsidRPr="009E1337" w:rsidRDefault="0026426A" w:rsidP="0026426A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Symbol" w:hAnsi="Symbol" w:cs="Symbol"/>
          <w:noProof/>
          <w:lang w:val="x-none"/>
        </w:rPr>
        <w:t></w:t>
      </w:r>
      <w:r w:rsidRPr="009E1337">
        <w:rPr>
          <w:rFonts w:ascii="Times New Roman" w:hAnsi="Times New Roman"/>
          <w:lang w:val="x-none"/>
        </w:rPr>
        <w:t xml:space="preserve"> писать небольшие по объему сочинения и изложения о значимости чтения в жизни человека, по пословице, по аналогии с прочитанным текстом-повествованием; </w:t>
      </w:r>
    </w:p>
    <w:p w:rsidR="0026426A" w:rsidRPr="009E1337" w:rsidRDefault="0026426A" w:rsidP="0026426A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Symbol" w:hAnsi="Symbol" w:cs="Symbol"/>
          <w:noProof/>
          <w:lang w:val="x-none"/>
        </w:rPr>
        <w:t></w:t>
      </w:r>
      <w:r w:rsidRPr="009E1337">
        <w:rPr>
          <w:rFonts w:ascii="Times New Roman" w:hAnsi="Times New Roman"/>
          <w:lang w:val="x-none"/>
        </w:rPr>
        <w:t xml:space="preserve"> пересказывать содержание произведения выборочно и сжато;</w:t>
      </w:r>
    </w:p>
    <w:p w:rsidR="0026426A" w:rsidRPr="009E1337" w:rsidRDefault="0026426A" w:rsidP="0026426A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Symbol" w:hAnsi="Symbol" w:cs="Symbol"/>
          <w:noProof/>
          <w:lang w:val="x-none"/>
        </w:rPr>
        <w:t></w:t>
      </w:r>
      <w:r w:rsidRPr="009E1337">
        <w:rPr>
          <w:rFonts w:ascii="Times New Roman" w:hAnsi="Times New Roman"/>
          <w:lang w:val="x-none"/>
        </w:rPr>
        <w:t xml:space="preserve"> сказывать русские народные сказки, находить в них непреходящие нравственные ценности русского человека, осознавать русские национальные традиции и праздники, описываемые в народных сказках.</w:t>
      </w:r>
    </w:p>
    <w:p w:rsidR="0026426A" w:rsidRPr="009E1337" w:rsidRDefault="0026426A" w:rsidP="0026426A">
      <w:pPr>
        <w:tabs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spacing w:val="45"/>
          <w:lang w:val="x-none"/>
        </w:rPr>
        <w:t>Учащиеся получат возможность научиться</w:t>
      </w:r>
      <w:r w:rsidRPr="009E1337">
        <w:rPr>
          <w:rFonts w:ascii="Times New Roman" w:hAnsi="Times New Roman"/>
          <w:lang w:val="x-none"/>
        </w:rPr>
        <w:t>:</w:t>
      </w:r>
    </w:p>
    <w:p w:rsidR="0026426A" w:rsidRPr="009E1337" w:rsidRDefault="0026426A" w:rsidP="0026426A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/>
          <w:iCs/>
          <w:lang w:val="x-none"/>
        </w:rPr>
      </w:pPr>
      <w:r w:rsidRPr="009E1337">
        <w:rPr>
          <w:rFonts w:ascii="Symbol" w:hAnsi="Symbol" w:cs="Symbol"/>
          <w:noProof/>
          <w:lang w:val="x-none"/>
        </w:rPr>
        <w:t></w:t>
      </w:r>
      <w:r w:rsidRPr="009E1337">
        <w:rPr>
          <w:rFonts w:ascii="Times New Roman" w:hAnsi="Times New Roman"/>
          <w:lang w:val="x-none"/>
        </w:rPr>
        <w:t xml:space="preserve"> </w:t>
      </w:r>
      <w:r w:rsidRPr="009E1337">
        <w:rPr>
          <w:rFonts w:ascii="Times New Roman" w:hAnsi="Times New Roman"/>
          <w:i/>
          <w:iCs/>
          <w:lang w:val="x-none"/>
        </w:rPr>
        <w:t xml:space="preserve"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 </w:t>
      </w:r>
    </w:p>
    <w:p w:rsidR="0026426A" w:rsidRPr="009E1337" w:rsidRDefault="0026426A" w:rsidP="0026426A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/>
          <w:iCs/>
          <w:lang w:val="x-none"/>
        </w:rPr>
      </w:pPr>
      <w:r w:rsidRPr="009E1337">
        <w:rPr>
          <w:rFonts w:ascii="Symbol" w:hAnsi="Symbol" w:cs="Symbol"/>
          <w:noProof/>
          <w:lang w:val="x-none"/>
        </w:rPr>
        <w:t></w:t>
      </w:r>
      <w:r w:rsidRPr="009E1337">
        <w:rPr>
          <w:rFonts w:ascii="Times New Roman" w:hAnsi="Times New Roman"/>
          <w:lang w:val="x-none"/>
        </w:rPr>
        <w:t xml:space="preserve"> </w:t>
      </w:r>
      <w:r w:rsidRPr="009E1337">
        <w:rPr>
          <w:rFonts w:ascii="Times New Roman" w:hAnsi="Times New Roman"/>
          <w:i/>
          <w:iCs/>
          <w:lang w:val="x-none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26426A" w:rsidRPr="009E1337" w:rsidRDefault="0026426A" w:rsidP="0026426A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/>
          <w:iCs/>
          <w:lang w:val="x-none"/>
        </w:rPr>
      </w:pPr>
      <w:r w:rsidRPr="009E1337">
        <w:rPr>
          <w:rFonts w:ascii="Symbol" w:hAnsi="Symbol" w:cs="Symbol"/>
          <w:noProof/>
          <w:lang w:val="x-none"/>
        </w:rPr>
        <w:t></w:t>
      </w:r>
      <w:r w:rsidRPr="009E1337">
        <w:rPr>
          <w:rFonts w:ascii="Times New Roman" w:hAnsi="Times New Roman"/>
          <w:lang w:val="x-none"/>
        </w:rPr>
        <w:t xml:space="preserve"> </w:t>
      </w:r>
      <w:r w:rsidRPr="009E1337">
        <w:rPr>
          <w:rFonts w:ascii="Times New Roman" w:hAnsi="Times New Roman"/>
          <w:i/>
          <w:iCs/>
          <w:lang w:val="x-none"/>
        </w:rPr>
        <w:t>подбирать материалы для проекта, записывать пословицы, поговорки, высказывания мудрецов, известных писателей, артистов, ученых по данной теме, делать подборку наиболее понравившихся, осмыслять их, переводить в принципы жизни; готовить проекты на темы «Русские национальные праздники», «Русские традиции и обряды», «Православные праздники на Руси» и др.; участвовать в литературных викторинах, конкурсах чтецов, литературных праздниках, посвящаемых великим русским поэтам; участвовать в читательских конференциях;</w:t>
      </w:r>
    </w:p>
    <w:p w:rsidR="0026426A" w:rsidRPr="009E1337" w:rsidRDefault="0026426A" w:rsidP="0026426A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/>
          <w:iCs/>
          <w:lang w:val="x-none"/>
        </w:rPr>
      </w:pPr>
      <w:r w:rsidRPr="009E1337">
        <w:rPr>
          <w:rFonts w:ascii="Symbol" w:hAnsi="Symbol" w:cs="Symbol"/>
          <w:noProof/>
          <w:lang w:val="x-none"/>
        </w:rPr>
        <w:t></w:t>
      </w:r>
      <w:r w:rsidRPr="009E1337">
        <w:rPr>
          <w:rFonts w:ascii="Times New Roman" w:hAnsi="Times New Roman"/>
          <w:lang w:val="x-none"/>
        </w:rPr>
        <w:t xml:space="preserve"> </w:t>
      </w:r>
      <w:r w:rsidRPr="009E1337">
        <w:rPr>
          <w:rFonts w:ascii="Times New Roman" w:hAnsi="Times New Roman"/>
          <w:i/>
          <w:iCs/>
          <w:lang w:val="x-none"/>
        </w:rPr>
        <w:t>писать отзыв на прочитанную книгу.</w:t>
      </w:r>
    </w:p>
    <w:p w:rsidR="0026426A" w:rsidRPr="009E1337" w:rsidRDefault="0026426A" w:rsidP="0026426A">
      <w:pPr>
        <w:autoSpaceDE w:val="0"/>
        <w:autoSpaceDN w:val="0"/>
        <w:adjustRightInd w:val="0"/>
        <w:spacing w:before="45" w:after="0" w:line="252" w:lineRule="auto"/>
        <w:ind w:firstLine="360"/>
        <w:rPr>
          <w:rFonts w:ascii="Times New Roman" w:hAnsi="Times New Roman"/>
          <w:b/>
          <w:bCs/>
          <w:lang w:val="x-none"/>
        </w:rPr>
      </w:pPr>
      <w:r w:rsidRPr="009E1337">
        <w:rPr>
          <w:rFonts w:ascii="Times New Roman" w:hAnsi="Times New Roman"/>
          <w:b/>
          <w:bCs/>
          <w:lang w:val="x-none"/>
        </w:rPr>
        <w:t>Литературоведческая пропедевтика.</w:t>
      </w:r>
    </w:p>
    <w:p w:rsidR="0026426A" w:rsidRPr="009E1337" w:rsidRDefault="0026426A" w:rsidP="002642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pacing w:val="45"/>
          <w:lang w:val="x-none"/>
        </w:rPr>
      </w:pPr>
      <w:r w:rsidRPr="009E1337">
        <w:rPr>
          <w:rFonts w:ascii="Times New Roman" w:hAnsi="Times New Roman"/>
          <w:spacing w:val="45"/>
          <w:lang w:val="x-none"/>
        </w:rPr>
        <w:t>Учащиеся научатся:</w:t>
      </w:r>
    </w:p>
    <w:p w:rsidR="0026426A" w:rsidRPr="009E1337" w:rsidRDefault="0026426A" w:rsidP="0026426A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Symbol" w:hAnsi="Symbol" w:cs="Symbol"/>
          <w:noProof/>
          <w:lang w:val="x-none"/>
        </w:rPr>
        <w:t></w:t>
      </w:r>
      <w:r w:rsidRPr="009E1337">
        <w:rPr>
          <w:rFonts w:ascii="Times New Roman" w:hAnsi="Times New Roman"/>
          <w:lang w:val="x-none"/>
        </w:rPr>
        <w:t xml:space="preserve"> понимать особенности стихотворения: расположение строк, рифму, ритм; </w:t>
      </w:r>
    </w:p>
    <w:p w:rsidR="0026426A" w:rsidRPr="009E1337" w:rsidRDefault="0026426A" w:rsidP="0026426A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Symbol" w:hAnsi="Symbol" w:cs="Symbol"/>
          <w:noProof/>
          <w:lang w:val="x-none"/>
        </w:rPr>
        <w:t></w:t>
      </w:r>
      <w:r w:rsidRPr="009E1337">
        <w:rPr>
          <w:rFonts w:ascii="Times New Roman" w:hAnsi="Times New Roman"/>
          <w:lang w:val="x-none"/>
        </w:rPr>
        <w:t xml:space="preserve"> определять героев басни, характеризовать их, понимать мораль и разъяснять ее своими словами; соотносить с пословицами и поговорками; </w:t>
      </w:r>
    </w:p>
    <w:p w:rsidR="0026426A" w:rsidRPr="009E1337" w:rsidRDefault="0026426A" w:rsidP="0026426A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Symbol" w:hAnsi="Symbol" w:cs="Symbol"/>
          <w:noProof/>
          <w:lang w:val="x-none"/>
        </w:rPr>
        <w:t></w:t>
      </w:r>
      <w:r w:rsidRPr="009E1337">
        <w:rPr>
          <w:rFonts w:ascii="Times New Roman" w:hAnsi="Times New Roman"/>
          <w:lang w:val="x-none"/>
        </w:rPr>
        <w:t xml:space="preserve"> понимать, позицию какого героя произведения поддерживает автор, находить этому доказательства в тексте;</w:t>
      </w:r>
    </w:p>
    <w:p w:rsidR="0026426A" w:rsidRPr="009E1337" w:rsidRDefault="0026426A" w:rsidP="0026426A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Symbol" w:hAnsi="Symbol" w:cs="Symbol"/>
          <w:noProof/>
          <w:lang w:val="x-none"/>
        </w:rPr>
        <w:t></w:t>
      </w:r>
      <w:r w:rsidRPr="009E1337">
        <w:rPr>
          <w:rFonts w:ascii="Times New Roman" w:hAnsi="Times New Roman"/>
          <w:lang w:val="x-none"/>
        </w:rPr>
        <w:t xml:space="preserve"> осмыслять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их различия и сходства;</w:t>
      </w:r>
    </w:p>
    <w:p w:rsidR="0026426A" w:rsidRPr="009E1337" w:rsidRDefault="0026426A" w:rsidP="0026426A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Symbol" w:hAnsi="Symbol" w:cs="Symbol"/>
          <w:noProof/>
          <w:lang w:val="x-none"/>
        </w:rPr>
        <w:t></w:t>
      </w:r>
      <w:r w:rsidRPr="009E1337">
        <w:rPr>
          <w:rFonts w:ascii="Times New Roman" w:hAnsi="Times New Roman"/>
          <w:lang w:val="x-none"/>
        </w:rPr>
        <w:t xml:space="preserve"> находить в произведении средства художественной выразительности (сравнение, олицетворение).</w:t>
      </w:r>
    </w:p>
    <w:p w:rsidR="0026426A" w:rsidRPr="009E1337" w:rsidRDefault="0026426A" w:rsidP="0026426A">
      <w:pPr>
        <w:tabs>
          <w:tab w:val="left" w:pos="990"/>
        </w:tabs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spacing w:val="45"/>
          <w:lang w:val="x-none"/>
        </w:rPr>
        <w:t>Учащиеся получат возможность научиться</w:t>
      </w:r>
      <w:r w:rsidRPr="009E1337">
        <w:rPr>
          <w:rFonts w:ascii="Times New Roman" w:hAnsi="Times New Roman"/>
          <w:lang w:val="x-none"/>
        </w:rPr>
        <w:t>:</w:t>
      </w:r>
    </w:p>
    <w:p w:rsidR="0026426A" w:rsidRPr="009E1337" w:rsidRDefault="0026426A" w:rsidP="0026426A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/>
          <w:iCs/>
          <w:lang w:val="x-none"/>
        </w:rPr>
      </w:pPr>
      <w:r w:rsidRPr="009E1337">
        <w:rPr>
          <w:rFonts w:ascii="Symbol" w:hAnsi="Symbol" w:cs="Symbol"/>
          <w:noProof/>
          <w:lang w:val="x-none"/>
        </w:rPr>
        <w:t></w:t>
      </w:r>
      <w:r w:rsidRPr="009E1337">
        <w:rPr>
          <w:rFonts w:ascii="Times New Roman" w:hAnsi="Times New Roman"/>
          <w:lang w:val="x-none"/>
        </w:rPr>
        <w:t xml:space="preserve"> </w:t>
      </w:r>
      <w:r w:rsidRPr="009E1337">
        <w:rPr>
          <w:rFonts w:ascii="Times New Roman" w:hAnsi="Times New Roman"/>
          <w:i/>
          <w:iCs/>
          <w:lang w:val="x-none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автор; средства художественной выразительности – сравнение, олицетворение, метафора);</w:t>
      </w:r>
    </w:p>
    <w:p w:rsidR="0026426A" w:rsidRPr="009E1337" w:rsidRDefault="0026426A" w:rsidP="0026426A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/>
          <w:iCs/>
          <w:lang w:val="x-none"/>
        </w:rPr>
      </w:pPr>
      <w:r w:rsidRPr="009E1337">
        <w:rPr>
          <w:rFonts w:ascii="Symbol" w:hAnsi="Symbol" w:cs="Symbol"/>
          <w:noProof/>
          <w:lang w:val="x-none"/>
        </w:rPr>
        <w:t></w:t>
      </w:r>
      <w:r w:rsidRPr="009E1337">
        <w:rPr>
          <w:rFonts w:ascii="Times New Roman" w:hAnsi="Times New Roman"/>
          <w:lang w:val="x-none"/>
        </w:rPr>
        <w:t xml:space="preserve"> </w:t>
      </w:r>
      <w:r w:rsidRPr="009E1337">
        <w:rPr>
          <w:rFonts w:ascii="Times New Roman" w:hAnsi="Times New Roman"/>
          <w:i/>
          <w:iCs/>
          <w:lang w:val="x-none"/>
        </w:rPr>
        <w:t>определять позиции героев и позицию автора художественного текста;</w:t>
      </w:r>
    </w:p>
    <w:p w:rsidR="0026426A" w:rsidRPr="009E1337" w:rsidRDefault="0026426A" w:rsidP="0026426A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/>
          <w:iCs/>
          <w:lang w:val="x-none"/>
        </w:rPr>
      </w:pPr>
      <w:r w:rsidRPr="009E1337">
        <w:rPr>
          <w:rFonts w:ascii="Symbol" w:hAnsi="Symbol" w:cs="Symbol"/>
          <w:noProof/>
          <w:lang w:val="x-none"/>
        </w:rPr>
        <w:t></w:t>
      </w:r>
      <w:r w:rsidRPr="009E1337">
        <w:rPr>
          <w:rFonts w:ascii="Times New Roman" w:hAnsi="Times New Roman"/>
          <w:lang w:val="x-none"/>
        </w:rPr>
        <w:t xml:space="preserve"> </w:t>
      </w:r>
      <w:r w:rsidRPr="009E1337">
        <w:rPr>
          <w:rFonts w:ascii="Times New Roman" w:hAnsi="Times New Roman"/>
          <w:i/>
          <w:iCs/>
          <w:lang w:val="x-none"/>
        </w:rPr>
        <w:t xml:space="preserve">создавать прозаический или поэтический текст по аналогии на основе авторского текста, используя средства художественной выразительности. </w:t>
      </w:r>
    </w:p>
    <w:p w:rsidR="0026426A" w:rsidRPr="009E1337" w:rsidRDefault="0026426A" w:rsidP="0026426A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/>
          <w:b/>
          <w:bCs/>
          <w:lang w:val="x-none"/>
        </w:rPr>
      </w:pPr>
      <w:r w:rsidRPr="009E1337">
        <w:rPr>
          <w:rFonts w:ascii="Times New Roman" w:hAnsi="Times New Roman"/>
          <w:b/>
          <w:bCs/>
          <w:lang w:val="x-none"/>
        </w:rPr>
        <w:t>Метапредметные результаты</w:t>
      </w:r>
    </w:p>
    <w:p w:rsidR="0026426A" w:rsidRPr="009E1337" w:rsidRDefault="0026426A" w:rsidP="0026426A">
      <w:pPr>
        <w:tabs>
          <w:tab w:val="left" w:pos="990"/>
        </w:tabs>
        <w:autoSpaceDE w:val="0"/>
        <w:autoSpaceDN w:val="0"/>
        <w:adjustRightInd w:val="0"/>
        <w:spacing w:before="45" w:after="45" w:line="252" w:lineRule="auto"/>
        <w:jc w:val="center"/>
        <w:rPr>
          <w:rFonts w:ascii="Times New Roman" w:hAnsi="Times New Roman"/>
          <w:b/>
          <w:bCs/>
          <w:i/>
          <w:iCs/>
          <w:lang w:val="x-none"/>
        </w:rPr>
      </w:pPr>
      <w:r w:rsidRPr="009E1337">
        <w:rPr>
          <w:rFonts w:ascii="Times New Roman" w:hAnsi="Times New Roman"/>
          <w:b/>
          <w:bCs/>
          <w:i/>
          <w:iCs/>
          <w:lang w:val="x-none"/>
        </w:rPr>
        <w:t>Регулятивные универсальные учебные действия</w:t>
      </w:r>
    </w:p>
    <w:p w:rsidR="0026426A" w:rsidRPr="009E1337" w:rsidRDefault="0026426A" w:rsidP="0026426A">
      <w:pPr>
        <w:tabs>
          <w:tab w:val="left" w:pos="540"/>
          <w:tab w:val="left" w:pos="85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pacing w:val="-15"/>
          <w:lang w:val="x-none"/>
        </w:rPr>
      </w:pPr>
      <w:r w:rsidRPr="009E1337">
        <w:rPr>
          <w:rFonts w:ascii="Times New Roman" w:hAnsi="Times New Roman"/>
          <w:lang w:val="x-none"/>
        </w:rPr>
        <w:t xml:space="preserve">Формулировать учебную задачу урока в мини-группе или в паре, принимать ее, сохранять на протяжении всего урока, периодически сверяя свои учебные действия с заданной задачей. Читать в соответствии с целью чтения (бегло, выразительно, по ролям, выразительно </w:t>
      </w:r>
      <w:r w:rsidRPr="009E1337">
        <w:rPr>
          <w:rFonts w:ascii="Times New Roman" w:hAnsi="Times New Roman"/>
          <w:spacing w:val="-15"/>
          <w:lang w:val="x-none"/>
        </w:rPr>
        <w:t>наизусть</w:t>
      </w:r>
      <w:r w:rsidRPr="009E1337">
        <w:rPr>
          <w:rFonts w:ascii="Times New Roman" w:hAnsi="Times New Roman"/>
          <w:lang w:val="x-none"/>
        </w:rPr>
        <w:t xml:space="preserve"> </w:t>
      </w:r>
      <w:r w:rsidRPr="009E1337">
        <w:rPr>
          <w:rFonts w:ascii="Times New Roman" w:hAnsi="Times New Roman"/>
          <w:spacing w:val="-15"/>
          <w:lang w:val="x-none"/>
        </w:rPr>
        <w:t>и пр.).</w:t>
      </w:r>
    </w:p>
    <w:p w:rsidR="0026426A" w:rsidRPr="009E1337" w:rsidRDefault="0026426A" w:rsidP="0026426A">
      <w:pPr>
        <w:tabs>
          <w:tab w:val="left" w:pos="540"/>
          <w:tab w:val="left" w:pos="85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урока. Выбирать вместе с группой (в паре) форму оценивания результатов, вырабатывать совместно с группой (в паре) критерии оценивания результатов. Оценивать свои достижения и результаты сверстников в группе (паре) по выработанным критериям и выбранным формам оценивания (шкалы, лесенки, баллы и пр.).</w:t>
      </w:r>
    </w:p>
    <w:p w:rsidR="0026426A" w:rsidRPr="009E1337" w:rsidRDefault="0026426A" w:rsidP="0026426A">
      <w:pPr>
        <w:tabs>
          <w:tab w:val="left" w:pos="540"/>
          <w:tab w:val="left" w:pos="85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 xml:space="preserve">Определять границы коллективного знания и незнания по теме самостоятельно </w:t>
      </w:r>
      <w:r w:rsidRPr="009E1337">
        <w:rPr>
          <w:rFonts w:ascii="Times New Roman" w:hAnsi="Times New Roman"/>
          <w:i/>
          <w:iCs/>
          <w:lang w:val="x-none"/>
        </w:rPr>
        <w:t>(Что мы уже знаем по данной теме? Что мы уже умеем?)</w:t>
      </w:r>
      <w:r w:rsidRPr="009E1337">
        <w:rPr>
          <w:rFonts w:ascii="Times New Roman" w:hAnsi="Times New Roman"/>
          <w:lang w:val="x-none"/>
        </w:rPr>
        <w:t>, связывать с целевой установкой урока. Фиксировать по ходу урока и в конце урока удовлетворенность/неудовлетворенность своей работой на уроке (с помощью шкал, значков «+», «–», «?»).</w:t>
      </w:r>
    </w:p>
    <w:p w:rsidR="0026426A" w:rsidRPr="009E1337" w:rsidRDefault="0026426A" w:rsidP="0026426A">
      <w:pPr>
        <w:tabs>
          <w:tab w:val="left" w:pos="540"/>
          <w:tab w:val="left" w:pos="85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lastRenderedPageBreak/>
        <w:t>Анализировать причины успеха/неуспеха с помощью оценочных шкал и знаковой системы («+», «–», «?»). Фиксировать причины неудач в устной форме в группе или паре. Предлагать варианты устранения причин неудач на уроке.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26426A" w:rsidRPr="009E1337" w:rsidRDefault="0026426A" w:rsidP="0026426A">
      <w:pPr>
        <w:tabs>
          <w:tab w:val="left" w:pos="990"/>
        </w:tabs>
        <w:autoSpaceDE w:val="0"/>
        <w:autoSpaceDN w:val="0"/>
        <w:adjustRightInd w:val="0"/>
        <w:spacing w:before="60" w:after="45" w:line="259" w:lineRule="auto"/>
        <w:jc w:val="center"/>
        <w:rPr>
          <w:rFonts w:ascii="Times New Roman" w:hAnsi="Times New Roman"/>
          <w:b/>
          <w:bCs/>
          <w:i/>
          <w:iCs/>
          <w:lang w:val="x-none"/>
        </w:rPr>
      </w:pPr>
      <w:r w:rsidRPr="009E1337">
        <w:rPr>
          <w:rFonts w:ascii="Times New Roman" w:hAnsi="Times New Roman"/>
          <w:b/>
          <w:bCs/>
          <w:i/>
          <w:iCs/>
          <w:lang w:val="x-none"/>
        </w:rPr>
        <w:t>Познавательные универсальные учебные действия</w:t>
      </w:r>
    </w:p>
    <w:p w:rsidR="0026426A" w:rsidRPr="009E1337" w:rsidRDefault="0026426A" w:rsidP="0026426A">
      <w:pPr>
        <w:tabs>
          <w:tab w:val="left" w:pos="540"/>
          <w:tab w:val="left" w:pos="855"/>
        </w:tabs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Считывать информацию с новых, еще неизвестных схем и моделей, толковать их, осознавать их необходимость для фиксации собственных знаний и умений.</w:t>
      </w:r>
    </w:p>
    <w:p w:rsidR="0026426A" w:rsidRPr="009E1337" w:rsidRDefault="0026426A" w:rsidP="0026426A">
      <w:pPr>
        <w:tabs>
          <w:tab w:val="left" w:pos="540"/>
          <w:tab w:val="left" w:pos="855"/>
        </w:tabs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 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 Сравнивать и сопоставлять произведения между собой, называя общее и различное в них (сказку бытовую и волшебную, сказку бытовую и басню, басню и рассказ). Сравнивать литературное произведение или эпизод из него с фрагментом музыкального произведения, репродукцией картины художника. Подбирать к тексту репродукции картин художников и фрагменты музыкальных произведений из дополнительных источников. Отбирать из ряда пословиц (поговорок) нужные для фиксации смысла произведения. Сравнивать мотивы поступков героев из одного литературного произведения, выявлять особенности их поведения в зависимости от мотива. Строить рассуждение (или доказательство своей точки зрения) по теме урока не менее чем из 7–8 предложений.</w:t>
      </w:r>
    </w:p>
    <w:p w:rsidR="0026426A" w:rsidRPr="009E1337" w:rsidRDefault="0026426A" w:rsidP="0026426A">
      <w:pPr>
        <w:tabs>
          <w:tab w:val="left" w:pos="540"/>
          <w:tab w:val="left" w:pos="85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Осознавать сущность и значение русских народных и литературных сказок, рассказов и стихов великих классиков литературы (А. Пушкина, М. Лермонтова, А. Чехова, Л. Толстого, А. Крылова и др.) как часть русской национальной культуры.</w:t>
      </w:r>
    </w:p>
    <w:p w:rsidR="0026426A" w:rsidRPr="009E1337" w:rsidRDefault="0026426A" w:rsidP="0026426A">
      <w:pPr>
        <w:tabs>
          <w:tab w:val="left" w:pos="540"/>
          <w:tab w:val="left" w:pos="85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Осознавать смысл межпредметных понятий: типы текстов (повествование, описание), авторский замысел, авторское отношение, автор-рассказчик, лирический герой,  изобразительно-выразительные  средства языка (сравнение и эпитет), художник-живописец, репродукция картины художника, композитор, музыкальное произведение, первые печатные книги на Руси, сказки народные и литературные.</w:t>
      </w:r>
    </w:p>
    <w:p w:rsidR="0026426A" w:rsidRPr="009E1337" w:rsidRDefault="0026426A" w:rsidP="0026426A">
      <w:pPr>
        <w:tabs>
          <w:tab w:val="left" w:pos="540"/>
          <w:tab w:val="left" w:pos="85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Проявлять индивидуальные творческие способности при составлении рассказов, небольших стихотворений, басен, в процессе чтения по ролям и инсценировании, при выполнении проектных заданий. Предлагать вариант решения нравственной проблемы, исходя из своих нравственных установок и ценностей.</w:t>
      </w:r>
    </w:p>
    <w:p w:rsidR="0026426A" w:rsidRPr="009E1337" w:rsidRDefault="0026426A" w:rsidP="0026426A">
      <w:pPr>
        <w:tabs>
          <w:tab w:val="left" w:pos="540"/>
          <w:tab w:val="left" w:pos="85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произведения.</w:t>
      </w:r>
    </w:p>
    <w:p w:rsidR="0026426A" w:rsidRPr="009E1337" w:rsidRDefault="0026426A" w:rsidP="0026426A">
      <w:pPr>
        <w:tabs>
          <w:tab w:val="left" w:pos="990"/>
        </w:tabs>
        <w:autoSpaceDE w:val="0"/>
        <w:autoSpaceDN w:val="0"/>
        <w:adjustRightInd w:val="0"/>
        <w:spacing w:before="60" w:after="45" w:line="264" w:lineRule="auto"/>
        <w:jc w:val="center"/>
        <w:rPr>
          <w:rFonts w:ascii="Times New Roman" w:hAnsi="Times New Roman"/>
          <w:b/>
          <w:bCs/>
          <w:i/>
          <w:iCs/>
          <w:lang w:val="x-none"/>
        </w:rPr>
      </w:pPr>
      <w:r w:rsidRPr="009E1337">
        <w:rPr>
          <w:rFonts w:ascii="Times New Roman" w:hAnsi="Times New Roman"/>
          <w:b/>
          <w:bCs/>
          <w:i/>
          <w:iCs/>
          <w:lang w:val="x-none"/>
        </w:rPr>
        <w:t>Коммуникативные универсальные учебные действия</w:t>
      </w:r>
    </w:p>
    <w:p w:rsidR="0026426A" w:rsidRPr="009E1337" w:rsidRDefault="0026426A" w:rsidP="0026426A">
      <w:pPr>
        <w:tabs>
          <w:tab w:val="left" w:pos="540"/>
          <w:tab w:val="left" w:pos="7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Строить рассуждение и доказательство своей точки зрения не менее чем из 7–8 предложений, проявлять активность и стремление высказываться, задавать вопросы. Осознавать цель своего высказывания. Пользоваться элементарными приемами убеждения, мимикой и жестикуляцией. Строить диалог в паре или группе, задавать вопросы на осмысление нравственной проблемы.</w:t>
      </w:r>
    </w:p>
    <w:p w:rsidR="0026426A" w:rsidRPr="009E1337" w:rsidRDefault="0026426A" w:rsidP="0026426A">
      <w:pPr>
        <w:tabs>
          <w:tab w:val="left" w:pos="540"/>
          <w:tab w:val="left" w:pos="7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Строить связное высказывание не менее чем из 7–8 предложений по выбранной теме. Оформлять 3–4 слайда к проекту, письменно фиксируя основные положения устного высказывания.</w:t>
      </w:r>
    </w:p>
    <w:p w:rsidR="0026426A" w:rsidRPr="009E1337" w:rsidRDefault="0026426A" w:rsidP="0026426A">
      <w:pPr>
        <w:tabs>
          <w:tab w:val="left" w:pos="540"/>
          <w:tab w:val="left" w:pos="7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Проявлять терпимость к альтернативному мнению, не допускать агрессивного поведения, предлагать компромиссы, способы примирения в случае несогласия с точкой зрения оппонента. Объяснять сверстникам способы конструктивности и продуктивности бесконфликтной деятельности.</w:t>
      </w:r>
    </w:p>
    <w:p w:rsidR="0026426A" w:rsidRPr="009E1337" w:rsidRDefault="0026426A" w:rsidP="0026426A">
      <w:pPr>
        <w:tabs>
          <w:tab w:val="left" w:pos="540"/>
          <w:tab w:val="left" w:pos="7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Отбирать аргументы и факты для доказательства своей точки зрения. Выстраивать иерархию нравственных категорий, приемлемых или неприемлемых для оценивания событий, описываемых в произведении. Опираться на собственный нравственный опыт в ходе доказательства и оценивания событий.</w:t>
      </w:r>
    </w:p>
    <w:p w:rsidR="0026426A" w:rsidRPr="009E1337" w:rsidRDefault="0026426A" w:rsidP="0026426A">
      <w:pPr>
        <w:tabs>
          <w:tab w:val="left" w:pos="540"/>
          <w:tab w:val="left" w:pos="7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Формулировать цель работы группы, принимать и сохранять ее на протяжении всей работы в группе, соотносить с планом работы, выбирать для себя подходящие роли и функции. Вырабатывать в группе или паре критерии оценивания выполнения того или иного задания (упражнения). Оценивать достижения участников групповой или парной работы по выработанным критериям. Вырабатывать критерии оценивания поведения людей в различных жизненных ситуациях на основе нравственных норм. Руководствоваться выработанными критериями при оценке поступков литературных героев и своего собственного поведения.</w:t>
      </w:r>
    </w:p>
    <w:p w:rsidR="0026426A" w:rsidRPr="009E1337" w:rsidRDefault="0026426A" w:rsidP="0026426A">
      <w:pPr>
        <w:tabs>
          <w:tab w:val="left" w:pos="540"/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Объяснять причины конфликта, возникшего в группе, находить пути выхода из создавшейся ситуации. Приводить примеры похожих ситуаций из литературных произведений.</w:t>
      </w:r>
    </w:p>
    <w:p w:rsidR="0026426A" w:rsidRPr="009E1337" w:rsidRDefault="0026426A" w:rsidP="0026426A">
      <w:pPr>
        <w:tabs>
          <w:tab w:val="left" w:pos="540"/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Находить нужную информацию в беседах со взрослыми, в учебных книгах, словарях, справочниках, энциклопедиях для детей, через сеть Интернет, периодику и СМИ.</w:t>
      </w:r>
    </w:p>
    <w:p w:rsidR="0026426A" w:rsidRPr="009E1337" w:rsidRDefault="0026426A" w:rsidP="0026426A">
      <w:pPr>
        <w:tabs>
          <w:tab w:val="left" w:pos="540"/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lastRenderedPageBreak/>
        <w:t xml:space="preserve">Готовить небольшую презентацию (6–7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рисунки, графические схемы, модели и пр.). Озвучивать презентацию с опорой </w:t>
      </w:r>
      <w:r w:rsidRPr="009E1337">
        <w:rPr>
          <w:rFonts w:ascii="Times New Roman" w:hAnsi="Times New Roman"/>
          <w:lang w:val="x-none"/>
        </w:rPr>
        <w:br/>
        <w:t>на слайды, выстраивать монолог по продуманному плану.</w:t>
      </w:r>
    </w:p>
    <w:p w:rsidR="0026426A" w:rsidRPr="009E1337" w:rsidRDefault="0026426A" w:rsidP="0026426A">
      <w:pPr>
        <w:autoSpaceDE w:val="0"/>
        <w:autoSpaceDN w:val="0"/>
        <w:adjustRightInd w:val="0"/>
        <w:spacing w:before="45" w:after="45" w:line="252" w:lineRule="auto"/>
        <w:rPr>
          <w:rFonts w:ascii="Times New Roman" w:hAnsi="Times New Roman"/>
          <w:b/>
          <w:bCs/>
          <w:lang w:val="x-none"/>
        </w:rPr>
      </w:pPr>
      <w:r w:rsidRPr="009E1337">
        <w:rPr>
          <w:rFonts w:ascii="Times New Roman" w:hAnsi="Times New Roman"/>
          <w:b/>
          <w:bCs/>
          <w:lang w:val="x-none"/>
        </w:rPr>
        <w:t>Личностные результаты</w:t>
      </w:r>
    </w:p>
    <w:p w:rsidR="0026426A" w:rsidRPr="009E1337" w:rsidRDefault="0026426A" w:rsidP="0026426A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Понимать, что отношение к Родине начинается с отношений в семье, находить подтверждение этому в читаемых текстах, пословицах и поговорках.</w:t>
      </w:r>
    </w:p>
    <w:p w:rsidR="0026426A" w:rsidRPr="009E1337" w:rsidRDefault="0026426A" w:rsidP="0026426A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Ценить и уважать писателей и поэтов, выражающих свои чувства к Родине через художественное слово, составлять рассказы о них, передавать в этих рассказах восхищение и уважение к ним. Собирать о таких поэтах и писателях информацию, создавать свои альбомы (проекты), посвященные художникам слова, с гордостью пишущих о своей Родине.</w:t>
      </w:r>
    </w:p>
    <w:p w:rsidR="0026426A" w:rsidRPr="009E1337" w:rsidRDefault="0026426A" w:rsidP="0026426A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Называть произведения, фамилии и имена писателей/поэтов (не менее 5–6), пишущих о своей Родине, в том числе и зарубежных.</w:t>
      </w:r>
    </w:p>
    <w:p w:rsidR="0026426A" w:rsidRPr="009E1337" w:rsidRDefault="0026426A" w:rsidP="0026426A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Знать наизусть не менее 2–3 стихотворений о Родине, красоте ее природы, читать их выразительно, передавая самые позитивные чувства к своей Родине.</w:t>
      </w:r>
    </w:p>
    <w:p w:rsidR="0026426A" w:rsidRPr="009E1337" w:rsidRDefault="0026426A" w:rsidP="0026426A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Предлагать формы и варианты проявления своих чувств по отношению к Родине (например, в стихах, рассказах, песнях, в подборе к ним иллюстраций и т. д.).</w:t>
      </w:r>
    </w:p>
    <w:p w:rsidR="0026426A" w:rsidRPr="009E1337" w:rsidRDefault="0026426A" w:rsidP="0026426A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Находить произведения писателей и поэтов других народов, читать их, знакомить с ними слушателей (класс), находить общее с русской культурой, осознавать общность нравственных ценностей.</w:t>
      </w:r>
    </w:p>
    <w:p w:rsidR="0026426A" w:rsidRPr="009E1337" w:rsidRDefault="0026426A" w:rsidP="0026426A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Делиться чувствами, в том числе и негативными, в корректной форме, искать причины своих негативных чувств, объяснять, почему то или иное высказывание собеседника вызывает раздражение или агрессию. Предлагать способы выхода из конфликтных ситуаций.</w:t>
      </w:r>
    </w:p>
    <w:p w:rsidR="0026426A" w:rsidRPr="009E1337" w:rsidRDefault="0026426A" w:rsidP="0026426A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Осознанно готовиться к урокам литературного чтения, выполнять задания, формулировать свои вопросы и задания для одноклассников.</w:t>
      </w:r>
    </w:p>
    <w:p w:rsidR="0026426A" w:rsidRPr="009E1337" w:rsidRDefault="0026426A" w:rsidP="0026426A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Посещать по своему желанию библиотеку (реальную или виртуальную) для подготовки к урокам литературного чтения.</w:t>
      </w:r>
    </w:p>
    <w:p w:rsidR="0026426A" w:rsidRPr="009E1337" w:rsidRDefault="0026426A" w:rsidP="0026426A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Предлагать варианты литературно-творческих работ (литературных проектов, тем для сочинений и др.).</w:t>
      </w:r>
    </w:p>
    <w:p w:rsidR="0026426A" w:rsidRPr="009E1337" w:rsidRDefault="0026426A" w:rsidP="0026426A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Предлагать собственные правила работы в группе и на уроке в зависимости от формы урока, предлагать варианты санкций за нарушение правил работы в группе или коллективной работы на уроке.</w:t>
      </w:r>
    </w:p>
    <w:p w:rsidR="0026426A" w:rsidRPr="009E1337" w:rsidRDefault="0026426A" w:rsidP="0026426A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Фиксировать собственные неудачи по выполнению правил, задумываться над их причинами.</w:t>
      </w:r>
    </w:p>
    <w:p w:rsidR="0026426A" w:rsidRPr="009E1337" w:rsidRDefault="0026426A" w:rsidP="0026426A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Пользоваться разнообразными формами самооценивания и взаимооценивания на уроке, понимать, что входит в критерии оценивания той или иной деятельности на уроке.</w:t>
      </w:r>
    </w:p>
    <w:p w:rsidR="0026426A" w:rsidRPr="009E1337" w:rsidRDefault="0026426A" w:rsidP="0026426A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Осознавать, что свобода всегда связана с ответственностью за свои поступки, что быть свободным – значит выбирать из многих альтернатив одну на основе морали и нравственных принципов.</w:t>
      </w:r>
    </w:p>
    <w:p w:rsidR="0026426A" w:rsidRPr="009E1337" w:rsidRDefault="0026426A" w:rsidP="0026426A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Анализировать причины безответственного и несамостоятельного поведения литературных героев, делать на основе этого выводы, соотносить их с нормами морали и нравственности.</w:t>
      </w:r>
    </w:p>
    <w:p w:rsidR="0026426A" w:rsidRPr="009E1337" w:rsidRDefault="0026426A" w:rsidP="0026426A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Переносить примеры ответственного и самостоятельного поведения в свой личный жизненный опыт, объяснять необходимость использования готовой модели поведения для своего самосовершенствования.</w:t>
      </w:r>
    </w:p>
    <w:p w:rsidR="0026426A" w:rsidRPr="009E1337" w:rsidRDefault="0026426A" w:rsidP="0026426A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Самостоятельно выполнять домашнее задание по литературному чтению.</w:t>
      </w:r>
    </w:p>
    <w:p w:rsidR="0026426A" w:rsidRPr="009E1337" w:rsidRDefault="0026426A" w:rsidP="0026426A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Сознательно расширять свой личный читательский опыт в области поэзии, осознавая, что поэзия открывается лишь тому, кто ее чувствует и понимает, часто к ней обращается.</w:t>
      </w:r>
    </w:p>
    <w:p w:rsidR="0026426A" w:rsidRPr="009E1337" w:rsidRDefault="0026426A" w:rsidP="0026426A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Понимать назначение изобразительно-выразительных средств в литературных произведениях, в частности сравнений и эпитетов.</w:t>
      </w:r>
    </w:p>
    <w:p w:rsidR="0026426A" w:rsidRPr="009E1337" w:rsidRDefault="0026426A" w:rsidP="0026426A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Осознавать, что благодаря использованию изобразительно-выразительных средств автор проявляет собственные чувства и отношение к героям своих произведений.</w:t>
      </w:r>
    </w:p>
    <w:p w:rsidR="0026426A" w:rsidRPr="009E1337" w:rsidRDefault="0026426A" w:rsidP="0026426A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Находить необычные сравнительные обороты, эпитеты, испытывать при этом чувства радости и удовольствия от того, что заметил, отличил, зафиксировал оригинальность автора (по сути, сделал открытие в литературном произведении).</w:t>
      </w:r>
    </w:p>
    <w:p w:rsidR="0026426A" w:rsidRPr="009E1337" w:rsidRDefault="0026426A" w:rsidP="0026426A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Осознавать эстетическую ценность каждого изучаемого произведения, проявляющуюся в оригинальности и индивидуальности авторского мировоззрения (взгляда на жизнь, на ее проявления, события и пр.).</w:t>
      </w:r>
    </w:p>
    <w:p w:rsidR="0026426A" w:rsidRPr="009E1337" w:rsidRDefault="0026426A" w:rsidP="0026426A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Применять морально-нравственные понятия к реальным жизненным ситуациям, соотносить с вариантом нравственного выбора, который делает литературный герой какого-либо произведения.</w:t>
      </w:r>
    </w:p>
    <w:p w:rsidR="0026426A" w:rsidRPr="009E1337" w:rsidRDefault="0026426A" w:rsidP="0026426A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Строить морально-этическое суждение не менее чем из 7–8 предложений на основе моральных понятий и норм о поступке того или иного персонажа произведения.</w:t>
      </w:r>
    </w:p>
    <w:p w:rsidR="0026426A" w:rsidRPr="009E1337" w:rsidRDefault="0026426A" w:rsidP="0026426A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Предлагать свой альтернативный вариант решения морально-нравственной дилеммы.</w:t>
      </w:r>
    </w:p>
    <w:p w:rsidR="0026426A" w:rsidRPr="009E1337" w:rsidRDefault="0026426A" w:rsidP="0026426A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Приводить примеры пословиц и поговорок, отражающих нравственные ценности своего народа.</w:t>
      </w:r>
    </w:p>
    <w:p w:rsidR="0026426A" w:rsidRPr="009E1337" w:rsidRDefault="0026426A" w:rsidP="0026426A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Проявлять доброжелательность по отношению к одноклассникам в спорах и дискуссиях. Знать правила ведения дискуссии, подбирать примеры из литературных произведений для доказательства продуктивности бесконфликтного поведения при решении общих задач.</w:t>
      </w:r>
    </w:p>
    <w:p w:rsidR="0026426A" w:rsidRPr="009E1337" w:rsidRDefault="0026426A" w:rsidP="0026426A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lastRenderedPageBreak/>
        <w:t>Применять в своих высказываниях пословицы и поговорки, отражающие суть бесконфликтного поведения, показывать на их примере эффективность такой модели поведения.</w:t>
      </w:r>
    </w:p>
    <w:p w:rsidR="0026426A" w:rsidRPr="009E1337" w:rsidRDefault="0026426A" w:rsidP="0026426A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Знать комплекс упражнений, снимающих напряжение с глаз и мышц туловища, проводить ихв классе по просьбе учителя.</w:t>
      </w:r>
    </w:p>
    <w:p w:rsidR="0026426A" w:rsidRPr="009E1337" w:rsidRDefault="0026426A" w:rsidP="0026426A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Осознавать ценность здоровья для своего будущего, для успешного достижения учебных целей.</w:t>
      </w:r>
    </w:p>
    <w:p w:rsidR="0026426A" w:rsidRPr="009E1337" w:rsidRDefault="0026426A" w:rsidP="0026426A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E1337">
        <w:rPr>
          <w:rFonts w:ascii="Times New Roman" w:hAnsi="Times New Roman"/>
          <w:lang w:val="x-none"/>
        </w:rPr>
        <w:t>Находить в литературных произведениях примеры, в которых автор рассказывает о шутках, детских забавах и отдыхе ребят. Осознавать значение юмора для отдыха, находить подтверждение этому в литературных текстах. Проявлять стремление осуществлять активный отдых, чередовать виды деятельности.</w:t>
      </w:r>
    </w:p>
    <w:p w:rsidR="0026426A" w:rsidRPr="009E1337" w:rsidRDefault="0026426A" w:rsidP="0026426A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</w:p>
    <w:p w:rsidR="0026426A" w:rsidRDefault="0026426A" w:rsidP="0026426A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bCs/>
          <w:caps/>
          <w:sz w:val="24"/>
          <w:szCs w:val="24"/>
          <w:lang w:val="x-none"/>
        </w:rPr>
        <w:t xml:space="preserve"> учебного 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предмета  </w:t>
      </w:r>
    </w:p>
    <w:p w:rsidR="00166BBA" w:rsidRPr="009E1337" w:rsidRDefault="00166BBA" w:rsidP="00166BBA">
      <w:pPr>
        <w:shd w:val="clear" w:color="auto" w:fill="FFFFFF"/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/>
          <w:b/>
          <w:bCs/>
          <w:lang w:val="x-none"/>
        </w:rPr>
      </w:pPr>
      <w:r w:rsidRPr="009E1337">
        <w:rPr>
          <w:rFonts w:ascii="Times New Roman" w:hAnsi="Times New Roman"/>
          <w:b/>
          <w:bCs/>
          <w:lang w:val="x-none"/>
        </w:rPr>
        <w:t>Виды речевой и читательской деятельности</w:t>
      </w:r>
    </w:p>
    <w:p w:rsidR="00166BBA" w:rsidRPr="009E1337" w:rsidRDefault="00166BBA" w:rsidP="00166BBA">
      <w:pPr>
        <w:shd w:val="clear" w:color="auto" w:fill="FFFFFF"/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/>
          <w:b/>
          <w:bCs/>
          <w:i/>
          <w:iCs/>
          <w:lang w:val="x-none"/>
        </w:rPr>
      </w:pPr>
      <w:r w:rsidRPr="009E1337">
        <w:rPr>
          <w:rFonts w:ascii="Times New Roman" w:hAnsi="Times New Roman"/>
          <w:b/>
          <w:bCs/>
          <w:i/>
          <w:iCs/>
          <w:lang w:val="x-none"/>
        </w:rPr>
        <w:t>Умение слушать (аудирование).</w:t>
      </w:r>
    </w:p>
    <w:p w:rsidR="00166BBA" w:rsidRPr="009E1337" w:rsidRDefault="00166BBA" w:rsidP="00166BBA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Восприятие на слух звучащей речи (высказываний собеседника), слушание различных текстов. Адекватное понимание содержания звучащей речи; умение отвечать на вопросы по содержанию прослушанного произведения; определение последовательности событий; осознание цели речевого высказывания; умение задавать вопросы по прослушанному учебному, научно-познавательному и художественному произведениям.</w:t>
      </w:r>
    </w:p>
    <w:p w:rsidR="00166BBA" w:rsidRPr="009E1337" w:rsidRDefault="00166BBA" w:rsidP="00166BBA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Развитие умения наблюдать за выразительностью речи, особенностью авторского стиля.</w:t>
      </w:r>
    </w:p>
    <w:p w:rsidR="00166BBA" w:rsidRPr="009E1337" w:rsidRDefault="00166BBA" w:rsidP="00166BBA">
      <w:pPr>
        <w:shd w:val="clear" w:color="auto" w:fill="FFFFFF"/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/>
          <w:b/>
          <w:bCs/>
          <w:i/>
          <w:iCs/>
          <w:lang w:val="x-none"/>
        </w:rPr>
      </w:pPr>
      <w:r w:rsidRPr="009E1337">
        <w:rPr>
          <w:rFonts w:ascii="Times New Roman" w:hAnsi="Times New Roman"/>
          <w:b/>
          <w:bCs/>
          <w:i/>
          <w:iCs/>
          <w:lang w:val="x-none"/>
        </w:rPr>
        <w:t>Чтение.</w:t>
      </w:r>
    </w:p>
    <w:p w:rsidR="00166BBA" w:rsidRPr="009E1337" w:rsidRDefault="00166BBA" w:rsidP="00166BBA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i/>
          <w:iCs/>
          <w:lang w:val="x-none"/>
        </w:rPr>
        <w:t>Чтение вслух.</w:t>
      </w:r>
      <w:r w:rsidRPr="009E1337">
        <w:rPr>
          <w:rFonts w:ascii="Times New Roman" w:hAnsi="Times New Roman"/>
          <w:lang w:val="x-none"/>
        </w:rPr>
        <w:t xml:space="preserve"> Ориентация на развитие речевой культуры учащихся, формирование у них коммуникативно-речевых умений и навыков.</w:t>
      </w:r>
    </w:p>
    <w:p w:rsidR="00166BBA" w:rsidRPr="009E1337" w:rsidRDefault="00166BBA" w:rsidP="00166BBA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Постепенный переход от слогового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готовиться к выразительному чтению небольшого текста (выбрать тон и темп чтения, определить логические ударения и паузы).</w:t>
      </w:r>
    </w:p>
    <w:p w:rsidR="00166BBA" w:rsidRPr="009E1337" w:rsidRDefault="00166BBA" w:rsidP="00166BBA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Развитие умения переходить от чтения вслух к чтению про себя.</w:t>
      </w:r>
    </w:p>
    <w:p w:rsidR="00166BBA" w:rsidRPr="009E1337" w:rsidRDefault="00166BBA" w:rsidP="00166BBA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i/>
          <w:iCs/>
          <w:lang w:val="x-none"/>
        </w:rPr>
        <w:t>Чтение про себя.</w:t>
      </w:r>
      <w:r w:rsidRPr="009E1337">
        <w:rPr>
          <w:rFonts w:ascii="Times New Roman" w:hAnsi="Times New Roman"/>
          <w:lang w:val="x-none"/>
        </w:rPr>
        <w:t xml:space="preserve"> Осознание смысла произведения при чтении про себя (доступных по объему и жанру произведений). Определение вида чтения (изучающее, ознакомительное, выборочное), умение находить в тексте необходимую информацию, понимание ее особенностей.</w:t>
      </w:r>
    </w:p>
    <w:p w:rsidR="00166BBA" w:rsidRPr="009E1337" w:rsidRDefault="00166BBA" w:rsidP="00166BBA">
      <w:pPr>
        <w:shd w:val="clear" w:color="auto" w:fill="FFFFFF"/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/>
          <w:b/>
          <w:bCs/>
          <w:i/>
          <w:iCs/>
          <w:lang w:val="x-none"/>
        </w:rPr>
      </w:pPr>
      <w:r w:rsidRPr="009E1337">
        <w:rPr>
          <w:rFonts w:ascii="Times New Roman" w:hAnsi="Times New Roman"/>
          <w:b/>
          <w:bCs/>
          <w:i/>
          <w:iCs/>
          <w:lang w:val="x-none"/>
        </w:rPr>
        <w:t>Работа с разными видами текста.</w:t>
      </w:r>
    </w:p>
    <w:p w:rsidR="00166BBA" w:rsidRPr="009E1337" w:rsidRDefault="00166BBA" w:rsidP="00166BBA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 xml:space="preserve">Общее представление о разных видах текста – художественном, учебном, научно-популярном – и их сравнение. Определение целей создания этих видов текста. Умение ориентироваться в нравственном </w:t>
      </w:r>
      <w:r w:rsidRPr="009E1337">
        <w:rPr>
          <w:rFonts w:ascii="Times New Roman" w:hAnsi="Times New Roman"/>
          <w:spacing w:val="-15"/>
          <w:lang w:val="x-none"/>
        </w:rPr>
        <w:t>содержании</w:t>
      </w:r>
      <w:r w:rsidRPr="009E1337">
        <w:rPr>
          <w:rFonts w:ascii="Times New Roman" w:hAnsi="Times New Roman"/>
          <w:lang w:val="x-none"/>
        </w:rPr>
        <w:t xml:space="preserve"> </w:t>
      </w:r>
      <w:r w:rsidRPr="009E1337">
        <w:rPr>
          <w:rFonts w:ascii="Times New Roman" w:hAnsi="Times New Roman"/>
          <w:spacing w:val="-15"/>
          <w:lang w:val="x-none"/>
        </w:rPr>
        <w:t>художественных</w:t>
      </w:r>
      <w:r w:rsidRPr="009E1337">
        <w:rPr>
          <w:rFonts w:ascii="Times New Roman" w:hAnsi="Times New Roman"/>
          <w:lang w:val="x-none"/>
        </w:rPr>
        <w:t xml:space="preserve"> произведений, осознавать мотивацию поведения героев.</w:t>
      </w:r>
    </w:p>
    <w:p w:rsidR="00166BBA" w:rsidRPr="009E1337" w:rsidRDefault="00166BBA" w:rsidP="00166BBA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Практическое освоение умения отличать текст от набора предложений. Прогнозирование содержания книги по ее названию и оформлению.</w:t>
      </w:r>
    </w:p>
    <w:p w:rsidR="00166BBA" w:rsidRPr="009E1337" w:rsidRDefault="00166BBA" w:rsidP="00166BBA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Самостоятельное определение темы и главной мысли произведения по вопросам и самостоятельное деление текста на смысловые части, их озаглавливание. Умение работать с разными видами информации.</w:t>
      </w:r>
    </w:p>
    <w:p w:rsidR="00166BBA" w:rsidRPr="009E1337" w:rsidRDefault="00166BBA" w:rsidP="00166BBA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Участие в коллективном обсуждении: умения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166BBA" w:rsidRPr="009E1337" w:rsidRDefault="00166BBA" w:rsidP="00166BBA">
      <w:pPr>
        <w:shd w:val="clear" w:color="auto" w:fill="FFFFFF"/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/>
          <w:b/>
          <w:bCs/>
          <w:i/>
          <w:iCs/>
          <w:lang w:val="x-none"/>
        </w:rPr>
      </w:pPr>
      <w:r w:rsidRPr="009E1337">
        <w:rPr>
          <w:rFonts w:ascii="Times New Roman" w:hAnsi="Times New Roman"/>
          <w:b/>
          <w:bCs/>
          <w:i/>
          <w:iCs/>
          <w:lang w:val="x-none"/>
        </w:rPr>
        <w:t>Библиографическая культура.</w:t>
      </w:r>
    </w:p>
    <w:p w:rsidR="00166BBA" w:rsidRPr="009E1337" w:rsidRDefault="00166BBA" w:rsidP="00166BBA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Книга как особый вид искусства. Книга как источник необходимых знаний. Общее представление о первых книгах на Руси и начале книгопечатания. Книга учебная, художественная, справочная. Элементы книги: содержание, или оглавление, титульный лист, аннотация, иллюстрации.</w:t>
      </w:r>
    </w:p>
    <w:p w:rsidR="00166BBA" w:rsidRPr="009E1337" w:rsidRDefault="00166BBA" w:rsidP="00166BBA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Умение самостоятельно составлять аннотацию.</w:t>
      </w:r>
    </w:p>
    <w:p w:rsidR="00166BBA" w:rsidRPr="009E1337" w:rsidRDefault="00166BBA" w:rsidP="00166BBA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166BBA" w:rsidRPr="009E1337" w:rsidRDefault="00166BBA" w:rsidP="00166BBA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</w:p>
    <w:p w:rsidR="00166BBA" w:rsidRPr="009E1337" w:rsidRDefault="00166BBA" w:rsidP="00166BBA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 xml:space="preserve">Самостоятельный выбор книг на основе рекомендательного списка, алфавитного и тематического каталога. Самостоятельная работа с соответствующими возрасту словарями и другой справочной литературой. </w:t>
      </w:r>
    </w:p>
    <w:p w:rsidR="00166BBA" w:rsidRPr="009E1337" w:rsidRDefault="00166BBA" w:rsidP="00166BBA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i/>
          <w:iCs/>
          <w:lang w:val="x-none"/>
        </w:rPr>
      </w:pPr>
      <w:r w:rsidRPr="009E1337">
        <w:rPr>
          <w:rFonts w:ascii="Times New Roman" w:hAnsi="Times New Roman"/>
          <w:b/>
          <w:bCs/>
          <w:i/>
          <w:iCs/>
          <w:lang w:val="x-none"/>
        </w:rPr>
        <w:t>Работа с текстом художественного произведения.</w:t>
      </w:r>
    </w:p>
    <w:p w:rsidR="00166BBA" w:rsidRPr="009E1337" w:rsidRDefault="00166BBA" w:rsidP="00166BBA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lastRenderedPageBreak/>
        <w:t>Определение особенностей художественного текста, своеобразия выразительных средств языка (с помощью учителя). Понимание заглавия произведения, его адекватности содержанию.</w:t>
      </w:r>
    </w:p>
    <w:p w:rsidR="00166BBA" w:rsidRPr="009E1337" w:rsidRDefault="00166BBA" w:rsidP="00166BBA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Ознакомление с понятием «Родина», формирование представлений о выражении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привлечением специфической для данного произведения лексики (по вопросам учителя), рассказ по иллюстрациям, пересказ.</w:t>
      </w:r>
    </w:p>
    <w:p w:rsidR="00166BBA" w:rsidRPr="009E1337" w:rsidRDefault="00166BBA" w:rsidP="00166BBA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имен героев.</w:t>
      </w:r>
    </w:p>
    <w:p w:rsidR="00166BBA" w:rsidRPr="009E1337" w:rsidRDefault="00166BBA" w:rsidP="00166BBA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166BBA" w:rsidRPr="009E1337" w:rsidRDefault="00166BBA" w:rsidP="00166BBA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pacing w:val="-15"/>
          <w:lang w:val="x-none"/>
        </w:rPr>
      </w:pPr>
      <w:r w:rsidRPr="009E1337">
        <w:rPr>
          <w:rFonts w:ascii="Times New Roman" w:hAnsi="Times New Roman"/>
          <w:lang w:val="x-none"/>
        </w:rPr>
        <w:t xml:space="preserve">Подробный пересказ текста (деление текста на части, определение главной мысли каждой части и всего текста, озаглавливание каждой части и всего текста): определение главной мысли фрагмента, выделение опорных или ключевых слов, озаглавливание; составление плана (в виде назывных предложений из текста, вопросов, самостоятельно сформулированных высказываний) и на его основе подробный </w:t>
      </w:r>
      <w:r w:rsidRPr="009E1337">
        <w:rPr>
          <w:rFonts w:ascii="Times New Roman" w:hAnsi="Times New Roman"/>
          <w:spacing w:val="-15"/>
          <w:lang w:val="x-none"/>
        </w:rPr>
        <w:t>пересказ</w:t>
      </w:r>
      <w:r w:rsidRPr="009E1337">
        <w:rPr>
          <w:rFonts w:ascii="Times New Roman" w:hAnsi="Times New Roman"/>
          <w:lang w:val="x-none"/>
        </w:rPr>
        <w:t xml:space="preserve"> в</w:t>
      </w:r>
      <w:r w:rsidRPr="009E1337">
        <w:rPr>
          <w:rFonts w:ascii="Times New Roman" w:hAnsi="Times New Roman"/>
          <w:spacing w:val="-15"/>
          <w:lang w:val="x-none"/>
        </w:rPr>
        <w:t>сего текста.</w:t>
      </w:r>
    </w:p>
    <w:p w:rsidR="00166BBA" w:rsidRPr="009E1337" w:rsidRDefault="00166BBA" w:rsidP="00166BBA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166BBA" w:rsidRPr="009E1337" w:rsidRDefault="00166BBA" w:rsidP="00166BBA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Развитие наблюдательности при чтении художественных текстов. Развитие умения предвосхищать (предвидеть) ход развития сюжета, последовательность событий.</w:t>
      </w:r>
    </w:p>
    <w:p w:rsidR="00166BBA" w:rsidRPr="009E1337" w:rsidRDefault="00166BBA" w:rsidP="00166BBA">
      <w:pPr>
        <w:shd w:val="clear" w:color="auto" w:fill="FFFFFF"/>
        <w:autoSpaceDE w:val="0"/>
        <w:autoSpaceDN w:val="0"/>
        <w:adjustRightInd w:val="0"/>
        <w:spacing w:before="45" w:after="0" w:line="264" w:lineRule="auto"/>
        <w:ind w:firstLine="360"/>
        <w:jc w:val="both"/>
        <w:rPr>
          <w:rFonts w:ascii="Times New Roman" w:hAnsi="Times New Roman"/>
          <w:b/>
          <w:bCs/>
          <w:i/>
          <w:iCs/>
          <w:lang w:val="x-none"/>
        </w:rPr>
      </w:pPr>
      <w:r w:rsidRPr="009E1337">
        <w:rPr>
          <w:rFonts w:ascii="Times New Roman" w:hAnsi="Times New Roman"/>
          <w:b/>
          <w:bCs/>
          <w:i/>
          <w:iCs/>
          <w:lang w:val="x-none"/>
        </w:rPr>
        <w:t>Работа с научно-популярным, учебным и другими видами текста.</w:t>
      </w:r>
    </w:p>
    <w:p w:rsidR="00166BBA" w:rsidRPr="009E1337" w:rsidRDefault="00166BBA" w:rsidP="00166BBA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Понимание заглавия произведения, его соотнесение с содержанием. Определение особенностей учебного и научно-популярного текстов (передача информации). Знакомство с простейшими приемами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микротем. Ключевые, или опорные,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166BBA" w:rsidRPr="009E1337" w:rsidRDefault="00166BBA" w:rsidP="00166BBA">
      <w:pPr>
        <w:shd w:val="clear" w:color="auto" w:fill="FFFFFF"/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/>
          <w:b/>
          <w:bCs/>
          <w:i/>
          <w:iCs/>
          <w:lang w:val="x-none"/>
        </w:rPr>
      </w:pPr>
      <w:r w:rsidRPr="009E1337">
        <w:rPr>
          <w:rFonts w:ascii="Times New Roman" w:hAnsi="Times New Roman"/>
          <w:b/>
          <w:bCs/>
          <w:i/>
          <w:iCs/>
          <w:lang w:val="x-none"/>
        </w:rPr>
        <w:t>Умение говорить (культура речевого общения).</w:t>
      </w:r>
    </w:p>
    <w:p w:rsidR="00166BBA" w:rsidRPr="009E1337" w:rsidRDefault="00166BBA" w:rsidP="00166BBA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Умение доказывать собственную точку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166BBA" w:rsidRPr="009E1337" w:rsidRDefault="00166BBA" w:rsidP="00166BBA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Работа со словом (распознание прямого и переносного значения слов, их многозначности), целенаправленное пополнение активного словарного запаса. Работа со словарями.</w:t>
      </w:r>
    </w:p>
    <w:p w:rsidR="00166BBA" w:rsidRPr="009E1337" w:rsidRDefault="00166BBA" w:rsidP="00166BBA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Умение построить монологическое речевое высказывание небольшого объема с опорой на авторский текст, по предложенной теме или в форме ответа на вопрос. Формирование грамматически правильной речи, ее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учетом специфики научно-популярного, учебного и художественного текстов. Передача впечатлений (из повседневной жизни, от художественного произведения, произведений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(синонимы, антонимы, сравнения) с учетом особенностей монологического высказывания.</w:t>
      </w:r>
    </w:p>
    <w:p w:rsidR="00166BBA" w:rsidRPr="009E1337" w:rsidRDefault="00166BBA" w:rsidP="00166BB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Устное сочинение как продолжение прочитанного произведения, его отдельных сюжетных линий; короткий рассказ по рисункам либо на заданную тему.</w:t>
      </w:r>
    </w:p>
    <w:p w:rsidR="00166BBA" w:rsidRPr="009E1337" w:rsidRDefault="00166BBA" w:rsidP="00166BBA">
      <w:pPr>
        <w:shd w:val="clear" w:color="auto" w:fill="FFFFFF"/>
        <w:autoSpaceDE w:val="0"/>
        <w:autoSpaceDN w:val="0"/>
        <w:adjustRightInd w:val="0"/>
        <w:spacing w:before="45" w:after="45" w:line="252" w:lineRule="auto"/>
        <w:jc w:val="center"/>
        <w:rPr>
          <w:rFonts w:ascii="Times New Roman" w:hAnsi="Times New Roman"/>
          <w:b/>
          <w:bCs/>
          <w:lang w:val="x-none"/>
        </w:rPr>
      </w:pPr>
      <w:r w:rsidRPr="009E1337">
        <w:rPr>
          <w:rFonts w:ascii="Times New Roman" w:hAnsi="Times New Roman"/>
          <w:b/>
          <w:bCs/>
          <w:lang w:val="x-none"/>
        </w:rPr>
        <w:t>Письмо (культура письменной речи)</w:t>
      </w:r>
    </w:p>
    <w:p w:rsidR="00166BBA" w:rsidRPr="009E1337" w:rsidRDefault="00166BBA" w:rsidP="00166BBA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lastRenderedPageBreak/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(синонимов, антонимов, сравнений) в мини-сочинениях (повествование, описание, рассуждение), рассказ на заданную тему, отзыв о прочитанной книге.</w:t>
      </w:r>
    </w:p>
    <w:p w:rsidR="00166BBA" w:rsidRPr="009E1337" w:rsidRDefault="00166BBA" w:rsidP="00166BBA">
      <w:pPr>
        <w:shd w:val="clear" w:color="auto" w:fill="FFFFFF"/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/>
          <w:b/>
          <w:bCs/>
          <w:i/>
          <w:iCs/>
          <w:lang w:val="x-none"/>
        </w:rPr>
      </w:pPr>
      <w:r w:rsidRPr="009E1337">
        <w:rPr>
          <w:rFonts w:ascii="Times New Roman" w:hAnsi="Times New Roman"/>
          <w:b/>
          <w:bCs/>
          <w:i/>
          <w:iCs/>
          <w:lang w:val="x-none"/>
        </w:rPr>
        <w:t>Круг детского чтения.</w:t>
      </w:r>
    </w:p>
    <w:p w:rsidR="00166BBA" w:rsidRPr="009E1337" w:rsidRDefault="00166BBA" w:rsidP="00166BBA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Знакомство с культурно-историческим наследием России, с общечеловеческими ценностями.</w:t>
      </w:r>
    </w:p>
    <w:p w:rsidR="00166BBA" w:rsidRPr="009E1337" w:rsidRDefault="00166BBA" w:rsidP="00166BBA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Знакомство с поэзией А. С. Пушкина, М. Ю. Лермонтова, рассказами Л. Н. Толстого, А. П. Чехова и других классиков отечественной литературы XIX–XX вв., классиков детской литературы; с произведениями современной  отечественной (с учетом многонационального характера России) и зарубежной литературы, доступными для восприятия младших школьников.</w:t>
      </w:r>
    </w:p>
    <w:p w:rsidR="00166BBA" w:rsidRPr="009E1337" w:rsidRDefault="00166BBA" w:rsidP="00166BBA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Тематика чтения обогащена введением в круг чтения младших школьников мифов  Древней  Греции,  житийной  литературы и произведений о защитниках и подвижниках Отечества.</w:t>
      </w:r>
    </w:p>
    <w:p w:rsidR="00166BBA" w:rsidRPr="009E1337" w:rsidRDefault="00166BBA" w:rsidP="00166BBA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Книги разных видов: художественная, историческая, приключенческая, фантастическая, научно-популярная, справочно-энциклопедическая литература, детские периодические издания.</w:t>
      </w:r>
    </w:p>
    <w:p w:rsidR="00166BBA" w:rsidRPr="009E1337" w:rsidRDefault="00166BBA" w:rsidP="00166BBA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Основные темы детского чтения: фольклор разных народов; произведения о Родине, природе, детях, братьях наших меньших, добре, дружбе, честности; юмористические произведения.</w:t>
      </w:r>
    </w:p>
    <w:p w:rsidR="00166BBA" w:rsidRPr="009E1337" w:rsidRDefault="00166BBA" w:rsidP="00166BBA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b/>
          <w:bCs/>
          <w:i/>
          <w:iCs/>
          <w:lang w:val="x-none"/>
        </w:rPr>
      </w:pPr>
      <w:r w:rsidRPr="009E1337">
        <w:rPr>
          <w:rFonts w:ascii="Times New Roman" w:hAnsi="Times New Roman"/>
          <w:b/>
          <w:bCs/>
          <w:i/>
          <w:iCs/>
          <w:lang w:val="x-none"/>
        </w:rPr>
        <w:t>Литературоведческая пропедевтика (практическое освоение).</w:t>
      </w:r>
    </w:p>
    <w:p w:rsidR="00166BBA" w:rsidRPr="009E1337" w:rsidRDefault="00166BBA" w:rsidP="00166BBA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Нахождение в тексте художественного произведения (с помощью учителя) средств выразительности – синонимов, антонимов, эпитетов, сравнений, метафор – и осмысление их значения.</w:t>
      </w:r>
    </w:p>
    <w:p w:rsidR="00166BBA" w:rsidRPr="009E1337" w:rsidRDefault="00166BBA" w:rsidP="00166BB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 Герой произведения: портрет, речь, поступки, мысли, отношение автора.</w:t>
      </w:r>
    </w:p>
    <w:p w:rsidR="00166BBA" w:rsidRPr="009E1337" w:rsidRDefault="00166BBA" w:rsidP="00166BBA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</w:p>
    <w:p w:rsidR="00166BBA" w:rsidRPr="009E1337" w:rsidRDefault="00166BBA" w:rsidP="00166BBA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 xml:space="preserve">Сравнение прозаической и стихотворной речи (узнавание, различение), выделение особенностей </w:t>
      </w:r>
      <w:r w:rsidRPr="009E1337">
        <w:rPr>
          <w:rFonts w:ascii="Times New Roman" w:hAnsi="Times New Roman"/>
          <w:spacing w:val="-15"/>
          <w:lang w:val="x-none"/>
        </w:rPr>
        <w:t>стихотворного</w:t>
      </w:r>
      <w:r w:rsidRPr="009E1337">
        <w:rPr>
          <w:rFonts w:ascii="Times New Roman" w:hAnsi="Times New Roman"/>
          <w:lang w:val="x-none"/>
        </w:rPr>
        <w:t xml:space="preserve"> </w:t>
      </w:r>
      <w:r w:rsidRPr="009E1337">
        <w:rPr>
          <w:rFonts w:ascii="Times New Roman" w:hAnsi="Times New Roman"/>
          <w:spacing w:val="-15"/>
          <w:lang w:val="x-none"/>
        </w:rPr>
        <w:t>произведения</w:t>
      </w:r>
      <w:r w:rsidRPr="009E1337">
        <w:rPr>
          <w:rFonts w:ascii="Times New Roman" w:hAnsi="Times New Roman"/>
          <w:lang w:val="x-none"/>
        </w:rPr>
        <w:t xml:space="preserve"> (ритм, рифма).</w:t>
      </w:r>
    </w:p>
    <w:p w:rsidR="00166BBA" w:rsidRPr="009E1337" w:rsidRDefault="00166BBA" w:rsidP="00166BBA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Фольклорные и авторские художественные произведения (их различение).</w:t>
      </w:r>
    </w:p>
    <w:p w:rsidR="00166BBA" w:rsidRPr="009E1337" w:rsidRDefault="00166BBA" w:rsidP="00166BBA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Жанровое разнообразие произведений.  Малые  фольклорные формы (колыбельные песни, потешки, пословицы, поговорки, загадки): узнавание, различение, определение основного смысла. Сказки о животных, бытовые, волшебные. Художественные особенности сказок: лексика, построение (композиция). Литературная (авторская) сказка.</w:t>
      </w:r>
    </w:p>
    <w:p w:rsidR="00166BBA" w:rsidRPr="009E1337" w:rsidRDefault="00166BBA" w:rsidP="00166BBA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Рассказ, стихотворение, басня – общее представление о жанре, наблюдение за особенностями построения и выразительными средствами.</w:t>
      </w:r>
    </w:p>
    <w:p w:rsidR="00166BBA" w:rsidRPr="009E1337" w:rsidRDefault="00166BBA" w:rsidP="00166BBA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i/>
          <w:iCs/>
          <w:lang w:val="x-none"/>
        </w:rPr>
      </w:pPr>
      <w:r w:rsidRPr="009E1337">
        <w:rPr>
          <w:rFonts w:ascii="Times New Roman" w:hAnsi="Times New Roman"/>
          <w:b/>
          <w:bCs/>
          <w:i/>
          <w:iCs/>
          <w:lang w:val="x-none"/>
        </w:rPr>
        <w:t>Творческая деятельность обучающихся (на основе литературных произведений).</w:t>
      </w:r>
    </w:p>
    <w:p w:rsidR="00166BBA" w:rsidRPr="009E1337" w:rsidRDefault="00166BBA" w:rsidP="00166BBA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lang w:val="x-none"/>
        </w:rPr>
      </w:pPr>
      <w:r w:rsidRPr="009E1337">
        <w:rPr>
          <w:rFonts w:ascii="Times New Roman" w:hAnsi="Times New Roman"/>
          <w:lang w:val="x-none"/>
        </w:rPr>
        <w:t>Интерпретация текста литературного произведения в творческой деятельности учащихся: чтение по ролям, инсценирование,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 последовательности 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опыта). Развитие умений различать сезонные состояния природы, настроение людей, оформлять свои впечатления в устной или письменной речи, сравнивать свои тексты с художественными текстами-описаниями; формирование умений находить литературные произведения, созвучные своему эмоциональному настрою, объяснять свой выбор.</w:t>
      </w:r>
    </w:p>
    <w:p w:rsidR="009E1337" w:rsidRDefault="00166BBA" w:rsidP="00166BBA">
      <w:pPr>
        <w:keepNext/>
        <w:widowControl w:val="0"/>
        <w:autoSpaceDE w:val="0"/>
        <w:autoSpaceDN w:val="0"/>
        <w:adjustRightInd w:val="0"/>
        <w:spacing w:before="240" w:after="180" w:line="264" w:lineRule="auto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lastRenderedPageBreak/>
        <w:t xml:space="preserve">                                      </w:t>
      </w:r>
    </w:p>
    <w:p w:rsidR="009E1337" w:rsidRDefault="009E1337" w:rsidP="00166BBA">
      <w:pPr>
        <w:keepNext/>
        <w:widowControl w:val="0"/>
        <w:autoSpaceDE w:val="0"/>
        <w:autoSpaceDN w:val="0"/>
        <w:adjustRightInd w:val="0"/>
        <w:spacing w:before="240" w:after="180" w:line="264" w:lineRule="auto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9E1337" w:rsidRDefault="009E1337" w:rsidP="00166BBA">
      <w:pPr>
        <w:keepNext/>
        <w:widowControl w:val="0"/>
        <w:autoSpaceDE w:val="0"/>
        <w:autoSpaceDN w:val="0"/>
        <w:adjustRightInd w:val="0"/>
        <w:spacing w:before="240" w:after="180" w:line="264" w:lineRule="auto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9E1337" w:rsidRDefault="009E1337" w:rsidP="009E1337">
      <w:pPr>
        <w:keepNext/>
        <w:widowControl w:val="0"/>
        <w:autoSpaceDE w:val="0"/>
        <w:autoSpaceDN w:val="0"/>
        <w:adjustRightInd w:val="0"/>
        <w:spacing w:before="240" w:after="180" w:line="264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DA3A89" w:rsidRPr="00EF2550" w:rsidRDefault="00EF2550" w:rsidP="009E1337">
      <w:pPr>
        <w:keepNext/>
        <w:widowControl w:val="0"/>
        <w:autoSpaceDE w:val="0"/>
        <w:autoSpaceDN w:val="0"/>
        <w:adjustRightInd w:val="0"/>
        <w:spacing w:before="240" w:after="180" w:line="264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тематическое планирование</w:t>
      </w:r>
    </w:p>
    <w:tbl>
      <w:tblPr>
        <w:tblW w:w="1108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72"/>
        <w:gridCol w:w="851"/>
        <w:gridCol w:w="709"/>
        <w:gridCol w:w="2551"/>
        <w:gridCol w:w="6206"/>
      </w:tblGrid>
      <w:tr w:rsidR="00936C5C" w:rsidTr="00936C5C">
        <w:trPr>
          <w:trHeight w:val="598"/>
          <w:jc w:val="center"/>
        </w:trPr>
        <w:tc>
          <w:tcPr>
            <w:tcW w:w="7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6C5C" w:rsidRPr="00936C5C" w:rsidRDefault="00936C5C" w:rsidP="0013245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6C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936C5C" w:rsidRPr="00936C5C" w:rsidRDefault="00936C5C" w:rsidP="0013245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6C5C">
              <w:rPr>
                <w:rFonts w:ascii="Times New Roman" w:hAnsi="Times New Roman" w:cs="Times New Roman"/>
                <w:b/>
                <w:sz w:val="22"/>
                <w:szCs w:val="22"/>
              </w:rPr>
              <w:t>урока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6C5C" w:rsidRPr="00936C5C" w:rsidRDefault="00936C5C" w:rsidP="0013245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6C5C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6C5C" w:rsidRPr="00936C5C" w:rsidRDefault="00936C5C" w:rsidP="0013245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6C5C">
              <w:rPr>
                <w:rFonts w:ascii="Times New Roman" w:hAnsi="Times New Roman" w:cs="Times New Roman"/>
                <w:b/>
                <w:sz w:val="22"/>
                <w:szCs w:val="22"/>
              </w:rPr>
              <w:t>Тема, тип урока</w:t>
            </w:r>
          </w:p>
          <w:p w:rsidR="00936C5C" w:rsidRPr="00936C5C" w:rsidRDefault="00936C5C" w:rsidP="0013245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36C5C">
              <w:rPr>
                <w:rFonts w:ascii="Times New Roman" w:hAnsi="Times New Roman" w:cs="Times New Roman"/>
                <w:b/>
                <w:sz w:val="22"/>
                <w:szCs w:val="22"/>
              </w:rPr>
              <w:t>(страницы учебника,  рабочей  тетради</w:t>
            </w:r>
          </w:p>
        </w:tc>
        <w:tc>
          <w:tcPr>
            <w:tcW w:w="62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6C5C" w:rsidRPr="00936C5C" w:rsidRDefault="00936C5C" w:rsidP="0013245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936C5C">
              <w:rPr>
                <w:rFonts w:ascii="Times New Roman" w:hAnsi="Times New Roman"/>
                <w:b/>
                <w:sz w:val="22"/>
                <w:szCs w:val="22"/>
              </w:rPr>
              <w:t>Виды учебной деятельности учащихся</w:t>
            </w:r>
          </w:p>
        </w:tc>
      </w:tr>
      <w:tr w:rsidR="00936C5C" w:rsidTr="00936C5C">
        <w:trPr>
          <w:trHeight w:val="468"/>
          <w:jc w:val="center"/>
        </w:trPr>
        <w:tc>
          <w:tcPr>
            <w:tcW w:w="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C5C" w:rsidRPr="0013245C" w:rsidRDefault="00936C5C" w:rsidP="0013245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C5C" w:rsidRPr="0013245C" w:rsidRDefault="00936C5C" w:rsidP="0013245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C5C" w:rsidRPr="0013245C" w:rsidRDefault="00936C5C" w:rsidP="0013245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C5C" w:rsidRPr="0013245C" w:rsidRDefault="00936C5C" w:rsidP="0013245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2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C5C" w:rsidRPr="0013245C" w:rsidRDefault="00936C5C" w:rsidP="0013245C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4E5E" w:rsidTr="002A5CBA">
        <w:trPr>
          <w:trHeight w:val="702"/>
          <w:jc w:val="center"/>
        </w:trPr>
        <w:tc>
          <w:tcPr>
            <w:tcW w:w="110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5E" w:rsidRDefault="00C04E5E" w:rsidP="00C04E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Сам</w:t>
            </w:r>
            <w:r w:rsidR="002E77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ое великое чудо на свете (2 ч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C04E5E" w:rsidTr="00936C5C">
        <w:trPr>
          <w:trHeight w:val="2570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5E" w:rsidRPr="00936C5C" w:rsidRDefault="00C04E5E" w:rsidP="004531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5E" w:rsidRPr="00936C5C" w:rsidRDefault="00C04E5E" w:rsidP="004531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5E" w:rsidRPr="00936C5C" w:rsidRDefault="00C04E5E" w:rsidP="004531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5E" w:rsidRPr="00936C5C" w:rsidRDefault="00C04E5E" w:rsidP="004531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Книга как источник необходимых знаний. Элементы книги. Рукописные книги Древней Руси </w:t>
            </w:r>
          </w:p>
          <w:p w:rsidR="00C04E5E" w:rsidRPr="00936C5C" w:rsidRDefault="00C04E5E" w:rsidP="0045316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6C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(постановка учебной задачи).</w:t>
            </w:r>
          </w:p>
          <w:p w:rsidR="00C04E5E" w:rsidRPr="00936C5C" w:rsidRDefault="00C04E5E" w:rsidP="004531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Учебник,с. 3.</w:t>
            </w:r>
          </w:p>
          <w:p w:rsidR="00C04E5E" w:rsidRPr="00936C5C" w:rsidRDefault="00C04E5E" w:rsidP="004531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РТ,с. 3–8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5E" w:rsidRPr="00936C5C" w:rsidRDefault="00C04E5E" w:rsidP="004531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5C">
              <w:rPr>
                <w:rFonts w:ascii="Times New Roman" w:hAnsi="Times New Roman" w:cs="Times New Roman"/>
                <w:sz w:val="20"/>
                <w:szCs w:val="20"/>
              </w:rPr>
              <w:t>прогнозировать содержание раздела; находить необходимую информацию (нужную главу и нужное произведение в содержании учебника); планировать работу по теме, используя условные обозначения; ориентироваться в художественной книге; придумывать рассказы, используя различные источники информации.</w:t>
            </w:r>
          </w:p>
          <w:p w:rsidR="00C04E5E" w:rsidRPr="00936C5C" w:rsidRDefault="00C04E5E" w:rsidP="004531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C5C">
              <w:rPr>
                <w:rFonts w:ascii="Times New Roman" w:hAnsi="Times New Roman"/>
                <w:sz w:val="20"/>
                <w:szCs w:val="20"/>
              </w:rPr>
              <w:t>Участвовать в диалоге: понимать вопросы собеседника и отвечать на них в соответствии с правилами речевого общения.</w:t>
            </w:r>
          </w:p>
        </w:tc>
      </w:tr>
      <w:tr w:rsidR="00C04E5E" w:rsidTr="00936C5C">
        <w:trPr>
          <w:trHeight w:val="2269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5E" w:rsidRPr="00936C5C" w:rsidRDefault="00C04E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5E" w:rsidRPr="00936C5C" w:rsidRDefault="00C04E5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5E" w:rsidRPr="00936C5C" w:rsidRDefault="00C04E5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5E" w:rsidRPr="00936C5C" w:rsidRDefault="00C04E5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5C">
              <w:rPr>
                <w:rFonts w:ascii="Times New Roman" w:hAnsi="Times New Roman" w:cs="Times New Roman"/>
                <w:sz w:val="20"/>
                <w:szCs w:val="20"/>
              </w:rPr>
              <w:t>Первопечатник Иван Федоров</w:t>
            </w:r>
            <w:r w:rsidRPr="00936C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(освоение нового материала)</w:t>
            </w:r>
            <w:r w:rsidRPr="00936C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4E5E" w:rsidRPr="00936C5C" w:rsidRDefault="00C04E5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Учебник, с. 4–13.</w:t>
            </w:r>
          </w:p>
          <w:p w:rsidR="00C04E5E" w:rsidRPr="00936C5C" w:rsidRDefault="00C04E5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РТ, с. 9–13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5E" w:rsidRPr="00936C5C" w:rsidRDefault="00C04E5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5C">
              <w:rPr>
                <w:rFonts w:ascii="Times New Roman" w:hAnsi="Times New Roman" w:cs="Times New Roman"/>
                <w:sz w:val="20"/>
                <w:szCs w:val="20"/>
              </w:rPr>
              <w:t>определять тему и главную мысль высказывания (наставления, поучения); осмысливать значение книги для прошлого, настоящего и будущего; обобщать полученную информацию по истории создания книги; отличать чтение прозаического произведения от чтения стихотворного.</w:t>
            </w:r>
            <w:r w:rsidRPr="00936C5C">
              <w:rPr>
                <w:rFonts w:ascii="Times New Roman" w:hAnsi="Times New Roman"/>
                <w:sz w:val="20"/>
                <w:szCs w:val="20"/>
              </w:rPr>
              <w:t xml:space="preserve"> Сравнивать самостоятельно прочитанный текст (художественный,  научно-популярный, учебный) определять особенности каждого: цель, структура, художественные средства.</w:t>
            </w:r>
          </w:p>
          <w:p w:rsidR="00C04E5E" w:rsidRPr="00936C5C" w:rsidRDefault="00C04E5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C81" w:rsidTr="00E54777">
        <w:trPr>
          <w:trHeight w:val="15"/>
          <w:jc w:val="center"/>
        </w:trPr>
        <w:tc>
          <w:tcPr>
            <w:tcW w:w="1108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C81" w:rsidRPr="00FE3451" w:rsidRDefault="00584C81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936C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</w:t>
            </w:r>
            <w:r w:rsidR="009941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 w:rsidR="009941F6" w:rsidRPr="00FE3451">
              <w:rPr>
                <w:rFonts w:ascii="Times New Roman" w:hAnsi="Times New Roman"/>
                <w:b/>
                <w:bCs/>
                <w:sz w:val="22"/>
                <w:szCs w:val="22"/>
              </w:rPr>
              <w:t>Устное народное творчество (14</w:t>
            </w:r>
            <w:r w:rsidRPr="00FE345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ч)</w:t>
            </w:r>
          </w:p>
        </w:tc>
      </w:tr>
      <w:tr w:rsidR="00C04E5E" w:rsidTr="00936C5C">
        <w:trPr>
          <w:trHeight w:val="15"/>
          <w:jc w:val="center"/>
        </w:trPr>
        <w:tc>
          <w:tcPr>
            <w:tcW w:w="7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5E" w:rsidRPr="00936C5C" w:rsidRDefault="00584C81" w:rsidP="00DA3A89">
            <w:pPr>
              <w:rPr>
                <w:rFonts w:ascii="Times New Roman" w:hAnsi="Times New Roman"/>
                <w:sz w:val="20"/>
                <w:szCs w:val="20"/>
              </w:rPr>
            </w:pPr>
            <w:r w:rsidRPr="00936C5C">
              <w:rPr>
                <w:rFonts w:ascii="Times New Roman" w:hAnsi="Times New Roman"/>
                <w:iCs/>
                <w:sz w:val="20"/>
                <w:szCs w:val="20"/>
              </w:rPr>
              <w:t>3 - 4</w:t>
            </w:r>
            <w:r w:rsidR="00C04E5E" w:rsidRPr="00936C5C">
              <w:rPr>
                <w:rFonts w:ascii="Times New Roman" w:hAnsi="Times New Roman"/>
                <w:iCs/>
                <w:sz w:val="20"/>
                <w:szCs w:val="20"/>
              </w:rPr>
              <w:br w:type="page"/>
            </w:r>
            <w:r w:rsidR="00C04E5E" w:rsidRPr="00936C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5E" w:rsidRPr="00936C5C" w:rsidRDefault="00C04E5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5E" w:rsidRPr="00936C5C" w:rsidRDefault="00C04E5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C81" w:rsidRPr="00936C5C" w:rsidRDefault="00584C81" w:rsidP="00584C8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36C5C">
              <w:rPr>
                <w:rFonts w:ascii="Times New Roman" w:hAnsi="Times New Roman" w:cs="Times New Roman"/>
                <w:sz w:val="20"/>
                <w:szCs w:val="20"/>
              </w:rPr>
              <w:t xml:space="preserve">Русские народные песни, </w:t>
            </w:r>
            <w:r w:rsidRPr="00936C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небылицы. Народные художественные промыслы, произведения прикладного искусства </w:t>
            </w:r>
            <w:r w:rsidRPr="00936C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(постановка учебной задачи)</w:t>
            </w:r>
            <w:r w:rsidRPr="00936C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4C81" w:rsidRPr="00936C5C" w:rsidRDefault="00584C81" w:rsidP="00584C8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Учебник, с. 13–21.</w:t>
            </w:r>
          </w:p>
          <w:p w:rsidR="00584C81" w:rsidRPr="00936C5C" w:rsidRDefault="00584C81" w:rsidP="00584C81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C5C">
              <w:rPr>
                <w:color w:val="000000"/>
                <w:sz w:val="20"/>
                <w:szCs w:val="20"/>
              </w:rPr>
              <w:t>РТ, с. 15–18</w:t>
            </w:r>
          </w:p>
          <w:p w:rsidR="00C04E5E" w:rsidRPr="00936C5C" w:rsidRDefault="00C04E5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5E" w:rsidRPr="00936C5C" w:rsidRDefault="00584C8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C5C">
              <w:rPr>
                <w:rFonts w:ascii="Times New Roman" w:hAnsi="Times New Roman"/>
                <w:sz w:val="20"/>
                <w:szCs w:val="20"/>
              </w:rPr>
              <w:t>ориентироваться в основном и второстепенном плане (действия, события, герои), характеризовать особенности поэтических и прозаических произведений</w:t>
            </w:r>
            <w:r w:rsidR="00C04E5E" w:rsidRPr="00936C5C">
              <w:rPr>
                <w:rFonts w:ascii="Times New Roman" w:hAnsi="Times New Roman" w:cs="Times New Roman"/>
                <w:sz w:val="20"/>
                <w:szCs w:val="20"/>
              </w:rPr>
              <w:t xml:space="preserve">; сопоставлять </w:t>
            </w:r>
          </w:p>
          <w:p w:rsidR="00C04E5E" w:rsidRPr="00936C5C" w:rsidRDefault="00C04E5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C5C">
              <w:rPr>
                <w:rFonts w:ascii="Times New Roman" w:hAnsi="Times New Roman" w:cs="Times New Roman"/>
                <w:sz w:val="20"/>
                <w:szCs w:val="20"/>
              </w:rPr>
              <w:t xml:space="preserve">(сравнивать) тексты русских народных песен с картинками, иллюстрациями; </w:t>
            </w:r>
            <w:r w:rsidRPr="0093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строить понятные для партнера высказывания; адекватно взаимодействовать в паре или в группе при выполнении учебного задания, читать фрагменты текста в паре; </w:t>
            </w:r>
            <w:r w:rsidRPr="00936C5C">
              <w:rPr>
                <w:rFonts w:ascii="Times New Roman" w:hAnsi="Times New Roman" w:cs="Times New Roman"/>
                <w:sz w:val="20"/>
                <w:szCs w:val="20"/>
              </w:rPr>
              <w:t xml:space="preserve">слушать другого (собеседника), соблюдать правила общения; аргументировать высказывания </w:t>
            </w:r>
          </w:p>
        </w:tc>
      </w:tr>
      <w:tr w:rsidR="00584C81" w:rsidTr="00936C5C">
        <w:trPr>
          <w:trHeight w:val="15"/>
          <w:jc w:val="center"/>
        </w:trPr>
        <w:tc>
          <w:tcPr>
            <w:tcW w:w="7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C81" w:rsidRDefault="00584C81" w:rsidP="004531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5–6</w:t>
            </w:r>
          </w:p>
          <w:p w:rsidR="00584C81" w:rsidRDefault="00584C81" w:rsidP="004531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C81" w:rsidRDefault="00584C81" w:rsidP="004531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C81" w:rsidRDefault="00584C81" w:rsidP="004531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C81" w:rsidRDefault="00584C81" w:rsidP="004531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Докучные сказки. Сочинение докучных сказок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84C81" w:rsidRDefault="00584C81" w:rsidP="004531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</w:t>
            </w:r>
          </w:p>
          <w:p w:rsidR="00584C81" w:rsidRDefault="00584C81" w:rsidP="004531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18–21.</w:t>
            </w:r>
          </w:p>
          <w:p w:rsidR="00584C81" w:rsidRDefault="00584C81" w:rsidP="004531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РТ,  с. 19–20</w:t>
            </w:r>
          </w:p>
        </w:tc>
        <w:tc>
          <w:tcPr>
            <w:tcW w:w="62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C81" w:rsidRDefault="00584C81" w:rsidP="004531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анализировать произведение с целью определения его эмоционального характера и выявления особенностей построения, языка (речи).</w:t>
            </w:r>
            <w:r>
              <w:rPr>
                <w:rFonts w:ascii="Times New Roman" w:hAnsi="Times New Roman"/>
              </w:rPr>
              <w:t xml:space="preserve"> Интонировать предложения на основе знаков препинания.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Планировать свою деятельность; оценивать конкурсные сочинения, выбирая «самую-самую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докучную сказку», «самого докучливого сказочника»; формулировать высказывание на основе личного опыта; устно строить монологический текст, понятный для партнеров</w:t>
            </w:r>
          </w:p>
        </w:tc>
      </w:tr>
      <w:tr w:rsidR="00BB21B2" w:rsidTr="00936C5C">
        <w:trPr>
          <w:trHeight w:val="15"/>
          <w:jc w:val="center"/>
        </w:trPr>
        <w:tc>
          <w:tcPr>
            <w:tcW w:w="7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1B2" w:rsidRDefault="009941F6" w:rsidP="004531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  <w:p w:rsidR="00BB21B2" w:rsidRDefault="00BB21B2" w:rsidP="004531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1B2" w:rsidRDefault="00BB21B2" w:rsidP="004531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1B2" w:rsidRDefault="00BB21B2" w:rsidP="004531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1B2" w:rsidRPr="00936C5C" w:rsidRDefault="00BB21B2" w:rsidP="004531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C5C">
              <w:rPr>
                <w:rFonts w:ascii="Times New Roman" w:hAnsi="Times New Roman" w:cs="Times New Roman"/>
                <w:sz w:val="20"/>
                <w:szCs w:val="20"/>
              </w:rPr>
              <w:t>Добро и зло в русской наро</w:t>
            </w:r>
            <w:r w:rsidR="009941F6">
              <w:rPr>
                <w:rFonts w:ascii="Times New Roman" w:hAnsi="Times New Roman" w:cs="Times New Roman"/>
                <w:sz w:val="20"/>
                <w:szCs w:val="20"/>
              </w:rPr>
              <w:t xml:space="preserve">дной сказке «Сестрица Аленушка  </w:t>
            </w:r>
            <w:r w:rsidRPr="00936C5C">
              <w:rPr>
                <w:rFonts w:ascii="Times New Roman" w:hAnsi="Times New Roman" w:cs="Times New Roman"/>
                <w:sz w:val="20"/>
                <w:szCs w:val="20"/>
              </w:rPr>
              <w:t xml:space="preserve">и братец Иванушка» </w:t>
            </w:r>
            <w:r w:rsidRPr="00936C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936C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21B2" w:rsidRPr="00936C5C" w:rsidRDefault="00BB21B2" w:rsidP="004531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Учебник, с. 22–27.</w:t>
            </w:r>
          </w:p>
          <w:p w:rsidR="00BB21B2" w:rsidRPr="00936C5C" w:rsidRDefault="00BB21B2" w:rsidP="004531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РТ, с. 20</w:t>
            </w:r>
          </w:p>
        </w:tc>
        <w:tc>
          <w:tcPr>
            <w:tcW w:w="62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1B2" w:rsidRPr="00936C5C" w:rsidRDefault="00BB21B2" w:rsidP="0045316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936C5C">
              <w:rPr>
                <w:rFonts w:ascii="Times New Roman" w:hAnsi="Times New Roman" w:cs="Times New Roman"/>
                <w:sz w:val="20"/>
                <w:szCs w:val="20"/>
              </w:rPr>
              <w:t>выделять особенности волшебной сказки, давать характеристику герою волшебной сказки; выделять эпизоды для ролевого чтения; воспроизводить выводы по сказке, сделанные на предыдущем уроке.</w:t>
            </w:r>
            <w:r w:rsidRPr="00936C5C">
              <w:rPr>
                <w:rFonts w:ascii="Times New Roman" w:hAnsi="Times New Roman"/>
                <w:sz w:val="20"/>
                <w:szCs w:val="20"/>
              </w:rPr>
              <w:t xml:space="preserve"> 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 Пересказывать произведение кратко (сжато, с выделением основных сюжетных линий)</w:t>
            </w:r>
          </w:p>
          <w:p w:rsidR="00BB21B2" w:rsidRPr="00936C5C" w:rsidRDefault="00BB21B2" w:rsidP="004531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C5C" w:rsidTr="009941F6">
        <w:trPr>
          <w:trHeight w:val="2134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6C5C" w:rsidRDefault="009941F6" w:rsidP="00BB21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936C5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6C5C" w:rsidRDefault="00936C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6C5C" w:rsidRDefault="00936C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41F6" w:rsidRPr="00936C5C" w:rsidRDefault="009941F6" w:rsidP="009941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Сказка  «Сестрица Аленушка  </w:t>
            </w:r>
            <w:r w:rsidRPr="00936C5C">
              <w:rPr>
                <w:rFonts w:ascii="Times New Roman" w:hAnsi="Times New Roman" w:cs="Times New Roman"/>
                <w:sz w:val="20"/>
                <w:szCs w:val="20"/>
              </w:rPr>
              <w:t xml:space="preserve">и братец Иванушка» </w:t>
            </w:r>
            <w:r w:rsidRPr="00936C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решение частных задач</w:t>
            </w:r>
            <w:r w:rsidRPr="00936C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)</w:t>
            </w:r>
            <w:r w:rsidRPr="00936C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41F6" w:rsidRPr="00936C5C" w:rsidRDefault="009941F6" w:rsidP="009941F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Учебник, с. 22–27.</w:t>
            </w:r>
          </w:p>
          <w:p w:rsidR="00936C5C" w:rsidRDefault="009941F6" w:rsidP="009941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РТ, с. 20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41F6" w:rsidRPr="00936C5C" w:rsidRDefault="009941F6" w:rsidP="009941F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936C5C">
              <w:rPr>
                <w:rFonts w:ascii="Times New Roman" w:hAnsi="Times New Roman" w:cs="Times New Roman"/>
                <w:sz w:val="20"/>
                <w:szCs w:val="20"/>
              </w:rPr>
              <w:t>выделять особенности волшебной сказки, давать характеристику герою волшебной сказки; выделять эпизоды для ролевого чтения; воспроизводить выводы по сказке, сделанные на предыдущем уроке.</w:t>
            </w:r>
            <w:r w:rsidRPr="00936C5C">
              <w:rPr>
                <w:rFonts w:ascii="Times New Roman" w:hAnsi="Times New Roman"/>
                <w:sz w:val="20"/>
                <w:szCs w:val="20"/>
              </w:rPr>
              <w:t xml:space="preserve"> 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 Пересказывать произведение кратко (сжато, с выделением основных сюжетных линий)</w:t>
            </w:r>
          </w:p>
          <w:p w:rsidR="00936C5C" w:rsidRDefault="00936C5C" w:rsidP="00BB21B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B21B2" w:rsidTr="009941F6">
        <w:trPr>
          <w:trHeight w:val="2791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1B2" w:rsidRPr="009941F6" w:rsidRDefault="00BB21B2" w:rsidP="00BB21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F6">
              <w:rPr>
                <w:rFonts w:ascii="Times New Roman" w:hAnsi="Times New Roman" w:cs="Times New Roman"/>
                <w:sz w:val="20"/>
                <w:szCs w:val="20"/>
              </w:rPr>
              <w:t>9–10</w:t>
            </w:r>
          </w:p>
          <w:p w:rsidR="00BB21B2" w:rsidRPr="009941F6" w:rsidRDefault="00BB21B2" w:rsidP="00DA3A89">
            <w:pPr>
              <w:rPr>
                <w:rFonts w:ascii="Times New Roman" w:hAnsi="Times New Roman"/>
                <w:sz w:val="20"/>
                <w:szCs w:val="20"/>
              </w:rPr>
            </w:pPr>
            <w:r w:rsidRPr="009941F6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9941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1B2" w:rsidRPr="009941F6" w:rsidRDefault="00BB21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1B2" w:rsidRPr="009941F6" w:rsidRDefault="00BB21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1B2" w:rsidRPr="009941F6" w:rsidRDefault="00BB21B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41F6">
              <w:rPr>
                <w:rFonts w:ascii="Times New Roman" w:hAnsi="Times New Roman" w:cs="Times New Roman"/>
                <w:sz w:val="20"/>
                <w:szCs w:val="20"/>
              </w:rPr>
              <w:t xml:space="preserve">Фантастические события и волшебные предметы в русской народной сказке «Иван-царевич и Серый Волк» </w:t>
            </w:r>
            <w:r w:rsidRPr="009941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941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9941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21B2" w:rsidRPr="009941F6" w:rsidRDefault="00BB21B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Учебник, с. 28–32.</w:t>
            </w:r>
          </w:p>
          <w:p w:rsidR="00BB21B2" w:rsidRPr="009941F6" w:rsidRDefault="00BB21B2" w:rsidP="00CD7E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РТ, с. 21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1B2" w:rsidRPr="009941F6" w:rsidRDefault="00BB21B2" w:rsidP="00BB21B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9941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41F6">
              <w:rPr>
                <w:rFonts w:ascii="Times New Roman" w:hAnsi="Times New Roman" w:cs="Times New Roman"/>
                <w:sz w:val="20"/>
                <w:szCs w:val="20"/>
              </w:rPr>
              <w:t>находить и осмысливать особенности (признаки) волшебной сказки; характеризовать героев волшебной сказки; выявлять причинно-следственные связи, составлять план сказки (с помощью учителя или самостоятельно); подготавливать подробный пересказ содержания сказки; находить необходимую информацию в книге, тексте, репродукции картины. При пересказе учитывать жанровые особенности произведения, уделять внимание месту и времени действия, главным и второстепенным героям.</w:t>
            </w:r>
          </w:p>
          <w:p w:rsidR="00BB21B2" w:rsidRPr="009941F6" w:rsidRDefault="00BB21B2" w:rsidP="00BB21B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9941F6">
              <w:rPr>
                <w:rFonts w:ascii="Times New Roman" w:hAnsi="Times New Roman" w:cs="Times New Roman"/>
                <w:sz w:val="20"/>
                <w:szCs w:val="20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высказывание, выбирать выразительные средства языка</w:t>
            </w:r>
          </w:p>
          <w:p w:rsidR="00BB21B2" w:rsidRPr="009941F6" w:rsidRDefault="00BB21B2" w:rsidP="00327C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1B2" w:rsidTr="00936C5C">
        <w:trPr>
          <w:trHeight w:val="210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1B2" w:rsidRPr="009941F6" w:rsidRDefault="00BB21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F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1B2" w:rsidRPr="009941F6" w:rsidRDefault="00BB21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1B2" w:rsidRPr="009941F6" w:rsidRDefault="00BB21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1B2" w:rsidRPr="009941F6" w:rsidRDefault="00BB21B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41F6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плана сказки «Иван-царевич и Серый Волк» </w:t>
            </w:r>
            <w:r w:rsidRPr="009941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(постановка учебной задачи)</w:t>
            </w:r>
            <w:r w:rsidRPr="009941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21B2" w:rsidRPr="009941F6" w:rsidRDefault="00BB21B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Учебник, с. 33–39.</w:t>
            </w:r>
          </w:p>
          <w:p w:rsidR="00BB21B2" w:rsidRPr="009941F6" w:rsidRDefault="00BB21B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РТ, с. 22–24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1B2" w:rsidRPr="009941F6" w:rsidRDefault="00BB21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F6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по картине; сравнивать сказку, иллюстрации </w:t>
            </w:r>
          </w:p>
          <w:p w:rsidR="00BB21B2" w:rsidRPr="009941F6" w:rsidRDefault="00BB21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F6">
              <w:rPr>
                <w:rFonts w:ascii="Times New Roman" w:hAnsi="Times New Roman" w:cs="Times New Roman"/>
                <w:sz w:val="20"/>
                <w:szCs w:val="20"/>
              </w:rPr>
              <w:t>И. Билибина и репродукции картин В. Васнецова с целью выявления их различий, описания созданного в них настроения.</w:t>
            </w:r>
          </w:p>
          <w:p w:rsidR="00BB21B2" w:rsidRPr="009941F6" w:rsidRDefault="00BB21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F6">
              <w:rPr>
                <w:rFonts w:ascii="Times New Roman" w:hAnsi="Times New Roman" w:cs="Times New Roman"/>
                <w:sz w:val="20"/>
                <w:szCs w:val="20"/>
              </w:rPr>
              <w:t>Анализировать особенности авторских выразительных средств, соотносить их с жанром произведения</w:t>
            </w:r>
          </w:p>
        </w:tc>
      </w:tr>
      <w:tr w:rsidR="00BB21B2" w:rsidTr="00936C5C">
        <w:trPr>
          <w:trHeight w:val="15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1B2" w:rsidRPr="009941F6" w:rsidRDefault="00BB21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F6">
              <w:rPr>
                <w:rFonts w:ascii="Times New Roman" w:hAnsi="Times New Roman" w:cs="Times New Roman"/>
                <w:sz w:val="20"/>
                <w:szCs w:val="20"/>
              </w:rPr>
              <w:t>12–13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1B2" w:rsidRPr="009941F6" w:rsidRDefault="00BB21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1B2" w:rsidRPr="009941F6" w:rsidRDefault="00BB21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1B2" w:rsidRPr="009941F6" w:rsidRDefault="00BB21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F6">
              <w:rPr>
                <w:rFonts w:ascii="Times New Roman" w:hAnsi="Times New Roman" w:cs="Times New Roman"/>
                <w:sz w:val="20"/>
                <w:szCs w:val="20"/>
              </w:rPr>
              <w:t xml:space="preserve">Осуждение грубости и лени в русской народной сказке «Сивка-Бурка» </w:t>
            </w:r>
          </w:p>
          <w:p w:rsidR="00BB21B2" w:rsidRPr="009941F6" w:rsidRDefault="00BB21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9941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21B2" w:rsidRPr="009941F6" w:rsidRDefault="00BB21B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Учебник, с. 40–45.</w:t>
            </w:r>
          </w:p>
          <w:p w:rsidR="00BB21B2" w:rsidRPr="009941F6" w:rsidRDefault="00BB21B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РТ, с. 25–26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1B2" w:rsidRPr="009941F6" w:rsidRDefault="00BB21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F6">
              <w:rPr>
                <w:rFonts w:ascii="Times New Roman" w:hAnsi="Times New Roman" w:cs="Times New Roman"/>
                <w:sz w:val="20"/>
                <w:szCs w:val="20"/>
              </w:rPr>
              <w:t>работать с учебником, ориентироваться в нем с помощью условных обозначений;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обобщения.</w:t>
            </w:r>
          </w:p>
          <w:p w:rsidR="00BB21B2" w:rsidRPr="009941F6" w:rsidRDefault="00BB21B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1B2" w:rsidTr="009941F6">
        <w:trPr>
          <w:trHeight w:val="1440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21B2" w:rsidRPr="009941F6" w:rsidRDefault="00BB21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F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BB21B2" w:rsidRPr="009941F6" w:rsidRDefault="00BB21B2" w:rsidP="00DA3A89">
            <w:pPr>
              <w:rPr>
                <w:rFonts w:ascii="Times New Roman" w:hAnsi="Times New Roman"/>
                <w:sz w:val="20"/>
                <w:szCs w:val="20"/>
              </w:rPr>
            </w:pPr>
            <w:r w:rsidRPr="009941F6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9941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21B2" w:rsidRPr="009941F6" w:rsidRDefault="00BB21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21B2" w:rsidRPr="009941F6" w:rsidRDefault="00BB21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21B2" w:rsidRPr="009941F6" w:rsidRDefault="00BB21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F6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плана сказки «Сивка-Бурка». </w:t>
            </w:r>
            <w:r w:rsidRPr="009941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9941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21B2" w:rsidRPr="009941F6" w:rsidRDefault="000B26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F6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="00BB21B2" w:rsidRPr="009941F6">
              <w:rPr>
                <w:rFonts w:ascii="Times New Roman" w:hAnsi="Times New Roman" w:cs="Times New Roman"/>
                <w:sz w:val="20"/>
                <w:szCs w:val="20"/>
              </w:rPr>
              <w:t>с. 46–50.</w:t>
            </w:r>
          </w:p>
          <w:p w:rsidR="00BB21B2" w:rsidRPr="009941F6" w:rsidRDefault="00BB21B2" w:rsidP="00F20F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F6">
              <w:rPr>
                <w:rFonts w:ascii="Times New Roman" w:hAnsi="Times New Roman" w:cs="Times New Roman"/>
                <w:sz w:val="20"/>
                <w:szCs w:val="20"/>
              </w:rPr>
              <w:t>РТ, с. 27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21B2" w:rsidRPr="009941F6" w:rsidRDefault="00BB21B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F6">
              <w:rPr>
                <w:rFonts w:ascii="Times New Roman" w:hAnsi="Times New Roman" w:cs="Times New Roman"/>
                <w:sz w:val="20"/>
                <w:szCs w:val="20"/>
              </w:rPr>
              <w:t>сравнивать и сопоставлять произведения между собой, называя общее и различное в них (сказку бытовую и волшебную).</w:t>
            </w:r>
          </w:p>
          <w:p w:rsidR="00BB21B2" w:rsidRPr="009941F6" w:rsidRDefault="00BB21B2" w:rsidP="007151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1F6" w:rsidTr="009941F6">
        <w:trPr>
          <w:trHeight w:val="1440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41F6" w:rsidRPr="009941F6" w:rsidRDefault="00EF2550" w:rsidP="00AD287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941F6" w:rsidRPr="009941F6" w:rsidRDefault="009941F6" w:rsidP="00AD287E">
            <w:pPr>
              <w:rPr>
                <w:rFonts w:ascii="Times New Roman" w:hAnsi="Times New Roman"/>
                <w:sz w:val="20"/>
                <w:szCs w:val="20"/>
              </w:rPr>
            </w:pPr>
            <w:r w:rsidRPr="009941F6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9941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41F6" w:rsidRPr="009941F6" w:rsidRDefault="009941F6" w:rsidP="00AD28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41F6" w:rsidRPr="009941F6" w:rsidRDefault="009941F6" w:rsidP="00AD28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41F6" w:rsidRPr="009941F6" w:rsidRDefault="009941F6" w:rsidP="00AD28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F6">
              <w:rPr>
                <w:rFonts w:ascii="Times New Roman" w:hAnsi="Times New Roman" w:cs="Times New Roman"/>
                <w:sz w:val="20"/>
                <w:szCs w:val="20"/>
              </w:rPr>
              <w:t>Обобщение.  «Русские народные сказки»</w:t>
            </w:r>
          </w:p>
          <w:p w:rsidR="009941F6" w:rsidRPr="009941F6" w:rsidRDefault="009941F6" w:rsidP="00AD28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(систематизация знаний)</w:t>
            </w:r>
            <w:r w:rsidRPr="009941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41F6" w:rsidRPr="009941F6" w:rsidRDefault="009941F6" w:rsidP="00AD287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Учебник, с. 51–58.</w:t>
            </w:r>
          </w:p>
          <w:p w:rsidR="009941F6" w:rsidRPr="009941F6" w:rsidRDefault="009941F6" w:rsidP="00AD287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РТ, с. 28–31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41F6" w:rsidRPr="009941F6" w:rsidRDefault="009941F6" w:rsidP="00AD28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F6">
              <w:rPr>
                <w:rFonts w:ascii="Times New Roman" w:hAnsi="Times New Roman" w:cs="Times New Roman"/>
                <w:sz w:val="20"/>
                <w:szCs w:val="20"/>
              </w:rPr>
              <w:t>объяснять особенности сказок; характеризовать героя сказочного текста, сравнивать сказочные сюжеты и сказочных героев; делить текст на смысловые части и на этой основе составлять план; подробно пересказывать прочитанное; определять главную мысль.</w:t>
            </w:r>
          </w:p>
          <w:p w:rsidR="009941F6" w:rsidRPr="009941F6" w:rsidRDefault="009941F6" w:rsidP="00AD28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F6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определять границы коллективного знания и незнания по теме </w:t>
            </w:r>
            <w:r w:rsidRPr="009941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(Что мы уже знаем по данной теме? Что мы уже </w:t>
            </w:r>
            <w:r w:rsidRPr="009941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умеем?)</w:t>
            </w:r>
            <w:r w:rsidRPr="009941F6">
              <w:rPr>
                <w:rFonts w:ascii="Times New Roman" w:hAnsi="Times New Roman" w:cs="Times New Roman"/>
                <w:sz w:val="20"/>
                <w:szCs w:val="20"/>
              </w:rPr>
              <w:t>, связывать с целевой установкой урока.</w:t>
            </w:r>
          </w:p>
          <w:p w:rsidR="009941F6" w:rsidRPr="009941F6" w:rsidRDefault="009941F6" w:rsidP="00AD287E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550" w:rsidTr="009941F6">
        <w:trPr>
          <w:trHeight w:val="1440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2550" w:rsidRPr="009941F6" w:rsidRDefault="00EF2550" w:rsidP="00AD287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2550" w:rsidRPr="009941F6" w:rsidRDefault="00EF2550" w:rsidP="00AD28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2550" w:rsidRPr="009941F6" w:rsidRDefault="00EF2550" w:rsidP="00AD28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2550" w:rsidRPr="009941F6" w:rsidRDefault="00EF2550" w:rsidP="00EF255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Внеклассное  чтение</w:t>
            </w:r>
            <w:r w:rsidRPr="009941F6">
              <w:rPr>
                <w:rFonts w:ascii="Times New Roman" w:hAnsi="Times New Roman" w:cs="Times New Roman"/>
                <w:sz w:val="20"/>
                <w:szCs w:val="20"/>
              </w:rPr>
              <w:t>.  «Русские народные сказки»</w:t>
            </w:r>
          </w:p>
          <w:p w:rsidR="00EF2550" w:rsidRPr="009941F6" w:rsidRDefault="00EF2550" w:rsidP="00AD28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2550" w:rsidRPr="009941F6" w:rsidRDefault="00EF2550" w:rsidP="00EF255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F6">
              <w:rPr>
                <w:rFonts w:ascii="Times New Roman" w:hAnsi="Times New Roman" w:cs="Times New Roman"/>
                <w:sz w:val="20"/>
                <w:szCs w:val="20"/>
              </w:rPr>
              <w:t>характеризовать героя сказочного текста, сравнивать сказочные сюжеты и сказочных героев; делить текст на смысловые части и на этой основе составлять план; подробно пересказывать прочитанное; определять главную мысль.</w:t>
            </w:r>
          </w:p>
          <w:p w:rsidR="00EF2550" w:rsidRPr="009941F6" w:rsidRDefault="00EF2550" w:rsidP="00AD28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1F6" w:rsidTr="00A058CF">
        <w:trPr>
          <w:trHeight w:val="15"/>
          <w:jc w:val="center"/>
        </w:trPr>
        <w:tc>
          <w:tcPr>
            <w:tcW w:w="110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1F6" w:rsidRDefault="002E7738" w:rsidP="000B2648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Поэтическая тетрадь (10</w:t>
            </w:r>
            <w:r w:rsidR="009941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ч)</w:t>
            </w:r>
          </w:p>
        </w:tc>
      </w:tr>
      <w:tr w:rsidR="009941F6" w:rsidTr="002E7738">
        <w:trPr>
          <w:trHeight w:val="2754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41F6" w:rsidRPr="002E7738" w:rsidRDefault="009941F6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38">
              <w:rPr>
                <w:rFonts w:ascii="Times New Roman" w:hAnsi="Times New Roman" w:cs="Times New Roman"/>
                <w:sz w:val="20"/>
                <w:szCs w:val="20"/>
              </w:rPr>
              <w:t>17–18</w:t>
            </w:r>
          </w:p>
          <w:p w:rsidR="009941F6" w:rsidRPr="002E7738" w:rsidRDefault="009941F6" w:rsidP="00DA3A89">
            <w:pPr>
              <w:rPr>
                <w:rFonts w:ascii="Times New Roman" w:hAnsi="Times New Roman"/>
                <w:sz w:val="20"/>
                <w:szCs w:val="20"/>
              </w:rPr>
            </w:pPr>
            <w:r w:rsidRPr="002E7738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2E77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41F6" w:rsidRPr="002E7738" w:rsidRDefault="009941F6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41F6" w:rsidRPr="002E7738" w:rsidRDefault="009941F6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41F6" w:rsidRPr="002E7738" w:rsidRDefault="009941F6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738">
              <w:rPr>
                <w:rFonts w:ascii="Times New Roman" w:hAnsi="Times New Roman" w:cs="Times New Roman"/>
                <w:sz w:val="20"/>
                <w:szCs w:val="20"/>
              </w:rPr>
              <w:t xml:space="preserve">Как научиться читать стихи. Русские поэты XIX– XX веков. </w:t>
            </w:r>
            <w:r w:rsidRPr="002E7738">
              <w:rPr>
                <w:rFonts w:ascii="Times New Roman" w:hAnsi="Times New Roman" w:cs="Times New Roman"/>
                <w:sz w:val="20"/>
                <w:szCs w:val="20"/>
              </w:rPr>
              <w:br/>
              <w:t>Ф. Тютчев «Весенняя гроза», «Листь</w:t>
            </w:r>
            <w:r w:rsidR="002E7738" w:rsidRPr="002E7738">
              <w:rPr>
                <w:rFonts w:ascii="Times New Roman" w:hAnsi="Times New Roman" w:cs="Times New Roman"/>
                <w:sz w:val="20"/>
                <w:szCs w:val="20"/>
              </w:rPr>
              <w:t xml:space="preserve">я». Сочинение-миниатюра «О чем </w:t>
            </w:r>
            <w:r w:rsidRPr="002E7738">
              <w:rPr>
                <w:rFonts w:ascii="Times New Roman" w:hAnsi="Times New Roman" w:cs="Times New Roman"/>
                <w:sz w:val="20"/>
                <w:szCs w:val="20"/>
              </w:rPr>
              <w:t xml:space="preserve">расскажут осенние листья» </w:t>
            </w:r>
          </w:p>
          <w:p w:rsidR="009941F6" w:rsidRPr="002E7738" w:rsidRDefault="009941F6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7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(постановка учебной задачи)</w:t>
            </w:r>
            <w:r w:rsidRPr="002E77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41F6" w:rsidRPr="002E7738" w:rsidRDefault="009941F6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r w:rsidRPr="002E7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59–63.</w:t>
            </w:r>
          </w:p>
          <w:p w:rsidR="009941F6" w:rsidRPr="002E7738" w:rsidRDefault="009941F6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РТ, с. 32– 33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41F6" w:rsidRPr="002E7738" w:rsidRDefault="009941F6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738">
              <w:rPr>
                <w:rFonts w:ascii="Times New Roman" w:hAnsi="Times New Roman" w:cs="Times New Roman"/>
                <w:sz w:val="20"/>
                <w:szCs w:val="20"/>
              </w:rPr>
              <w:t>прогнозировать содержание раздела; осмысленно читать лирические тексты; понимать настроение стихотворения; определять собственное отношение к прочитанному; осуществлять поиск необходимой информации по фотографии, осмыслять изображенные объекты, понимать их смыслы; сравнивать разные произведения.</w:t>
            </w:r>
          </w:p>
          <w:p w:rsidR="002E7738" w:rsidRPr="002E7738" w:rsidRDefault="002E7738" w:rsidP="002E7738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738">
              <w:rPr>
                <w:rFonts w:ascii="Times New Roman" w:hAnsi="Times New Roman" w:cs="Times New Roman"/>
                <w:sz w:val="20"/>
                <w:szCs w:val="20"/>
              </w:rPr>
              <w:t xml:space="preserve">Читать в соответствии </w:t>
            </w:r>
            <w:r w:rsidR="009941F6" w:rsidRPr="002E7738">
              <w:rPr>
                <w:rFonts w:ascii="Times New Roman" w:hAnsi="Times New Roman" w:cs="Times New Roman"/>
                <w:sz w:val="20"/>
                <w:szCs w:val="20"/>
              </w:rPr>
              <w:t>с целью чтения (бегло, выразительно, по ролям</w:t>
            </w:r>
            <w:r w:rsidRPr="002E7738">
              <w:rPr>
                <w:rFonts w:ascii="Times New Roman" w:hAnsi="Times New Roman" w:cs="Times New Roman"/>
                <w:sz w:val="20"/>
                <w:szCs w:val="20"/>
              </w:rPr>
              <w:t xml:space="preserve">, выразительно наизусть и пр.). </w:t>
            </w:r>
          </w:p>
          <w:p w:rsidR="009941F6" w:rsidRPr="002E7738" w:rsidRDefault="009941F6" w:rsidP="0009526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1F6" w:rsidTr="00936C5C">
        <w:trPr>
          <w:trHeight w:val="15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1F6" w:rsidRPr="002E7738" w:rsidRDefault="009941F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3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1F6" w:rsidRPr="002E7738" w:rsidRDefault="009941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1F6" w:rsidRPr="002E7738" w:rsidRDefault="009941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1F6" w:rsidRPr="002E7738" w:rsidRDefault="002E773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E7738">
              <w:rPr>
                <w:rFonts w:ascii="Times New Roman" w:hAnsi="Times New Roman" w:cs="Times New Roman"/>
                <w:sz w:val="20"/>
                <w:szCs w:val="20"/>
              </w:rPr>
              <w:t xml:space="preserve">Русские поэты  XIX– XX веков. </w:t>
            </w:r>
            <w:r w:rsidR="009941F6" w:rsidRPr="002E7738">
              <w:rPr>
                <w:rFonts w:ascii="Times New Roman" w:hAnsi="Times New Roman" w:cs="Times New Roman"/>
                <w:sz w:val="20"/>
                <w:szCs w:val="20"/>
              </w:rPr>
              <w:t>А. Фет</w:t>
            </w:r>
            <w:r w:rsidR="009941F6" w:rsidRPr="002E7738">
              <w:rPr>
                <w:rFonts w:ascii="Times New Roman" w:hAnsi="Times New Roman" w:cs="Times New Roman"/>
                <w:sz w:val="20"/>
                <w:szCs w:val="20"/>
              </w:rPr>
              <w:br/>
              <w:t>«Мама! Глянь-ка из окошка…», «Зреет рожь над жаркой нивой…»</w:t>
            </w:r>
          </w:p>
          <w:p w:rsidR="009941F6" w:rsidRPr="002E7738" w:rsidRDefault="009941F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E77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</w:t>
            </w:r>
            <w:r w:rsidRPr="002E7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7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нового материала)</w:t>
            </w:r>
            <w:r w:rsidRPr="002E77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41F6" w:rsidRPr="002E7738" w:rsidRDefault="009941F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r w:rsidRPr="002E7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64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1F6" w:rsidRPr="002E7738" w:rsidRDefault="009941F6" w:rsidP="002E773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E7738">
              <w:rPr>
                <w:rFonts w:ascii="Times New Roman" w:hAnsi="Times New Roman" w:cs="Times New Roman"/>
                <w:sz w:val="20"/>
                <w:szCs w:val="20"/>
              </w:rPr>
              <w:t xml:space="preserve">осмысленно читать лирические тексты; определять собственное отношение к прочитанному; осуществлять поиск необходимой информации по фотографии, репродукции картины; осмыслять </w:t>
            </w:r>
            <w:r w:rsidR="002E7738" w:rsidRPr="002E7738">
              <w:rPr>
                <w:rFonts w:ascii="Times New Roman" w:hAnsi="Times New Roman" w:cs="Times New Roman"/>
                <w:sz w:val="20"/>
                <w:szCs w:val="20"/>
              </w:rPr>
              <w:t xml:space="preserve">объекты; понимать их смыслы; </w:t>
            </w:r>
            <w:r w:rsidRPr="002E7738">
              <w:rPr>
                <w:rFonts w:ascii="Times New Roman" w:hAnsi="Times New Roman" w:cs="Times New Roman"/>
                <w:sz w:val="20"/>
                <w:szCs w:val="20"/>
              </w:rPr>
              <w:t>формулировать у</w:t>
            </w:r>
            <w:r w:rsidR="002E7738" w:rsidRPr="002E7738">
              <w:rPr>
                <w:rFonts w:ascii="Times New Roman" w:hAnsi="Times New Roman" w:cs="Times New Roman"/>
                <w:sz w:val="20"/>
                <w:szCs w:val="20"/>
              </w:rPr>
              <w:t>чебную задачу урока</w:t>
            </w:r>
            <w:r w:rsidRPr="002E77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41F6" w:rsidRPr="002E7738" w:rsidRDefault="009941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1F6" w:rsidTr="002E7738">
        <w:trPr>
          <w:trHeight w:val="2657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41F6" w:rsidRPr="002E7738" w:rsidRDefault="009941F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38">
              <w:rPr>
                <w:rFonts w:ascii="Times New Roman" w:hAnsi="Times New Roman" w:cs="Times New Roman"/>
                <w:sz w:val="20"/>
                <w:szCs w:val="20"/>
              </w:rPr>
              <w:t>20–21</w:t>
            </w:r>
          </w:p>
          <w:p w:rsidR="009941F6" w:rsidRPr="002E7738" w:rsidRDefault="009941F6" w:rsidP="00DA3A89">
            <w:pPr>
              <w:rPr>
                <w:rFonts w:ascii="Times New Roman" w:hAnsi="Times New Roman"/>
                <w:sz w:val="20"/>
                <w:szCs w:val="20"/>
              </w:rPr>
            </w:pPr>
            <w:r w:rsidRPr="002E7738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2E77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41F6" w:rsidRPr="002E7738" w:rsidRDefault="009941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41F6" w:rsidRPr="002E7738" w:rsidRDefault="009941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41F6" w:rsidRPr="002E7738" w:rsidRDefault="009941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738">
              <w:rPr>
                <w:rFonts w:ascii="Times New Roman" w:hAnsi="Times New Roman" w:cs="Times New Roman"/>
                <w:sz w:val="20"/>
                <w:szCs w:val="20"/>
              </w:rPr>
              <w:t>Русские поэты XIX– XX веков. Обновлени</w:t>
            </w:r>
            <w:r w:rsidR="002E7738" w:rsidRPr="002E7738">
              <w:rPr>
                <w:rFonts w:ascii="Times New Roman" w:hAnsi="Times New Roman" w:cs="Times New Roman"/>
                <w:sz w:val="20"/>
                <w:szCs w:val="20"/>
              </w:rPr>
              <w:t>е природы, отраженное в стихах И. С. Ни</w:t>
            </w:r>
            <w:r w:rsidRPr="002E7738">
              <w:rPr>
                <w:rFonts w:ascii="Times New Roman" w:hAnsi="Times New Roman" w:cs="Times New Roman"/>
                <w:sz w:val="20"/>
                <w:szCs w:val="20"/>
              </w:rPr>
              <w:t xml:space="preserve">китина. «Полно, степь моя, спать беспробудно…» </w:t>
            </w:r>
            <w:r w:rsidRPr="002E77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2E77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41F6" w:rsidRPr="002E7738" w:rsidRDefault="009941F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r w:rsidRPr="002E7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66–67.</w:t>
            </w:r>
          </w:p>
          <w:p w:rsidR="009941F6" w:rsidRPr="002E7738" w:rsidRDefault="009941F6" w:rsidP="00091A6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РТ, с. 33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41F6" w:rsidRPr="002E7738" w:rsidRDefault="009941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738">
              <w:rPr>
                <w:rFonts w:ascii="Times New Roman" w:hAnsi="Times New Roman" w:cs="Times New Roman"/>
                <w:sz w:val="20"/>
                <w:szCs w:val="20"/>
              </w:rPr>
              <w:t>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</w:t>
            </w:r>
            <w:r w:rsidR="002E7738" w:rsidRPr="002E7738">
              <w:rPr>
                <w:rFonts w:ascii="Times New Roman" w:hAnsi="Times New Roman" w:cs="Times New Roman"/>
                <w:sz w:val="20"/>
                <w:szCs w:val="20"/>
              </w:rPr>
              <w:t xml:space="preserve">ятельности; </w:t>
            </w:r>
            <w:r w:rsidRPr="002E7738">
              <w:rPr>
                <w:rFonts w:ascii="Times New Roman" w:hAnsi="Times New Roman" w:cs="Times New Roman"/>
                <w:sz w:val="20"/>
                <w:szCs w:val="20"/>
              </w:rPr>
              <w:t>фор</w:t>
            </w:r>
            <w:r w:rsidR="002E7738" w:rsidRPr="002E7738">
              <w:rPr>
                <w:rFonts w:ascii="Times New Roman" w:hAnsi="Times New Roman" w:cs="Times New Roman"/>
                <w:sz w:val="20"/>
                <w:szCs w:val="20"/>
              </w:rPr>
              <w:t>мулировать учебную задачу урока</w:t>
            </w:r>
            <w:r w:rsidRPr="002E7738">
              <w:rPr>
                <w:rFonts w:ascii="Times New Roman" w:hAnsi="Times New Roman" w:cs="Times New Roman"/>
                <w:sz w:val="20"/>
                <w:szCs w:val="20"/>
              </w:rPr>
              <w:t xml:space="preserve">; читать в соответствии </w:t>
            </w:r>
          </w:p>
          <w:p w:rsidR="009941F6" w:rsidRPr="002E7738" w:rsidRDefault="009941F6" w:rsidP="00551C7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738">
              <w:rPr>
                <w:rFonts w:ascii="Times New Roman" w:hAnsi="Times New Roman" w:cs="Times New Roman"/>
                <w:sz w:val="20"/>
                <w:szCs w:val="20"/>
              </w:rPr>
              <w:t>с целью чтения (бегло, выразительно, по ролям, выразительно наизусть и пр.); анализировать причины успеха/неуспеха с помощью оце</w:t>
            </w:r>
            <w:r w:rsidR="002E7738" w:rsidRPr="002E7738">
              <w:rPr>
                <w:rFonts w:ascii="Times New Roman" w:hAnsi="Times New Roman" w:cs="Times New Roman"/>
                <w:sz w:val="20"/>
                <w:szCs w:val="20"/>
              </w:rPr>
              <w:t xml:space="preserve">ночных шкал и знаковой системы; </w:t>
            </w:r>
            <w:r w:rsidRPr="002E7738">
              <w:rPr>
                <w:rFonts w:ascii="Times New Roman" w:hAnsi="Times New Roman" w:cs="Times New Roman"/>
                <w:sz w:val="20"/>
                <w:szCs w:val="20"/>
              </w:rPr>
              <w:t>находить нужную информацию в беседе со взрослыми, в учебных книгах, словарях, справочниках, энциклопедиях для детей</w:t>
            </w:r>
          </w:p>
        </w:tc>
      </w:tr>
      <w:tr w:rsidR="009941F6" w:rsidTr="00936C5C">
        <w:trPr>
          <w:trHeight w:val="15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1F6" w:rsidRPr="002E7738" w:rsidRDefault="009941F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3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1F6" w:rsidRPr="002E7738" w:rsidRDefault="009941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1F6" w:rsidRPr="002E7738" w:rsidRDefault="009941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1F6" w:rsidRPr="002E7738" w:rsidRDefault="009941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738">
              <w:rPr>
                <w:rFonts w:ascii="Times New Roman" w:hAnsi="Times New Roman" w:cs="Times New Roman"/>
                <w:sz w:val="20"/>
                <w:szCs w:val="20"/>
              </w:rPr>
              <w:t xml:space="preserve">Русские поэты XIX– XX веков. Поэтическая картина зимы. </w:t>
            </w:r>
            <w:r w:rsidRPr="002E77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 Никитин «Встреча зимы» </w:t>
            </w:r>
            <w:r w:rsidRPr="002E773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77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2E77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41F6" w:rsidRPr="002E7738" w:rsidRDefault="009941F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r w:rsidRPr="002E7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68–71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1F6" w:rsidRPr="002E7738" w:rsidRDefault="009941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738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смысл межпредметных </w:t>
            </w:r>
            <w:r w:rsidR="002E7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738">
              <w:rPr>
                <w:rFonts w:ascii="Times New Roman" w:hAnsi="Times New Roman" w:cs="Times New Roman"/>
                <w:sz w:val="20"/>
                <w:szCs w:val="20"/>
              </w:rPr>
              <w:t>понятий: лирический герой, изобразительно-выразительные средства языка (сравнение и эпитет)</w:t>
            </w:r>
            <w:r w:rsidR="002E7738" w:rsidRPr="002E773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2E7738">
              <w:rPr>
                <w:rFonts w:ascii="Times New Roman" w:hAnsi="Times New Roman" w:cs="Times New Roman"/>
                <w:sz w:val="20"/>
                <w:szCs w:val="20"/>
              </w:rPr>
              <w:t>читать в соответствии с целью чтения (бегло, выразительно, по ролям, выразительно наизусть и пр.); предлагать варианты уст</w:t>
            </w:r>
            <w:r w:rsidR="002E7738" w:rsidRPr="002E7738">
              <w:rPr>
                <w:rFonts w:ascii="Times New Roman" w:hAnsi="Times New Roman" w:cs="Times New Roman"/>
                <w:sz w:val="20"/>
                <w:szCs w:val="20"/>
              </w:rPr>
              <w:t>ранения причин неудач на уроке</w:t>
            </w:r>
            <w:r w:rsidRPr="002E7738">
              <w:rPr>
                <w:rFonts w:ascii="Times New Roman" w:hAnsi="Times New Roman" w:cs="Times New Roman"/>
                <w:sz w:val="20"/>
                <w:szCs w:val="20"/>
              </w:rPr>
              <w:t xml:space="preserve">; строить связное высказывание по теме не менее чем из 7–8 предложений </w:t>
            </w:r>
          </w:p>
        </w:tc>
      </w:tr>
      <w:tr w:rsidR="009941F6" w:rsidTr="002E7738">
        <w:trPr>
          <w:trHeight w:val="2375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41F6" w:rsidRPr="002E7738" w:rsidRDefault="009941F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23–25</w:t>
            </w:r>
          </w:p>
          <w:p w:rsidR="009941F6" w:rsidRPr="002E7738" w:rsidRDefault="009941F6" w:rsidP="00DA3A89">
            <w:pPr>
              <w:rPr>
                <w:rFonts w:ascii="Times New Roman" w:hAnsi="Times New Roman"/>
                <w:sz w:val="20"/>
                <w:szCs w:val="20"/>
              </w:rPr>
            </w:pPr>
            <w:r w:rsidRPr="002E7738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2E77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41F6" w:rsidRPr="002E7738" w:rsidRDefault="009941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41F6" w:rsidRPr="002E7738" w:rsidRDefault="009941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41F6" w:rsidRPr="002E7738" w:rsidRDefault="009941F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E7738">
              <w:rPr>
                <w:rFonts w:ascii="Times New Roman" w:hAnsi="Times New Roman" w:cs="Times New Roman"/>
                <w:sz w:val="20"/>
                <w:szCs w:val="20"/>
              </w:rPr>
              <w:t xml:space="preserve">Русские </w:t>
            </w:r>
          </w:p>
          <w:p w:rsidR="009941F6" w:rsidRPr="002E7738" w:rsidRDefault="009941F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E7738">
              <w:rPr>
                <w:rFonts w:ascii="Times New Roman" w:hAnsi="Times New Roman" w:cs="Times New Roman"/>
                <w:sz w:val="20"/>
                <w:szCs w:val="20"/>
              </w:rPr>
              <w:t xml:space="preserve">поэты XIX–XX </w:t>
            </w:r>
          </w:p>
          <w:p w:rsidR="009941F6" w:rsidRPr="002E7738" w:rsidRDefault="009941F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E7738">
              <w:rPr>
                <w:rFonts w:ascii="Times New Roman" w:hAnsi="Times New Roman" w:cs="Times New Roman"/>
                <w:sz w:val="20"/>
                <w:szCs w:val="20"/>
              </w:rPr>
              <w:t>веков. Образы детей в произв</w:t>
            </w:r>
            <w:r w:rsidR="002E7738">
              <w:rPr>
                <w:rFonts w:ascii="Times New Roman" w:hAnsi="Times New Roman" w:cs="Times New Roman"/>
                <w:sz w:val="20"/>
                <w:szCs w:val="20"/>
              </w:rPr>
              <w:t xml:space="preserve">едениях И. Сурикова «Детство»,  </w:t>
            </w:r>
            <w:r w:rsidRPr="002E7738">
              <w:rPr>
                <w:rFonts w:ascii="Times New Roman" w:hAnsi="Times New Roman" w:cs="Times New Roman"/>
                <w:sz w:val="20"/>
                <w:szCs w:val="20"/>
              </w:rPr>
              <w:t xml:space="preserve">«Зима» </w:t>
            </w:r>
          </w:p>
          <w:p w:rsidR="009941F6" w:rsidRPr="002E7738" w:rsidRDefault="009941F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E77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(постановка учебной </w:t>
            </w:r>
            <w:r w:rsidRPr="002E77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задачи)</w:t>
            </w:r>
            <w:r w:rsidRPr="002E77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41F6" w:rsidRPr="002E7738" w:rsidRDefault="009941F6" w:rsidP="006D1FF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E7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r w:rsidRPr="002E7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72–77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41F6" w:rsidRPr="002E7738" w:rsidRDefault="009941F6" w:rsidP="00E05B6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738">
              <w:rPr>
                <w:rFonts w:ascii="Times New Roman" w:hAnsi="Times New Roman" w:cs="Times New Roman"/>
                <w:sz w:val="20"/>
                <w:szCs w:val="20"/>
              </w:rPr>
              <w:t xml:space="preserve">предлагать вариант решения нравственной проблемы, исходя из своих </w:t>
            </w:r>
            <w:r w:rsidRPr="002E773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нравственных</w:t>
            </w:r>
            <w:r w:rsidR="002E7738" w:rsidRPr="002E7738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 и ценностей; </w:t>
            </w:r>
            <w:r w:rsidRPr="002E7738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учебную задачу урока </w:t>
            </w:r>
            <w:r w:rsidR="002E7738" w:rsidRPr="002E773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2E7738">
              <w:rPr>
                <w:rFonts w:ascii="Times New Roman" w:hAnsi="Times New Roman" w:cs="Times New Roman"/>
                <w:sz w:val="20"/>
                <w:szCs w:val="20"/>
              </w:rPr>
              <w:t>строить диалог в паре или группе, задавать вопросы на осмысление нравственной проблемы</w:t>
            </w:r>
            <w:r w:rsidR="002E7738" w:rsidRPr="002E7738">
              <w:rPr>
                <w:rFonts w:ascii="Times New Roman" w:hAnsi="Times New Roman" w:cs="Times New Roman"/>
                <w:sz w:val="20"/>
                <w:szCs w:val="20"/>
              </w:rPr>
              <w:t>; читать в соответствии с целью чтения (бегло, выразительно, по ролям, выразительно наизусть и пр.)</w:t>
            </w:r>
          </w:p>
        </w:tc>
      </w:tr>
      <w:tr w:rsidR="00FE3451" w:rsidTr="002E7738">
        <w:trPr>
          <w:trHeight w:val="2375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3451" w:rsidRPr="00FE3451" w:rsidRDefault="00FE3451" w:rsidP="00AD287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5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3451" w:rsidRPr="00FE3451" w:rsidRDefault="00FE3451" w:rsidP="00AD28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3451" w:rsidRPr="00FE3451" w:rsidRDefault="00FE3451" w:rsidP="00AD28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3451" w:rsidRPr="00FE3451" w:rsidRDefault="00FE3451" w:rsidP="00AD287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451">
              <w:rPr>
                <w:rFonts w:ascii="Times New Roman" w:hAnsi="Times New Roman" w:cs="Times New Roman"/>
                <w:sz w:val="20"/>
                <w:szCs w:val="20"/>
              </w:rPr>
              <w:t xml:space="preserve">Урок-концерт «Знай </w:t>
            </w:r>
            <w:r w:rsidRPr="00FE34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люби родную природу!» </w:t>
            </w:r>
            <w:r w:rsidRPr="00FE34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знаний)</w:t>
            </w:r>
            <w:r w:rsidRPr="00FE34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E3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РТ, с. 34–35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3451" w:rsidRPr="00FE3451" w:rsidRDefault="00FE3451" w:rsidP="00AD28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451">
              <w:rPr>
                <w:rFonts w:ascii="Times New Roman" w:hAnsi="Times New Roman" w:cs="Times New Roman"/>
                <w:sz w:val="20"/>
                <w:szCs w:val="20"/>
              </w:rPr>
              <w:t>понимать значение лирических текстов, размышлять над ними; определять настроение, главную мысль текста, последовательность событий; осуществлять отбор опорных (ключевых) слов для создания собственного текста, находить необходимую информацию в книге; ориентироваться в учебной и художественной книге; узнавать книги по обложке; сравнивать разные книги, классифицировать их, обобщать представленное.  На основе фактов составлять собственный текст по итогам исследования; понимать произведения живописи, определять темы литературных произведений, главную мысль, содержание, интерпретировать текст в соответствии с заданием.</w:t>
            </w:r>
          </w:p>
          <w:p w:rsidR="00FE3451" w:rsidRPr="00FE3451" w:rsidRDefault="00FE3451" w:rsidP="00AD28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451" w:rsidTr="002E7738">
        <w:trPr>
          <w:trHeight w:val="1964"/>
          <w:jc w:val="center"/>
        </w:trPr>
        <w:tc>
          <w:tcPr>
            <w:tcW w:w="77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E3451" w:rsidRPr="008B4306" w:rsidRDefault="00FE3451" w:rsidP="00DA3A89">
            <w:pPr>
              <w:rPr>
                <w:rFonts w:ascii="Times New Roman" w:hAnsi="Times New Roman"/>
                <w:sz w:val="20"/>
                <w:szCs w:val="20"/>
              </w:rPr>
            </w:pPr>
            <w:r w:rsidRPr="008B4306">
              <w:rPr>
                <w:rFonts w:ascii="Times New Roman" w:hAnsi="Times New Roman"/>
                <w:sz w:val="20"/>
                <w:szCs w:val="20"/>
              </w:rPr>
              <w:t xml:space="preserve">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E3451" w:rsidRPr="008B4306" w:rsidRDefault="00FE3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E3451" w:rsidRPr="008B4306" w:rsidRDefault="00FE3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26D8A" w:rsidRPr="00426D8A" w:rsidRDefault="00426D8A" w:rsidP="00426D8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426D8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Обобщение. Страницы русской классики </w:t>
            </w:r>
            <w:r w:rsidRPr="00426D8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>(систематизация знаний)</w:t>
            </w:r>
            <w:r w:rsidRPr="00426D8A">
              <w:rPr>
                <w:rFonts w:ascii="Times New Roman" w:hAnsi="Times New Roman"/>
                <w:sz w:val="20"/>
                <w:szCs w:val="20"/>
                <w:lang w:val="x-none"/>
              </w:rPr>
              <w:t>.</w:t>
            </w:r>
          </w:p>
          <w:p w:rsidR="00426D8A" w:rsidRPr="00426D8A" w:rsidRDefault="00426D8A" w:rsidP="00426D8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426D8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Учебник, </w:t>
            </w:r>
            <w:r w:rsidRPr="00426D8A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br/>
              <w:t>с. 79–89.</w:t>
            </w:r>
          </w:p>
          <w:p w:rsidR="00FE3451" w:rsidRPr="008B4306" w:rsidRDefault="00426D8A" w:rsidP="00426D8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8B4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РТ, с. 36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E3451" w:rsidRPr="008B4306" w:rsidRDefault="00426D8A" w:rsidP="008B430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426D8A">
              <w:rPr>
                <w:rFonts w:ascii="Times New Roman" w:hAnsi="Times New Roman"/>
                <w:sz w:val="20"/>
                <w:szCs w:val="20"/>
                <w:lang w:val="x-none"/>
              </w:rPr>
              <w:t>создавать монологические высказывания на тему</w:t>
            </w:r>
            <w:r w:rsidR="008B4306" w:rsidRPr="008B4306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B4306">
              <w:rPr>
                <w:rFonts w:ascii="Times New Roman" w:hAnsi="Times New Roman"/>
                <w:sz w:val="20"/>
                <w:szCs w:val="20"/>
              </w:rPr>
              <w:t xml:space="preserve">работать в паре (распределять обязанности; выслушивать товарища по группе, отстаивать свое мнение); </w:t>
            </w:r>
            <w:r w:rsidR="008B4306" w:rsidRPr="008B4306">
              <w:rPr>
                <w:rFonts w:ascii="Times New Roman" w:hAnsi="Times New Roman"/>
                <w:sz w:val="20"/>
                <w:szCs w:val="20"/>
              </w:rPr>
              <w:t>читать в соответствии с целью чтения (бегло, выразительно, по ролям, выразительно наизусть и пр.)</w:t>
            </w:r>
          </w:p>
        </w:tc>
      </w:tr>
      <w:tr w:rsidR="00257BEE" w:rsidTr="00257BEE">
        <w:trPr>
          <w:trHeight w:val="574"/>
          <w:jc w:val="center"/>
        </w:trPr>
        <w:tc>
          <w:tcPr>
            <w:tcW w:w="11089" w:type="dxa"/>
            <w:gridSpan w:val="5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57BEE" w:rsidRPr="00257BEE" w:rsidRDefault="00257BEE" w:rsidP="00257BE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7BEE">
              <w:rPr>
                <w:rFonts w:ascii="Times New Roman" w:hAnsi="Times New Roman" w:cs="Times New Roman"/>
                <w:b/>
                <w:sz w:val="22"/>
                <w:szCs w:val="22"/>
              </w:rPr>
              <w:t>Великие  русские   писатели</w:t>
            </w:r>
            <w:r w:rsidR="00DF6D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016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– </w:t>
            </w:r>
            <w:r w:rsidR="00C8229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25 </w:t>
            </w:r>
            <w:r w:rsidR="00C016BA">
              <w:rPr>
                <w:rFonts w:ascii="Times New Roman" w:hAnsi="Times New Roman" w:cs="Times New Roman"/>
                <w:b/>
                <w:sz w:val="22"/>
                <w:szCs w:val="22"/>
              </w:rPr>
              <w:t>ч</w:t>
            </w:r>
          </w:p>
        </w:tc>
      </w:tr>
      <w:tr w:rsidR="00257BEE" w:rsidTr="002E7738">
        <w:trPr>
          <w:trHeight w:val="1964"/>
          <w:jc w:val="center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57BEE" w:rsidRPr="00C016BA" w:rsidRDefault="00257BEE" w:rsidP="00DA3A89">
            <w:pPr>
              <w:rPr>
                <w:rFonts w:ascii="Times New Roman" w:hAnsi="Times New Roman"/>
                <w:sz w:val="20"/>
                <w:szCs w:val="20"/>
              </w:rPr>
            </w:pPr>
            <w:r w:rsidRPr="00C016BA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C016BA">
              <w:rPr>
                <w:rFonts w:ascii="Times New Roman" w:hAnsi="Times New Roman"/>
                <w:sz w:val="20"/>
                <w:szCs w:val="20"/>
              </w:rPr>
              <w:t xml:space="preserve"> 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57BEE" w:rsidRPr="00C016BA" w:rsidRDefault="00257B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57BEE" w:rsidRPr="00C016BA" w:rsidRDefault="00257B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57BEE" w:rsidRPr="00C016BA" w:rsidRDefault="00C016BA" w:rsidP="00257BEE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C016BA">
              <w:rPr>
                <w:rFonts w:ascii="Times New Roman" w:hAnsi="Times New Roman" w:cs="Times New Roman"/>
                <w:sz w:val="20"/>
                <w:szCs w:val="20"/>
              </w:rPr>
              <w:t xml:space="preserve">А. С. Пушкин – великий русский писатель. Биог </w:t>
            </w:r>
            <w:r w:rsidR="00257BEE" w:rsidRPr="00C016BA">
              <w:rPr>
                <w:rFonts w:ascii="Times New Roman" w:hAnsi="Times New Roman" w:cs="Times New Roman"/>
                <w:sz w:val="20"/>
                <w:szCs w:val="20"/>
              </w:rPr>
              <w:t xml:space="preserve">рафия и творчество </w:t>
            </w:r>
            <w:r w:rsidR="00257BEE" w:rsidRPr="00C016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(постановка учебной задачи)</w:t>
            </w:r>
            <w:r w:rsidR="00257BEE" w:rsidRPr="00C016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7BEE" w:rsidRPr="00C016BA" w:rsidRDefault="00257BEE" w:rsidP="00257BEE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r w:rsidRPr="00C01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81–85.</w:t>
            </w:r>
          </w:p>
          <w:p w:rsidR="00257BEE" w:rsidRPr="00C016BA" w:rsidRDefault="00257BEE" w:rsidP="00257BE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C01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РТ, с. 37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57BEE" w:rsidRPr="00C016BA" w:rsidRDefault="00C016BA" w:rsidP="00C016B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6BA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прогнозировать содержание раздела; осознавать сущность </w:t>
            </w:r>
            <w:r w:rsidRPr="00C016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значение русских народных и литературных сказок, рассказов и стихов великих классиков литературы, воспринимая их </w:t>
            </w:r>
            <w:r w:rsidR="00257BEE" w:rsidRPr="00C016BA">
              <w:rPr>
                <w:rFonts w:ascii="Times New Roman" w:hAnsi="Times New Roman" w:cs="Times New Roman"/>
                <w:sz w:val="20"/>
                <w:szCs w:val="20"/>
              </w:rPr>
              <w:t>как часть</w:t>
            </w:r>
            <w:r w:rsidRPr="00C016BA">
              <w:rPr>
                <w:rFonts w:ascii="Times New Roman" w:hAnsi="Times New Roman" w:cs="Times New Roman"/>
                <w:sz w:val="20"/>
                <w:szCs w:val="20"/>
              </w:rPr>
              <w:t xml:space="preserve"> русской национальной культуры; </w:t>
            </w:r>
            <w:r w:rsidR="00257BEE" w:rsidRPr="00C016BA">
              <w:rPr>
                <w:rFonts w:ascii="Times New Roman" w:hAnsi="Times New Roman" w:cs="Times New Roman"/>
                <w:sz w:val="20"/>
                <w:szCs w:val="20"/>
              </w:rPr>
              <w:t>пользоваться эле</w:t>
            </w:r>
            <w:r w:rsidRPr="00C016BA">
              <w:rPr>
                <w:rFonts w:ascii="Times New Roman" w:hAnsi="Times New Roman" w:cs="Times New Roman"/>
                <w:sz w:val="20"/>
                <w:szCs w:val="20"/>
              </w:rPr>
              <w:t xml:space="preserve">ментарными приемами убеждения, </w:t>
            </w:r>
            <w:r w:rsidR="00257BEE" w:rsidRPr="00C016BA">
              <w:rPr>
                <w:rFonts w:ascii="Times New Roman" w:hAnsi="Times New Roman" w:cs="Times New Roman"/>
                <w:sz w:val="20"/>
                <w:szCs w:val="20"/>
              </w:rPr>
              <w:t xml:space="preserve">мимикой и жестикуляцией; </w:t>
            </w:r>
            <w:r w:rsidRPr="00C016BA">
              <w:rPr>
                <w:rFonts w:ascii="Times New Roman" w:hAnsi="Times New Roman" w:cs="Times New Roman"/>
                <w:sz w:val="20"/>
                <w:szCs w:val="20"/>
              </w:rPr>
              <w:t>читать в соответствии с целью чтения (бегло, выразительно, по ролям, выразительно наизусть и пр.)</w:t>
            </w:r>
          </w:p>
        </w:tc>
      </w:tr>
      <w:tr w:rsidR="00257BEE" w:rsidTr="00881F0A">
        <w:trPr>
          <w:trHeight w:val="15"/>
          <w:jc w:val="center"/>
        </w:trPr>
        <w:tc>
          <w:tcPr>
            <w:tcW w:w="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BEE" w:rsidRDefault="00257BEE" w:rsidP="00DA3A8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BEE" w:rsidRDefault="00257BEE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BEE" w:rsidRDefault="00257BEE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BEE" w:rsidRDefault="00257BEE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BEE" w:rsidRDefault="00257BEE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451" w:rsidTr="00257BEE">
        <w:trPr>
          <w:trHeight w:val="1759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3451" w:rsidRPr="00257BEE" w:rsidRDefault="00FE3451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EE">
              <w:rPr>
                <w:rFonts w:ascii="Times New Roman" w:hAnsi="Times New Roman" w:cs="Times New Roman"/>
                <w:sz w:val="20"/>
                <w:szCs w:val="20"/>
              </w:rPr>
              <w:t>29–31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3451" w:rsidRPr="00257BEE" w:rsidRDefault="00FE3451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3451" w:rsidRPr="00257BEE" w:rsidRDefault="00FE3451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3451" w:rsidRPr="00257BEE" w:rsidRDefault="00FE3451">
            <w:pPr>
              <w:pStyle w:val="ParagraphStyle"/>
              <w:spacing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7BEE">
              <w:rPr>
                <w:rFonts w:ascii="Times New Roman" w:hAnsi="Times New Roman" w:cs="Times New Roman"/>
                <w:sz w:val="20"/>
                <w:szCs w:val="20"/>
              </w:rPr>
              <w:t xml:space="preserve">А. С. Пушкин. Лирические стихотворения </w:t>
            </w:r>
            <w:r w:rsidRPr="00257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материала).</w:t>
            </w:r>
          </w:p>
          <w:p w:rsidR="00FE3451" w:rsidRPr="00257BEE" w:rsidRDefault="00FE3451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r w:rsidRPr="0025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с. 85–87; 88–89; </w:t>
            </w:r>
            <w:r w:rsidRPr="0025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90–91.</w:t>
            </w:r>
          </w:p>
          <w:p w:rsidR="00FE3451" w:rsidRPr="00257BEE" w:rsidRDefault="00FE3451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РТ, с. 38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7BEE" w:rsidRPr="00257BEE" w:rsidRDefault="00FE3451" w:rsidP="00257BEE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7BE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 необходимой информации в книге; ориентироваться в учебной и художественной книге; выполнять самостоятельный и целенаправленный выбор книги на основе алфавитного и тематического каталога; осуществлять поиск необходимой информации в произведении живописи (тема, главная мысль, композиция); </w:t>
            </w:r>
            <w:r w:rsidR="00257BEE" w:rsidRPr="00257BEE">
              <w:rPr>
                <w:rFonts w:ascii="Times New Roman" w:hAnsi="Times New Roman" w:cs="Times New Roman"/>
                <w:sz w:val="20"/>
                <w:szCs w:val="20"/>
              </w:rPr>
              <w:t>читать в соответствии с целью чтения (бегло, выразительно, по ролям, выразительно наизусть и пр.)</w:t>
            </w:r>
          </w:p>
          <w:p w:rsidR="00FE3451" w:rsidRPr="00257BEE" w:rsidRDefault="00FE3451" w:rsidP="00930E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451" w:rsidTr="00936C5C">
        <w:trPr>
          <w:trHeight w:val="15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451" w:rsidRPr="00257BEE" w:rsidRDefault="00FE34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EE">
              <w:rPr>
                <w:rFonts w:ascii="Times New Roman" w:hAnsi="Times New Roman" w:cs="Times New Roman"/>
                <w:sz w:val="20"/>
                <w:szCs w:val="20"/>
              </w:rPr>
              <w:t>32–33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451" w:rsidRPr="00257BEE" w:rsidRDefault="00FE3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451" w:rsidRPr="00257BEE" w:rsidRDefault="00FE3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451" w:rsidRPr="00257BEE" w:rsidRDefault="00257BE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7BEE">
              <w:rPr>
                <w:rFonts w:ascii="Times New Roman" w:hAnsi="Times New Roman" w:cs="Times New Roman"/>
                <w:sz w:val="20"/>
                <w:szCs w:val="20"/>
              </w:rPr>
              <w:t xml:space="preserve">Сходство  русской </w:t>
            </w:r>
            <w:r w:rsidRPr="00257BEE">
              <w:rPr>
                <w:rFonts w:ascii="Times New Roman" w:hAnsi="Times New Roman" w:cs="Times New Roman"/>
                <w:sz w:val="20"/>
                <w:szCs w:val="20"/>
              </w:rPr>
              <w:br/>
              <w:t>народной сказки и 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торской сказки</w:t>
            </w:r>
            <w:r w:rsidR="00FE3451" w:rsidRPr="00257BEE">
              <w:rPr>
                <w:rFonts w:ascii="Times New Roman" w:hAnsi="Times New Roman" w:cs="Times New Roman"/>
                <w:sz w:val="20"/>
                <w:szCs w:val="20"/>
              </w:rPr>
              <w:t xml:space="preserve">А. С. Пушкина «Сказка о царе Салтане…». Тема сказки. События сказочного текста </w:t>
            </w:r>
            <w:r w:rsidR="00FE3451" w:rsidRPr="00257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задач).</w:t>
            </w:r>
          </w:p>
          <w:p w:rsidR="00FE3451" w:rsidRPr="00257BEE" w:rsidRDefault="00FE345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r w:rsidRPr="0025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92–100.</w:t>
            </w:r>
          </w:p>
          <w:p w:rsidR="00FE3451" w:rsidRPr="00257BEE" w:rsidRDefault="00FE34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РТ, с. 38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BEE" w:rsidRPr="00257BEE" w:rsidRDefault="00FE3451" w:rsidP="00257BEE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7BEE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="00257BEE" w:rsidRPr="00257BEE">
              <w:rPr>
                <w:rFonts w:ascii="Times New Roman" w:hAnsi="Times New Roman" w:cs="Times New Roman"/>
                <w:sz w:val="20"/>
                <w:szCs w:val="20"/>
              </w:rPr>
              <w:t>иентироваться в ху</w:t>
            </w:r>
            <w:r w:rsidRPr="00257BEE">
              <w:rPr>
                <w:rFonts w:ascii="Times New Roman" w:hAnsi="Times New Roman" w:cs="Times New Roman"/>
                <w:sz w:val="20"/>
                <w:szCs w:val="20"/>
              </w:rPr>
              <w:t>дожественной книге; самостоятельно и целенаправленно выбирать книги</w:t>
            </w:r>
            <w:r w:rsidR="00257BEE" w:rsidRPr="00257BE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257BEE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тему, цели и задачи урока, </w:t>
            </w:r>
            <w:r w:rsidR="00257BEE" w:rsidRPr="00257BEE">
              <w:rPr>
                <w:rFonts w:ascii="Times New Roman" w:hAnsi="Times New Roman" w:cs="Times New Roman"/>
                <w:sz w:val="20"/>
                <w:szCs w:val="20"/>
              </w:rPr>
              <w:t>читать в соответствии с целью чтения (бегло, выразительно, по ролям, выразительно наизусть и пр.)</w:t>
            </w:r>
          </w:p>
          <w:p w:rsidR="00257BEE" w:rsidRPr="00257BEE" w:rsidRDefault="00257BEE" w:rsidP="00257B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451" w:rsidRPr="00257BEE" w:rsidRDefault="00FE34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BA" w:rsidTr="00936C5C">
        <w:trPr>
          <w:trHeight w:val="15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C016BA" w:rsidRDefault="00C016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C016BA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C016BA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C016BA" w:rsidRDefault="00C016BA" w:rsidP="00C016BA">
            <w:pPr>
              <w:spacing w:line="252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16BA">
              <w:rPr>
                <w:rFonts w:ascii="Times New Roman" w:hAnsi="Times New Roman"/>
                <w:sz w:val="20"/>
                <w:szCs w:val="20"/>
              </w:rPr>
              <w:t xml:space="preserve">А. Пушкин «Сказка о царе Салтане…». Сравнение </w:t>
            </w:r>
            <w:r w:rsidRPr="00C016B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народной </w:t>
            </w:r>
            <w:r w:rsidRPr="00C016B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 xml:space="preserve">и литературной сказки </w:t>
            </w:r>
            <w:r w:rsidRPr="00C016B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>(решение частных задач).</w:t>
            </w:r>
            <w:r w:rsidRPr="00C016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           </w:t>
            </w:r>
            <w:r w:rsidRPr="00C016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Учебник, </w:t>
            </w:r>
            <w:r w:rsidRPr="00C016B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с. 100–128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C016BA" w:rsidRDefault="00C016BA" w:rsidP="00C016B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C016BA">
              <w:rPr>
                <w:rFonts w:ascii="Times New Roman" w:hAnsi="Times New Roman"/>
                <w:sz w:val="20"/>
                <w:szCs w:val="20"/>
                <w:lang w:val="x-none"/>
              </w:rPr>
              <w:t>сравнивать литературное произведение или эпизод из него с фрагментом музыкального произведения, репродукцией картины художника</w:t>
            </w:r>
            <w:r w:rsidRPr="00C016B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C82292">
              <w:rPr>
                <w:rFonts w:ascii="Times New Roman" w:hAnsi="Times New Roman"/>
                <w:sz w:val="20"/>
                <w:szCs w:val="20"/>
              </w:rPr>
              <w:t xml:space="preserve">читать в соответствии </w:t>
            </w:r>
            <w:r w:rsidRPr="00C016BA">
              <w:rPr>
                <w:rFonts w:ascii="Times New Roman" w:hAnsi="Times New Roman"/>
                <w:sz w:val="20"/>
                <w:szCs w:val="20"/>
              </w:rPr>
              <w:t>с целью чтения (бегло, выразительно, по</w:t>
            </w:r>
            <w:r w:rsidRPr="00C016BA">
              <w:rPr>
                <w:rFonts w:ascii="Times New Roman" w:hAnsi="Times New Roman"/>
                <w:sz w:val="20"/>
                <w:szCs w:val="20"/>
                <w:lang w:val="x-none"/>
              </w:rPr>
              <w:t>ролям, выразительно наизусть и пр.)</w:t>
            </w:r>
          </w:p>
          <w:p w:rsidR="00C016BA" w:rsidRPr="00C016BA" w:rsidRDefault="00C016BA" w:rsidP="00C016B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BA" w:rsidTr="00936C5C">
        <w:trPr>
          <w:trHeight w:val="15"/>
          <w:jc w:val="center"/>
        </w:trPr>
        <w:tc>
          <w:tcPr>
            <w:tcW w:w="7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C82292" w:rsidRDefault="00C016BA" w:rsidP="00DA3A89">
            <w:pPr>
              <w:rPr>
                <w:rFonts w:ascii="Times New Roman" w:hAnsi="Times New Roman"/>
                <w:sz w:val="20"/>
                <w:szCs w:val="20"/>
              </w:rPr>
            </w:pPr>
            <w:r w:rsidRPr="00C8229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</w:t>
            </w:r>
            <w:r w:rsidRPr="00C82292">
              <w:rPr>
                <w:rFonts w:ascii="Times New Roman" w:hAnsi="Times New Roman"/>
                <w:iCs/>
                <w:sz w:val="20"/>
                <w:szCs w:val="20"/>
              </w:rPr>
              <w:t>35</w:t>
            </w:r>
            <w:r w:rsidRPr="00C82292">
              <w:rPr>
                <w:rFonts w:ascii="Times New Roman" w:hAnsi="Times New Roman"/>
                <w:iCs/>
                <w:sz w:val="20"/>
                <w:szCs w:val="20"/>
              </w:rPr>
              <w:br w:type="page"/>
            </w:r>
            <w:r w:rsidRPr="00C822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C82292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C82292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C016BA" w:rsidRDefault="00C016BA" w:rsidP="00C016B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  <w:r w:rsidRPr="00C016B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А. Пушкин «Сказка о царе Салтане…». Особенности волшебной сказки </w:t>
            </w:r>
            <w:r w:rsidRPr="00C016B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>(решение частных задач).</w:t>
            </w:r>
          </w:p>
          <w:p w:rsidR="00C016BA" w:rsidRPr="00C82292" w:rsidRDefault="00C016BA" w:rsidP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r w:rsidRPr="00C8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128–129</w:t>
            </w:r>
          </w:p>
        </w:tc>
        <w:tc>
          <w:tcPr>
            <w:tcW w:w="62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92" w:rsidRPr="00C82292" w:rsidRDefault="00C016BA" w:rsidP="00C8229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C822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2292">
              <w:rPr>
                <w:rFonts w:ascii="Times New Roman" w:hAnsi="Times New Roman"/>
                <w:sz w:val="20"/>
                <w:szCs w:val="20"/>
                <w:lang w:val="x-none"/>
              </w:rPr>
              <w:t>замечать в литературных текстах сравнения и эпитеты, анализировать их назначение в тексте,</w:t>
            </w:r>
            <w:r w:rsidR="00C82292" w:rsidRPr="00C82292">
              <w:rPr>
                <w:rFonts w:ascii="Times New Roman" w:hAnsi="Times New Roman"/>
                <w:sz w:val="20"/>
                <w:szCs w:val="20"/>
              </w:rPr>
              <w:t xml:space="preserve"> различать народную и литературную сказки, находить в тексте доказательства их различия и сходства; </w:t>
            </w:r>
            <w:r w:rsidRPr="00C82292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="00C82292" w:rsidRPr="00C82292">
              <w:rPr>
                <w:rFonts w:ascii="Times New Roman" w:hAnsi="Times New Roman"/>
                <w:sz w:val="20"/>
                <w:szCs w:val="20"/>
              </w:rPr>
              <w:t>читать в соответствии с целью чтения (бегло, выразительно, по</w:t>
            </w:r>
            <w:r w:rsidR="00C82292" w:rsidRPr="00C82292">
              <w:rPr>
                <w:rFonts w:ascii="Times New Roman" w:hAnsi="Times New Roman"/>
                <w:sz w:val="20"/>
                <w:szCs w:val="20"/>
                <w:lang w:val="x-none"/>
              </w:rPr>
              <w:t>ролям, выразительно наизусть и пр.)</w:t>
            </w:r>
          </w:p>
          <w:p w:rsidR="00C016BA" w:rsidRPr="00C82292" w:rsidRDefault="00C016BA" w:rsidP="00C016BA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6BA" w:rsidTr="00C82292">
        <w:trPr>
          <w:trHeight w:val="1716"/>
          <w:jc w:val="center"/>
        </w:trPr>
        <w:tc>
          <w:tcPr>
            <w:tcW w:w="7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C82292" w:rsidRDefault="00C016BA" w:rsidP="00C8229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82292">
              <w:rPr>
                <w:rFonts w:ascii="Times New Roman" w:hAnsi="Times New Roman"/>
                <w:iCs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C82292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C82292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C82292" w:rsidRDefault="00C82292" w:rsidP="00C82292">
            <w:pPr>
              <w:spacing w:line="252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  <w:r w:rsidRPr="00C82292">
              <w:rPr>
                <w:rFonts w:ascii="Times New Roman" w:hAnsi="Times New Roman"/>
                <w:sz w:val="20"/>
                <w:szCs w:val="20"/>
              </w:rPr>
              <w:t>И. А. Крылов. Биог</w:t>
            </w:r>
            <w:r w:rsidRPr="00C82292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рафия и творчество </w:t>
            </w:r>
            <w:r w:rsidRPr="00C82292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>(постановка учебной задачи).</w:t>
            </w:r>
            <w:r w:rsidRPr="00C8229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          </w:t>
            </w:r>
            <w:r w:rsidRPr="00C82292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Учебник, </w:t>
            </w:r>
            <w:r w:rsidRPr="00C82292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br/>
              <w:t>с. 130–133.</w:t>
            </w:r>
            <w:r w:rsidRPr="00C822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РТ, с. 39</w:t>
            </w:r>
          </w:p>
        </w:tc>
        <w:tc>
          <w:tcPr>
            <w:tcW w:w="62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C82292" w:rsidRDefault="00C82292" w:rsidP="00C82292">
            <w:pPr>
              <w:spacing w:line="252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C82292">
              <w:rPr>
                <w:rFonts w:ascii="Times New Roman" w:hAnsi="Times New Roman"/>
                <w:sz w:val="20"/>
                <w:szCs w:val="20"/>
              </w:rPr>
              <w:t>принимать участие в дискуссиях, задавать вопросы собеседникам, отвечать на их вопросы; называть некоторые</w:t>
            </w:r>
            <w:r w:rsidRPr="00C82292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изученные ранее особенности басенного жанра; воспроизводить наизусть строки из ранее изученных басен; осмыслять специфику рассказа </w:t>
            </w:r>
            <w:r w:rsidRPr="00C82292">
              <w:rPr>
                <w:rFonts w:ascii="Times New Roman" w:hAnsi="Times New Roman"/>
                <w:sz w:val="20"/>
                <w:szCs w:val="20"/>
              </w:rPr>
              <w:t>и басни; читать вслух бегло, осознанно, без искажений, выразительно, передавая свое отношение к прочитанному</w:t>
            </w:r>
          </w:p>
        </w:tc>
      </w:tr>
      <w:tr w:rsidR="00C016BA" w:rsidTr="00936C5C">
        <w:trPr>
          <w:trHeight w:val="15"/>
          <w:jc w:val="center"/>
        </w:trPr>
        <w:tc>
          <w:tcPr>
            <w:tcW w:w="7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257BEE" w:rsidRDefault="00C016BA" w:rsidP="00AD287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EE">
              <w:rPr>
                <w:rFonts w:ascii="Times New Roman" w:hAnsi="Times New Roman" w:cs="Times New Roman"/>
                <w:sz w:val="20"/>
                <w:szCs w:val="20"/>
              </w:rPr>
              <w:t>37–38</w:t>
            </w:r>
          </w:p>
          <w:p w:rsidR="00C016BA" w:rsidRPr="00257BEE" w:rsidRDefault="00C016BA" w:rsidP="00AD287E">
            <w:pPr>
              <w:rPr>
                <w:rFonts w:ascii="Times New Roman" w:hAnsi="Times New Roman"/>
                <w:sz w:val="20"/>
                <w:szCs w:val="20"/>
              </w:rPr>
            </w:pPr>
            <w:r w:rsidRPr="00257BEE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257B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257BEE" w:rsidRDefault="00C016BA" w:rsidP="00AD28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257BEE" w:rsidRDefault="00C016BA" w:rsidP="00AD28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257BEE" w:rsidRDefault="00C016BA" w:rsidP="00AD28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7BEE">
              <w:rPr>
                <w:rFonts w:ascii="Times New Roman" w:hAnsi="Times New Roman" w:cs="Times New Roman"/>
                <w:sz w:val="20"/>
                <w:szCs w:val="20"/>
              </w:rPr>
              <w:t xml:space="preserve">Басни И. А. Крылова </w:t>
            </w:r>
            <w:r w:rsidRPr="00257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257B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16BA" w:rsidRPr="00257BEE" w:rsidRDefault="00C016BA" w:rsidP="00AD287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r w:rsidRPr="0025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134–135</w:t>
            </w:r>
          </w:p>
        </w:tc>
        <w:tc>
          <w:tcPr>
            <w:tcW w:w="62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257BEE" w:rsidRDefault="00C016BA" w:rsidP="00257BEE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7BEE">
              <w:rPr>
                <w:rFonts w:ascii="Times New Roman" w:hAnsi="Times New Roman" w:cs="Times New Roman"/>
                <w:sz w:val="20"/>
                <w:szCs w:val="20"/>
              </w:rPr>
              <w:t>работать с текстом (осмысление структурных особенностей басни; характеристика героев басни; понимание нравоучения); осуществлять поиск необходимой информации в книге, уметь ориентироваться в учебной и художественной книге; читать в соответствии с целью чтения (бегло, выразительно, по ролям, выразительно наизусть и пр.)</w:t>
            </w:r>
          </w:p>
          <w:p w:rsidR="00C016BA" w:rsidRPr="00257BEE" w:rsidRDefault="00C016BA" w:rsidP="00257B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BA" w:rsidRPr="00257BEE" w:rsidRDefault="00C016BA" w:rsidP="00AD28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BA" w:rsidTr="00936C5C">
        <w:trPr>
          <w:trHeight w:val="15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62A19" w:rsidRDefault="00C016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19">
              <w:rPr>
                <w:rFonts w:ascii="Times New Roman" w:hAnsi="Times New Roman" w:cs="Times New Roman"/>
                <w:sz w:val="20"/>
                <w:szCs w:val="20"/>
              </w:rPr>
              <w:t>39–40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62A19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62A19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62A19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A19">
              <w:rPr>
                <w:rFonts w:ascii="Times New Roman" w:hAnsi="Times New Roman" w:cs="Times New Roman"/>
                <w:sz w:val="20"/>
                <w:szCs w:val="20"/>
              </w:rPr>
              <w:t xml:space="preserve">Инсценирование басни И. А. Крылова </w:t>
            </w:r>
          </w:p>
          <w:p w:rsidR="00C016BA" w:rsidRPr="00462A19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A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462A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16BA" w:rsidRPr="00462A19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r w:rsidRPr="00462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136–139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62A19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A19">
              <w:rPr>
                <w:rFonts w:ascii="Times New Roman" w:hAnsi="Times New Roman" w:cs="Times New Roman"/>
                <w:sz w:val="20"/>
                <w:szCs w:val="20"/>
              </w:rPr>
              <w:t>сравнивать и сопоставлять произведения между собой, называя общее и различное в них (басню и рассказ).</w:t>
            </w:r>
          </w:p>
          <w:p w:rsidR="00C016BA" w:rsidRPr="00462A19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A19">
              <w:rPr>
                <w:rFonts w:ascii="Times New Roman" w:hAnsi="Times New Roman" w:cs="Times New Roman"/>
                <w:sz w:val="20"/>
                <w:szCs w:val="20"/>
              </w:rPr>
              <w:t>Находить нужную информацию в беседе со взрослыми, в учебных книгах, словарях, справочниках, энциклопедиях для детей, через сеть Интернет, периодику и СМИ</w:t>
            </w:r>
          </w:p>
        </w:tc>
      </w:tr>
      <w:tr w:rsidR="00C016BA" w:rsidTr="00936C5C">
        <w:trPr>
          <w:trHeight w:val="15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62A19" w:rsidRDefault="00C016BA" w:rsidP="00AD287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1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62A19" w:rsidRDefault="00C016BA" w:rsidP="00AD28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62A19" w:rsidRDefault="00C016BA" w:rsidP="00AD28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62A19" w:rsidRDefault="00C016BA" w:rsidP="00AD28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A19">
              <w:rPr>
                <w:rFonts w:ascii="Times New Roman" w:hAnsi="Times New Roman" w:cs="Times New Roman"/>
                <w:sz w:val="20"/>
                <w:szCs w:val="20"/>
              </w:rPr>
              <w:t xml:space="preserve">М. Ю. Лермонтов – выдающийся русский поэт. Биография </w:t>
            </w:r>
            <w:r w:rsidRPr="00462A1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творчество </w:t>
            </w:r>
            <w:r w:rsidRPr="00462A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(постановка учебной задачи)</w:t>
            </w:r>
            <w:r w:rsidRPr="00462A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16BA" w:rsidRPr="00462A19" w:rsidRDefault="00C016BA" w:rsidP="00AD28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r w:rsidRPr="00462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140–143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62A19" w:rsidRDefault="00C016BA" w:rsidP="00462A19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A19">
              <w:rPr>
                <w:rFonts w:ascii="Times New Roman" w:hAnsi="Times New Roman" w:cs="Times New Roman"/>
                <w:sz w:val="20"/>
                <w:szCs w:val="20"/>
              </w:rPr>
              <w:t>осознавать сущность и значение произведений М. Ю. Лермонтова, классика русской литературы, воспринимая их как часть русской национальной культуры.  Готовить небольшую презентацию по теме урока (6–7 слайдов), обращаясь за помощью к взрослым только в случае затруднений; читать в соответствии с целью чтения (бегло, выразительно, по ролям, выразительно наизусть и пр.)</w:t>
            </w:r>
          </w:p>
          <w:p w:rsidR="00C016BA" w:rsidRPr="00462A19" w:rsidRDefault="00C016BA" w:rsidP="00462A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BA" w:rsidRPr="00462A19" w:rsidRDefault="00C016BA" w:rsidP="00462A19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BA" w:rsidTr="00936C5C">
        <w:trPr>
          <w:trHeight w:val="15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62A19" w:rsidRDefault="00C016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1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62A19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62A19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62A19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Лермонтов. Лирические стихотворения </w:t>
            </w:r>
            <w:r w:rsidRPr="00462A1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(освоение нового материала)</w:t>
            </w:r>
            <w:r w:rsidRPr="00462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016BA" w:rsidRPr="00462A19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Учебник,</w:t>
            </w:r>
            <w:r w:rsidRPr="00462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144–147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62A19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A19">
              <w:rPr>
                <w:rFonts w:ascii="Times New Roman" w:hAnsi="Times New Roman" w:cs="Times New Roman"/>
                <w:sz w:val="20"/>
                <w:szCs w:val="20"/>
              </w:rPr>
              <w:t>замечать в литературных текстах сравнения и эпитеты, анализировать их назначение в тексте; читать в соответствии с целью чтения (бегло, выразительно, по ролям, выразительно наизусть и пр.); строить диалог в паре или группе, задавать вопросы и отвечать на них</w:t>
            </w:r>
          </w:p>
        </w:tc>
      </w:tr>
      <w:tr w:rsidR="00C016BA" w:rsidTr="00936C5C">
        <w:trPr>
          <w:trHeight w:val="15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62A19" w:rsidRDefault="00C016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1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62A19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62A19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62A19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A19">
              <w:rPr>
                <w:rFonts w:ascii="Times New Roman" w:hAnsi="Times New Roman" w:cs="Times New Roman"/>
                <w:sz w:val="20"/>
                <w:szCs w:val="20"/>
              </w:rPr>
              <w:t xml:space="preserve">М. Лермонтов. Лирические стихотворения </w:t>
            </w:r>
            <w:r w:rsidRPr="00462A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462A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16BA" w:rsidRPr="00462A19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r w:rsidRPr="00462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146–147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62A19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A19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деятельности.; отбирать </w:t>
            </w:r>
            <w:r w:rsidRPr="00462A19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аргументы и факты для доказательства своей точки зрения; </w:t>
            </w:r>
            <w:r w:rsidRPr="00462A19">
              <w:rPr>
                <w:rFonts w:ascii="Times New Roman" w:hAnsi="Times New Roman" w:cs="Times New Roman"/>
                <w:sz w:val="20"/>
                <w:szCs w:val="20"/>
              </w:rPr>
              <w:t>читать в соответствии с целью чтения (бегло, выразительно, по ролям, выразительно наизусть и пр.)</w:t>
            </w:r>
          </w:p>
        </w:tc>
      </w:tr>
      <w:tr w:rsidR="00C016BA" w:rsidTr="00936C5C">
        <w:trPr>
          <w:trHeight w:val="210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62A19" w:rsidRDefault="00C016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462A19"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62A19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62A19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62A19" w:rsidRDefault="00C016B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462A19">
              <w:rPr>
                <w:rFonts w:ascii="Times New Roman" w:hAnsi="Times New Roman" w:cs="Times New Roman"/>
                <w:sz w:val="20"/>
                <w:szCs w:val="20"/>
              </w:rPr>
              <w:t xml:space="preserve">Детство Л. Н. Толстого (из воспоминаний писателя) </w:t>
            </w:r>
            <w:r w:rsidRPr="00462A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2A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(постановка учебной задачи)</w:t>
            </w:r>
            <w:r w:rsidRPr="00462A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16BA" w:rsidRPr="00462A19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r w:rsidRPr="00462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148–151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62A19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A19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обобщения. Находить нужную информацию в беседе со взрослыми, в учебных книгах, словарях, справочниках, энциклопедиях для детей; читать в соответствии с целью чтения (бегло, выразительно, по ролям, выразительно наизусть </w:t>
            </w:r>
            <w:r w:rsidRPr="00462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пр.)</w:t>
            </w:r>
          </w:p>
        </w:tc>
      </w:tr>
      <w:tr w:rsidR="00C016BA" w:rsidTr="00462A19">
        <w:trPr>
          <w:trHeight w:val="2049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16BA" w:rsidRPr="00462A19" w:rsidRDefault="00C016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45–46</w:t>
            </w:r>
          </w:p>
          <w:p w:rsidR="00C016BA" w:rsidRPr="00462A19" w:rsidRDefault="00C016BA" w:rsidP="00DA3A89">
            <w:pPr>
              <w:rPr>
                <w:rFonts w:ascii="Times New Roman" w:hAnsi="Times New Roman"/>
                <w:sz w:val="20"/>
                <w:szCs w:val="20"/>
              </w:rPr>
            </w:pPr>
            <w:r w:rsidRPr="00462A19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462A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16BA" w:rsidRPr="00462A19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16BA" w:rsidRPr="00462A19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16BA" w:rsidRPr="00462A19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A19">
              <w:rPr>
                <w:rFonts w:ascii="Times New Roman" w:hAnsi="Times New Roman" w:cs="Times New Roman"/>
                <w:sz w:val="20"/>
                <w:szCs w:val="20"/>
              </w:rPr>
              <w:t xml:space="preserve">Л. Толстой «Акула» </w:t>
            </w:r>
            <w:r w:rsidRPr="00462A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462A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16BA" w:rsidRPr="00462A19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r w:rsidRPr="00462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152–155.</w:t>
            </w:r>
          </w:p>
          <w:p w:rsidR="00C016BA" w:rsidRPr="00462A19" w:rsidRDefault="00C016BA" w:rsidP="00D221D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РТ, с. 40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16BA" w:rsidRPr="00462A19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A19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текстом: осмысление структурных особенностей рассказа, характеристика героев, понимание главной мысли, поиск необходимой информации в книге; уметь ориентироваться в учебной и художественной книге; самостоятельно и целенаправленно выбирать книги на основе </w:t>
            </w:r>
            <w:r w:rsidRPr="00462A19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заданного</w:t>
            </w:r>
            <w:r w:rsidRPr="00462A1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материала; читать в соответствии с целью чтения (бегло, выразительно, по ролям, выразительно наизусть и пр.)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016BA" w:rsidRPr="009941F6" w:rsidRDefault="00C016BA" w:rsidP="00EF255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F6">
              <w:rPr>
                <w:rFonts w:ascii="Times New Roman" w:hAnsi="Times New Roman" w:cs="Times New Roman"/>
                <w:sz w:val="20"/>
                <w:szCs w:val="20"/>
              </w:rPr>
              <w:t>подробно пересказывать прочитанное; определять главную мысль.</w:t>
            </w:r>
          </w:p>
          <w:p w:rsidR="00C016BA" w:rsidRPr="00462A19" w:rsidRDefault="00C016BA" w:rsidP="002338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BA" w:rsidTr="00936C5C">
        <w:trPr>
          <w:trHeight w:val="15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62A19" w:rsidRDefault="00C01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1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62A19" w:rsidRDefault="00C016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62A19" w:rsidRDefault="00C016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62A19" w:rsidRDefault="00C016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A19">
              <w:rPr>
                <w:rFonts w:ascii="Times New Roman" w:hAnsi="Times New Roman" w:cs="Times New Roman"/>
                <w:sz w:val="20"/>
                <w:szCs w:val="20"/>
              </w:rPr>
              <w:t xml:space="preserve">Л. Толстой «Прыжок» </w:t>
            </w:r>
            <w:r w:rsidRPr="00462A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462A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16BA" w:rsidRPr="00462A19" w:rsidRDefault="00C016B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r w:rsidRPr="00462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156–159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9941F6" w:rsidRDefault="00C016BA" w:rsidP="00EF255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A19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деятельности; читать в соответствии </w:t>
            </w:r>
            <w:r w:rsidRPr="00462A19">
              <w:rPr>
                <w:rFonts w:ascii="Times New Roman" w:hAnsi="Times New Roman" w:cs="Times New Roman"/>
                <w:sz w:val="20"/>
                <w:szCs w:val="20"/>
              </w:rPr>
              <w:br/>
              <w:t>с целью чтения (бегло, выразительно, по ролям, выразительно наизусть и пр.); выстраивать иерархию нравственных категорий, приемлемых или неприемлемых для оценки событий, описываемых в произведении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941F6">
              <w:rPr>
                <w:rFonts w:ascii="Times New Roman" w:hAnsi="Times New Roman" w:cs="Times New Roman"/>
                <w:sz w:val="20"/>
                <w:szCs w:val="20"/>
              </w:rPr>
              <w:t>подробно пересказывать прочитанное; определять главную мысль.</w:t>
            </w:r>
          </w:p>
          <w:p w:rsidR="00C016BA" w:rsidRPr="00462A19" w:rsidRDefault="00C016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BA" w:rsidTr="00936C5C">
        <w:trPr>
          <w:trHeight w:val="15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62A19" w:rsidRDefault="00C016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462A19">
              <w:rPr>
                <w:rFonts w:ascii="Times New Roman" w:hAnsi="Times New Roman" w:cs="Times New Roman"/>
                <w:sz w:val="20"/>
                <w:szCs w:val="20"/>
              </w:rPr>
              <w:t xml:space="preserve"> 48–49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62A19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62A19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62A19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A19">
              <w:rPr>
                <w:rFonts w:ascii="Times New Roman" w:hAnsi="Times New Roman" w:cs="Times New Roman"/>
                <w:sz w:val="20"/>
                <w:szCs w:val="20"/>
              </w:rPr>
              <w:t xml:space="preserve">Л. Толстой «Лев и собачка» </w:t>
            </w:r>
            <w:r w:rsidRPr="00462A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462A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16BA" w:rsidRPr="00462A19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Учебник,</w:t>
            </w:r>
            <w:r w:rsidRPr="00462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160–162.</w:t>
            </w:r>
          </w:p>
          <w:p w:rsidR="00C016BA" w:rsidRPr="00462A19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РТ, с. 40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62A19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A19">
              <w:rPr>
                <w:rFonts w:ascii="Times New Roman" w:hAnsi="Times New Roman" w:cs="Times New Roman"/>
                <w:sz w:val="20"/>
                <w:szCs w:val="20"/>
              </w:rPr>
              <w:t>сравнивать мотивы поступков героев литературного произведения, выявлять особенности их поведения в зависимости от мотива; читать в соответствии с целью чтения (бегло, выразительно, по ролям, выразительно наизусть и пр.)</w:t>
            </w:r>
          </w:p>
          <w:p w:rsidR="00C016BA" w:rsidRPr="00462A19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BA" w:rsidTr="00936C5C">
        <w:trPr>
          <w:trHeight w:val="15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266455" w:rsidRDefault="00C016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45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266455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266455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266455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455">
              <w:rPr>
                <w:rFonts w:ascii="Times New Roman" w:hAnsi="Times New Roman" w:cs="Times New Roman"/>
                <w:sz w:val="20"/>
                <w:szCs w:val="20"/>
              </w:rPr>
              <w:t xml:space="preserve">Л. Толстой «Какая бывает роса на траве», «Куда девается вода </w:t>
            </w:r>
            <w:r w:rsidRPr="0026645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 </w:t>
            </w:r>
            <w:r w:rsidRPr="00266455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моря?</w:t>
            </w:r>
            <w:r w:rsidRPr="002664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016BA" w:rsidRPr="00266455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4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2664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16BA" w:rsidRPr="00266455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r w:rsidRPr="00266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162–163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266455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455">
              <w:rPr>
                <w:rFonts w:ascii="Times New Roman" w:hAnsi="Times New Roman" w:cs="Times New Roman"/>
                <w:sz w:val="20"/>
                <w:szCs w:val="20"/>
              </w:rPr>
              <w:t>сопоставлять и сравнивать тексты разных типов и стилей, на основе сопоставления составлять таблицу и делать обобщения по ней; составлять модели текстов и сравнивать их между собой; выделять в тексте-описании и тексте-рассуждении необходимую информацию с целью осмысления их специфических особенностей; читать в соответствии с целью чтения.</w:t>
            </w:r>
          </w:p>
          <w:p w:rsidR="00C016BA" w:rsidRPr="00266455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BA" w:rsidTr="00936C5C">
        <w:trPr>
          <w:trHeight w:val="15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266455" w:rsidRDefault="00C016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45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266455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266455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266455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66455">
              <w:rPr>
                <w:rFonts w:ascii="Times New Roman" w:hAnsi="Times New Roman" w:cs="Times New Roman"/>
                <w:sz w:val="20"/>
                <w:szCs w:val="20"/>
              </w:rPr>
              <w:t xml:space="preserve">Подробный и выборочный пересказ. Проверка </w:t>
            </w:r>
            <w:r w:rsidRPr="0026645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оценка достижений </w:t>
            </w:r>
            <w:r w:rsidRPr="002664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(систематизация знаний)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266455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455">
              <w:rPr>
                <w:rFonts w:ascii="Times New Roman" w:hAnsi="Times New Roman" w:cs="Times New Roman"/>
                <w:sz w:val="20"/>
                <w:szCs w:val="20"/>
              </w:rPr>
              <w:t>проявлять творческие способности при составлении рассказов.</w:t>
            </w:r>
          </w:p>
          <w:p w:rsidR="00C016BA" w:rsidRPr="00266455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455">
              <w:rPr>
                <w:rFonts w:ascii="Times New Roman" w:hAnsi="Times New Roman" w:cs="Times New Roman"/>
                <w:sz w:val="20"/>
                <w:szCs w:val="20"/>
              </w:rPr>
              <w:t xml:space="preserve">Читать в соответствии с целью чтения (бегло, выразительно, </w:t>
            </w:r>
            <w:r w:rsidRPr="00266455">
              <w:rPr>
                <w:rFonts w:ascii="Times New Roman" w:hAnsi="Times New Roman" w:cs="Times New Roman"/>
                <w:sz w:val="20"/>
                <w:szCs w:val="20"/>
              </w:rPr>
              <w:br/>
              <w:t>по ролям, выразительно наизусть и пр.).</w:t>
            </w:r>
          </w:p>
          <w:p w:rsidR="00C016BA" w:rsidRPr="00266455" w:rsidRDefault="00C016BA" w:rsidP="0026645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455">
              <w:rPr>
                <w:rFonts w:ascii="Times New Roman" w:hAnsi="Times New Roman" w:cs="Times New Roman"/>
                <w:sz w:val="20"/>
                <w:szCs w:val="20"/>
              </w:rPr>
              <w:t>Строить диалог в паре или группе, задавать вопросы на осмысление нравственной проблемы; отбирать аргументы и факты для доказательства своей точки зрения</w:t>
            </w:r>
          </w:p>
        </w:tc>
      </w:tr>
      <w:tr w:rsidR="00C016BA" w:rsidTr="00C82292">
        <w:trPr>
          <w:trHeight w:val="2226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266455" w:rsidRDefault="00C016BA" w:rsidP="00AD287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45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C016BA" w:rsidRPr="00266455" w:rsidRDefault="00C016BA" w:rsidP="00AD287E">
            <w:pPr>
              <w:rPr>
                <w:rFonts w:ascii="Times New Roman" w:hAnsi="Times New Roman"/>
                <w:sz w:val="20"/>
                <w:szCs w:val="20"/>
              </w:rPr>
            </w:pPr>
            <w:r w:rsidRPr="00266455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266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266455" w:rsidRDefault="00C016BA" w:rsidP="00AD28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266455" w:rsidRDefault="00C016BA" w:rsidP="00AD28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266455" w:rsidRDefault="00C016BA" w:rsidP="00AD28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Внеклассное  чтение.</w:t>
            </w:r>
            <w:r w:rsidRPr="00266455">
              <w:rPr>
                <w:rFonts w:ascii="Times New Roman" w:hAnsi="Times New Roman" w:cs="Times New Roman"/>
                <w:sz w:val="20"/>
                <w:szCs w:val="20"/>
              </w:rPr>
              <w:t xml:space="preserve"> «Великие</w:t>
            </w:r>
          </w:p>
          <w:p w:rsidR="00C016BA" w:rsidRPr="00266455" w:rsidRDefault="00C016BA" w:rsidP="00AD28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455">
              <w:rPr>
                <w:rFonts w:ascii="Times New Roman" w:hAnsi="Times New Roman" w:cs="Times New Roman"/>
                <w:sz w:val="20"/>
                <w:szCs w:val="20"/>
              </w:rPr>
              <w:t>русские писатели»</w:t>
            </w:r>
          </w:p>
          <w:p w:rsidR="00C016BA" w:rsidRPr="00266455" w:rsidRDefault="00C016BA" w:rsidP="00AD287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664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  <w:r w:rsidRPr="002664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16BA" w:rsidRPr="00266455" w:rsidRDefault="00C016BA" w:rsidP="00AD287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r w:rsidRPr="00266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164–166.</w:t>
            </w:r>
          </w:p>
          <w:p w:rsidR="00C016BA" w:rsidRPr="00266455" w:rsidRDefault="00C016BA" w:rsidP="00AD287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РТ, </w:t>
            </w:r>
          </w:p>
          <w:p w:rsidR="00C016BA" w:rsidRPr="00C82292" w:rsidRDefault="00C016BA" w:rsidP="00C8229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66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41–42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266455" w:rsidRDefault="00C016BA" w:rsidP="00AD28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455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главную мысль текста, последовательность событий в тексте; искать необходимую информацию в книге;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66455">
              <w:rPr>
                <w:rFonts w:ascii="Times New Roman" w:hAnsi="Times New Roman" w:cs="Times New Roman"/>
                <w:sz w:val="20"/>
                <w:szCs w:val="20"/>
              </w:rPr>
              <w:t>оставлять план работы по решению учебной задачи урока в минигруппе, предлагать совместно с группой план изучения темы урока; оценивать свои достижения и результаты сверстников в группе (паре) по выработанным критериям и выбранным формам оценки.</w:t>
            </w:r>
          </w:p>
          <w:p w:rsidR="00C016BA" w:rsidRPr="00266455" w:rsidRDefault="00C016BA" w:rsidP="00AD28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BA" w:rsidTr="00936C5C">
        <w:trPr>
          <w:trHeight w:val="15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C82292" w:rsidRDefault="00C016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29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C82292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C82292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C82292" w:rsidRDefault="00C016BA" w:rsidP="0026645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292">
              <w:rPr>
                <w:rFonts w:ascii="Times New Roman" w:hAnsi="Times New Roman" w:cs="Times New Roman"/>
                <w:sz w:val="20"/>
                <w:szCs w:val="20"/>
              </w:rPr>
              <w:t>Великие русские писатели»</w:t>
            </w:r>
          </w:p>
          <w:p w:rsidR="00C016BA" w:rsidRPr="00C82292" w:rsidRDefault="00C016BA" w:rsidP="0026645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822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(КВН)  (обобщение и систематизация знаний)</w:t>
            </w:r>
            <w:r w:rsidRPr="00C822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16BA" w:rsidRPr="00C82292" w:rsidRDefault="00C016BA" w:rsidP="0026645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r w:rsidRPr="00C8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164–166.</w:t>
            </w:r>
          </w:p>
          <w:p w:rsidR="00C016BA" w:rsidRPr="00C82292" w:rsidRDefault="00C016BA" w:rsidP="00C822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C82292" w:rsidRDefault="00C822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292">
              <w:rPr>
                <w:rFonts w:ascii="Times New Roman" w:hAnsi="Times New Roman" w:cs="Times New Roman"/>
                <w:sz w:val="20"/>
                <w:szCs w:val="20"/>
              </w:rPr>
              <w:t>пользоваться тематическим каталогом в школьной библиотеке; делиться своими впечатлениями о прочитанных книгах, участвовать в диалогах и дискуссиях о прочитанных книгах; получать удовольствие от самостоятельного чтения произведений различных жанров</w:t>
            </w:r>
          </w:p>
        </w:tc>
      </w:tr>
      <w:tr w:rsidR="00C016BA" w:rsidTr="00266455">
        <w:trPr>
          <w:jc w:val="center"/>
        </w:trPr>
        <w:tc>
          <w:tcPr>
            <w:tcW w:w="11089" w:type="dxa"/>
            <w:gridSpan w:val="5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016BA" w:rsidRDefault="00C016BA" w:rsidP="0026645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Поэтическая тетрадь (6 ч)</w:t>
            </w:r>
          </w:p>
        </w:tc>
      </w:tr>
      <w:tr w:rsidR="00C016BA" w:rsidTr="00266455">
        <w:trPr>
          <w:trHeight w:val="1505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16BA" w:rsidRPr="00266455" w:rsidRDefault="00C016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4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54–55</w:t>
            </w:r>
          </w:p>
          <w:p w:rsidR="00C016BA" w:rsidRPr="00266455" w:rsidRDefault="00C016BA" w:rsidP="00DA3A89">
            <w:pPr>
              <w:rPr>
                <w:rFonts w:ascii="Times New Roman" w:hAnsi="Times New Roman"/>
                <w:sz w:val="20"/>
                <w:szCs w:val="20"/>
              </w:rPr>
            </w:pPr>
            <w:r w:rsidRPr="00266455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266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16BA" w:rsidRPr="00266455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16BA" w:rsidRPr="00266455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16BA" w:rsidRPr="00266455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455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Н. А. Некра</w:t>
            </w:r>
            <w:r w:rsidRPr="00266455">
              <w:rPr>
                <w:rFonts w:ascii="Times New Roman" w:hAnsi="Times New Roman" w:cs="Times New Roman"/>
                <w:sz w:val="20"/>
                <w:szCs w:val="20"/>
              </w:rPr>
              <w:t xml:space="preserve">сов. Стихотворения о природе </w:t>
            </w:r>
            <w:r w:rsidRPr="002664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(постановка учебной задачи)</w:t>
            </w:r>
            <w:r w:rsidRPr="002664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6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Учебник,</w:t>
            </w:r>
          </w:p>
          <w:p w:rsidR="00C016BA" w:rsidRPr="00266455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167–170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16BA" w:rsidRPr="00266455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455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прогнозировать содержание раздела; подбирать к тексту репродукции картин художников и фрагменты музыкальных произведений из дополнительных источников; читать в соответствии с целью чтения; выстраивать монолог по продуманному плану; строить </w:t>
            </w:r>
            <w:r w:rsidRPr="00266455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диалог</w:t>
            </w:r>
            <w:r w:rsidRPr="00266455">
              <w:rPr>
                <w:rFonts w:ascii="Times New Roman" w:hAnsi="Times New Roman" w:cs="Times New Roman"/>
                <w:sz w:val="20"/>
                <w:szCs w:val="20"/>
              </w:rPr>
              <w:t xml:space="preserve"> в паре или группе, </w:t>
            </w:r>
            <w:r w:rsidRPr="00266455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задавать</w:t>
            </w:r>
            <w:r w:rsidRPr="00266455">
              <w:rPr>
                <w:rFonts w:ascii="Times New Roman" w:hAnsi="Times New Roman" w:cs="Times New Roman"/>
                <w:sz w:val="20"/>
                <w:szCs w:val="20"/>
              </w:rPr>
              <w:t xml:space="preserve"> вопросы</w:t>
            </w:r>
          </w:p>
        </w:tc>
      </w:tr>
      <w:tr w:rsidR="00C016BA" w:rsidTr="00936C5C">
        <w:trPr>
          <w:trHeight w:val="210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B80D5D" w:rsidRDefault="00C016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D5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B80D5D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B80D5D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B80D5D" w:rsidRDefault="00C016B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80D5D">
              <w:rPr>
                <w:rFonts w:ascii="Times New Roman" w:hAnsi="Times New Roman" w:cs="Times New Roman"/>
                <w:sz w:val="20"/>
                <w:szCs w:val="20"/>
              </w:rPr>
              <w:t>Повествовательное произведение в с</w:t>
            </w:r>
            <w:r w:rsidR="00C82292">
              <w:rPr>
                <w:rFonts w:ascii="Times New Roman" w:hAnsi="Times New Roman" w:cs="Times New Roman"/>
                <w:sz w:val="20"/>
                <w:szCs w:val="20"/>
              </w:rPr>
              <w:t>тихах. Н. Некрасов «Дедушка Маза</w:t>
            </w:r>
            <w:r w:rsidRPr="00B80D5D">
              <w:rPr>
                <w:rFonts w:ascii="Times New Roman" w:hAnsi="Times New Roman" w:cs="Times New Roman"/>
                <w:sz w:val="20"/>
                <w:szCs w:val="20"/>
              </w:rPr>
              <w:t xml:space="preserve">й и зайцы» </w:t>
            </w:r>
            <w:r w:rsidRPr="00B80D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B80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16BA" w:rsidRPr="00B80D5D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r w:rsidRPr="00B80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170–172.</w:t>
            </w:r>
          </w:p>
          <w:p w:rsidR="00C016BA" w:rsidRPr="00B80D5D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РТ, с. 43–44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B80D5D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5D">
              <w:rPr>
                <w:rFonts w:ascii="Times New Roman" w:hAnsi="Times New Roman" w:cs="Times New Roman"/>
                <w:sz w:val="20"/>
                <w:szCs w:val="20"/>
              </w:rPr>
              <w:t>осознавать смысл межпредметных понятий: типы текстов</w:t>
            </w:r>
          </w:p>
          <w:p w:rsidR="00C016BA" w:rsidRPr="00B80D5D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5D">
              <w:rPr>
                <w:rFonts w:ascii="Times New Roman" w:hAnsi="Times New Roman" w:cs="Times New Roman"/>
                <w:sz w:val="20"/>
                <w:szCs w:val="20"/>
              </w:rPr>
              <w:t>(повествование, описание), авторский замысел, авторское отношение, автор-рассказчик, лирический герой, изобразительно-выразительные средства языка (сравнение и эпитет), художник-живописец, репродукция картины художника. Читать в соответствии с целью чтения;</w:t>
            </w:r>
          </w:p>
          <w:p w:rsidR="00C016BA" w:rsidRPr="00B80D5D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BA" w:rsidTr="00B80D5D">
        <w:trPr>
          <w:trHeight w:val="1621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16BA" w:rsidRPr="00B80D5D" w:rsidRDefault="00C016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D5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C016BA" w:rsidRPr="00B80D5D" w:rsidRDefault="00C016BA" w:rsidP="00DA3A89">
            <w:pPr>
              <w:rPr>
                <w:rFonts w:ascii="Times New Roman" w:hAnsi="Times New Roman"/>
                <w:sz w:val="20"/>
                <w:szCs w:val="20"/>
              </w:rPr>
            </w:pPr>
            <w:r w:rsidRPr="00B80D5D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B80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16BA" w:rsidRPr="00B80D5D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16BA" w:rsidRPr="00B80D5D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16BA" w:rsidRPr="00B80D5D" w:rsidRDefault="00C016B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80D5D">
              <w:rPr>
                <w:rFonts w:ascii="Times New Roman" w:hAnsi="Times New Roman" w:cs="Times New Roman"/>
                <w:sz w:val="20"/>
                <w:szCs w:val="20"/>
              </w:rPr>
              <w:t xml:space="preserve">К. Бальмонт «Золотое слово» </w:t>
            </w:r>
            <w:r w:rsidRPr="00B80D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част-</w:t>
            </w:r>
          </w:p>
          <w:p w:rsidR="00C016BA" w:rsidRPr="00B80D5D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ных задач)</w:t>
            </w:r>
            <w:r w:rsidRPr="00B80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16BA" w:rsidRPr="00B80D5D" w:rsidRDefault="00C016BA" w:rsidP="0087156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80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r w:rsidRPr="00B80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173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16BA" w:rsidRPr="00B80D5D" w:rsidRDefault="00C016BA" w:rsidP="004E1F4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5D">
              <w:rPr>
                <w:rFonts w:ascii="Times New Roman" w:hAnsi="Times New Roman" w:cs="Times New Roman"/>
                <w:sz w:val="20"/>
                <w:szCs w:val="20"/>
              </w:rPr>
              <w:t>проявлять индивидуальные творческие способности в процессе чтения; читать в соответствии с целью чтения (бегло, выразительно и пр.); находить нужную информацию в беседе со взрослыми, в учебных книгах, словарях, справочниках, строить диалог в паре или группе, задавать вопросы</w:t>
            </w:r>
          </w:p>
        </w:tc>
      </w:tr>
      <w:tr w:rsidR="00C016BA" w:rsidTr="00936C5C">
        <w:trPr>
          <w:trHeight w:val="210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B80D5D" w:rsidRDefault="00C016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D5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B80D5D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B80D5D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B80D5D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5D">
              <w:rPr>
                <w:rFonts w:ascii="Times New Roman" w:hAnsi="Times New Roman" w:cs="Times New Roman"/>
                <w:sz w:val="20"/>
                <w:szCs w:val="20"/>
              </w:rPr>
              <w:t>И. Бунин «Детство», «Полевые цветы», «Густой зеленый ель-</w:t>
            </w:r>
          </w:p>
          <w:p w:rsidR="00C016BA" w:rsidRPr="00B80D5D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5D">
              <w:rPr>
                <w:rFonts w:ascii="Times New Roman" w:hAnsi="Times New Roman" w:cs="Times New Roman"/>
                <w:sz w:val="20"/>
                <w:szCs w:val="20"/>
              </w:rPr>
              <w:t xml:space="preserve">ник у дороги…» </w:t>
            </w:r>
            <w:r w:rsidRPr="00B80D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80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16BA" w:rsidRPr="00B80D5D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r w:rsidRPr="00B80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174–177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B80D5D" w:rsidRDefault="00C016BA" w:rsidP="00B80D5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5D">
              <w:rPr>
                <w:rFonts w:ascii="Times New Roman" w:hAnsi="Times New Roman" w:cs="Times New Roman"/>
                <w:sz w:val="20"/>
                <w:szCs w:val="20"/>
              </w:rPr>
              <w:t>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 Читать в соответствии с целью чтения;</w:t>
            </w:r>
          </w:p>
          <w:p w:rsidR="00C016BA" w:rsidRPr="00B80D5D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BA" w:rsidRPr="00B80D5D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BA" w:rsidTr="00936C5C">
        <w:trPr>
          <w:trHeight w:val="210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F5413" w:rsidRDefault="00C016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1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F5413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F5413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F5413" w:rsidRDefault="000F5413" w:rsidP="000F5413">
            <w:pPr>
              <w:spacing w:line="252" w:lineRule="auto"/>
              <w:ind w:right="-48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0F5413">
              <w:rPr>
                <w:rFonts w:ascii="Times New Roman" w:hAnsi="Times New Roman"/>
                <w:sz w:val="20"/>
                <w:szCs w:val="20"/>
              </w:rPr>
              <w:t>Обобщение по теме «Поэти</w:t>
            </w:r>
            <w:r w:rsidRPr="000F5413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ческая тетрадь». Проверка и оценка достижений </w:t>
            </w:r>
            <w:r w:rsidRPr="000F5413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>(обобщение и систематизация знаний)</w:t>
            </w:r>
            <w:r w:rsidRPr="000F5413">
              <w:rPr>
                <w:rFonts w:ascii="Times New Roman" w:hAnsi="Times New Roman"/>
                <w:sz w:val="20"/>
                <w:szCs w:val="20"/>
                <w:lang w:val="x-none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41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Учебник, </w:t>
            </w:r>
            <w:r w:rsidRPr="000F541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br/>
              <w:t>с. 178.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</w:t>
            </w:r>
            <w:r w:rsidRPr="000F5413">
              <w:rPr>
                <w:rFonts w:ascii="Times New Roman" w:hAnsi="Times New Roman"/>
                <w:color w:val="000000"/>
                <w:sz w:val="20"/>
                <w:szCs w:val="20"/>
              </w:rPr>
              <w:t>РТ, с. 44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413" w:rsidRPr="000F5413" w:rsidRDefault="000F5413" w:rsidP="000F54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413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диалогах и дискуссиях о прочитанных книгах; понимать особенности стихотворения: расположение строк, рифму, ритм. Читать в соответствии с целью чтения;</w:t>
            </w:r>
          </w:p>
          <w:p w:rsidR="00C016BA" w:rsidRPr="000F5413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BA" w:rsidTr="004E49DB">
        <w:trPr>
          <w:trHeight w:val="15"/>
          <w:jc w:val="center"/>
        </w:trPr>
        <w:tc>
          <w:tcPr>
            <w:tcW w:w="110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Default="00C016BA" w:rsidP="001E52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br w:type="page"/>
            </w:r>
            <w:r w:rsidRPr="001E5224">
              <w:rPr>
                <w:rFonts w:ascii="Times New Roman" w:hAnsi="Times New Roman"/>
                <w:b/>
              </w:rPr>
              <w:t>Литературные   сказки</w:t>
            </w:r>
            <w:r>
              <w:rPr>
                <w:rFonts w:ascii="Times New Roman" w:hAnsi="Times New Roman"/>
                <w:b/>
              </w:rPr>
              <w:t xml:space="preserve"> – 9ч</w:t>
            </w:r>
          </w:p>
        </w:tc>
      </w:tr>
      <w:tr w:rsidR="00C016BA" w:rsidTr="00936C5C">
        <w:trPr>
          <w:trHeight w:val="15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F5413" w:rsidRDefault="000F5413" w:rsidP="00DA3A8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0F5413">
              <w:rPr>
                <w:rFonts w:ascii="Times New Roman" w:hAnsi="Times New Roman"/>
                <w:iCs/>
                <w:sz w:val="20"/>
                <w:szCs w:val="20"/>
              </w:rPr>
              <w:t>60</w:t>
            </w:r>
            <w:r w:rsidR="00C016BA" w:rsidRPr="000F5413">
              <w:rPr>
                <w:rFonts w:ascii="Times New Roman" w:hAnsi="Times New Roman"/>
                <w:iCs/>
                <w:sz w:val="20"/>
                <w:szCs w:val="20"/>
              </w:rPr>
              <w:t>- 62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F5413" w:rsidRDefault="00C016B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F5413" w:rsidRDefault="00C016B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413" w:rsidRPr="000F5413" w:rsidRDefault="000F5413" w:rsidP="000F54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0F5413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Д. Мамин-Сибиряк «Аленушкины сказки» </w:t>
            </w:r>
            <w:r w:rsidRPr="000F5413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>(постановка учебной задачи)</w:t>
            </w:r>
            <w:r w:rsidRPr="000F5413">
              <w:rPr>
                <w:rFonts w:ascii="Times New Roman" w:hAnsi="Times New Roman"/>
                <w:sz w:val="20"/>
                <w:szCs w:val="20"/>
                <w:lang w:val="x-none"/>
              </w:rPr>
              <w:t>.</w:t>
            </w:r>
          </w:p>
          <w:p w:rsidR="000F5413" w:rsidRPr="000F5413" w:rsidRDefault="000F5413" w:rsidP="000F54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0F541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Учебник, </w:t>
            </w:r>
            <w:r w:rsidRPr="000F541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br/>
              <w:t>с. 179–187.</w:t>
            </w:r>
          </w:p>
          <w:p w:rsidR="00C016BA" w:rsidRPr="000F5413" w:rsidRDefault="000F5413" w:rsidP="000F541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РТ, с. 45– 46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F5413" w:rsidRDefault="000F541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41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специфические особенности жанра литературной сказки; выделять главную мысль произведения под руководством учителя; характеризовать героя произведения на основе его; читать в соответствии </w:t>
            </w:r>
            <w:r w:rsidRPr="000F5413">
              <w:rPr>
                <w:rFonts w:ascii="Times New Roman" w:hAnsi="Times New Roman" w:cs="Times New Roman"/>
                <w:sz w:val="20"/>
                <w:szCs w:val="20"/>
              </w:rPr>
              <w:br/>
              <w:t>с целью чтения (бегло, выразительно и пр.).</w:t>
            </w:r>
          </w:p>
        </w:tc>
      </w:tr>
      <w:tr w:rsidR="00C016BA" w:rsidTr="00936C5C">
        <w:trPr>
          <w:trHeight w:val="210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1E5224" w:rsidRDefault="00C016BA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4">
              <w:rPr>
                <w:rFonts w:ascii="Times New Roman" w:hAnsi="Times New Roman" w:cs="Times New Roman"/>
                <w:sz w:val="20"/>
                <w:szCs w:val="20"/>
              </w:rPr>
              <w:t>63–64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1E5224" w:rsidRDefault="00C016B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1E5224" w:rsidRDefault="00C016B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1E5224" w:rsidRDefault="00C016BA">
            <w:pPr>
              <w:pStyle w:val="ParagraphStyle"/>
              <w:spacing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5224">
              <w:rPr>
                <w:rFonts w:ascii="Times New Roman" w:hAnsi="Times New Roman" w:cs="Times New Roman"/>
                <w:sz w:val="20"/>
                <w:szCs w:val="20"/>
              </w:rPr>
              <w:t xml:space="preserve">В. Гаршин «Лягушка- путешественница». Характеристика героев сказки </w:t>
            </w:r>
            <w:r w:rsidRPr="001E52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материала).</w:t>
            </w:r>
          </w:p>
          <w:p w:rsidR="00C016BA" w:rsidRPr="001E5224" w:rsidRDefault="00C016B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r w:rsidRPr="001E5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188–195.</w:t>
            </w:r>
          </w:p>
          <w:p w:rsidR="00C016BA" w:rsidRPr="001E5224" w:rsidRDefault="00C016B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РТ, с. 47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1E5224" w:rsidRDefault="00C016B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4">
              <w:rPr>
                <w:rFonts w:ascii="Times New Roman" w:hAnsi="Times New Roman" w:cs="Times New Roman"/>
                <w:sz w:val="20"/>
                <w:szCs w:val="20"/>
              </w:rPr>
              <w:t>определять основную идею произведения (эпического и лирическо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го), выявлять отношение автора  </w:t>
            </w:r>
            <w:r w:rsidRPr="001E5224">
              <w:rPr>
                <w:rFonts w:ascii="Times New Roman" w:hAnsi="Times New Roman" w:cs="Times New Roman"/>
                <w:sz w:val="20"/>
                <w:szCs w:val="20"/>
              </w:rPr>
              <w:t>к описываемым событиям и героям произведения; строить диалог в паре или группе, задавать вопросы. . Читать в соответствии с целью чтения</w:t>
            </w:r>
          </w:p>
        </w:tc>
      </w:tr>
      <w:tr w:rsidR="00C016BA" w:rsidTr="001E5224">
        <w:trPr>
          <w:trHeight w:val="2196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16BA" w:rsidRPr="001E5224" w:rsidRDefault="00C016BA" w:rsidP="001E5224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65–66</w:t>
            </w:r>
          </w:p>
          <w:p w:rsidR="00C016BA" w:rsidRPr="001E5224" w:rsidRDefault="00C016BA" w:rsidP="001E5224">
            <w:pPr>
              <w:rPr>
                <w:rFonts w:ascii="Times New Roman" w:hAnsi="Times New Roman"/>
                <w:sz w:val="20"/>
                <w:szCs w:val="20"/>
              </w:rPr>
            </w:pPr>
            <w:r w:rsidRPr="001E5224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16BA" w:rsidRPr="001E5224" w:rsidRDefault="00C016BA" w:rsidP="001E5224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16BA" w:rsidRPr="001E5224" w:rsidRDefault="00C016BA" w:rsidP="001E5224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16BA" w:rsidRPr="001E5224" w:rsidRDefault="00C016BA" w:rsidP="001E5224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4">
              <w:rPr>
                <w:rFonts w:ascii="Times New Roman" w:hAnsi="Times New Roman" w:cs="Times New Roman"/>
                <w:sz w:val="20"/>
                <w:szCs w:val="20"/>
              </w:rPr>
              <w:t>В. Одоевский «Мороз Иванович». Сравнение народной и литературной</w:t>
            </w:r>
          </w:p>
          <w:p w:rsidR="00C016BA" w:rsidRPr="001E5224" w:rsidRDefault="00C016BA" w:rsidP="001E522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4">
              <w:rPr>
                <w:rFonts w:ascii="Times New Roman" w:hAnsi="Times New Roman" w:cs="Times New Roman"/>
                <w:sz w:val="20"/>
                <w:szCs w:val="20"/>
              </w:rPr>
              <w:t>сказки</w:t>
            </w:r>
          </w:p>
          <w:p w:rsidR="00C016BA" w:rsidRPr="001E5224" w:rsidRDefault="00C016BA" w:rsidP="001E522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52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материала).</w:t>
            </w:r>
          </w:p>
          <w:p w:rsidR="00C016BA" w:rsidRPr="001E5224" w:rsidRDefault="00C016BA" w:rsidP="001E522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r w:rsidRPr="001E5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196–211.</w:t>
            </w:r>
          </w:p>
          <w:p w:rsidR="00C016BA" w:rsidRPr="001E5224" w:rsidRDefault="00C016BA" w:rsidP="001E522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РТ, с. 47– 49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16BA" w:rsidRPr="001E5224" w:rsidRDefault="00C016BA" w:rsidP="001E5224">
            <w:pPr>
              <w:rPr>
                <w:sz w:val="20"/>
                <w:szCs w:val="20"/>
              </w:rPr>
            </w:pPr>
            <w:r w:rsidRPr="001E5224">
              <w:rPr>
                <w:rFonts w:ascii="Times New Roman" w:hAnsi="Times New Roman"/>
                <w:sz w:val="20"/>
                <w:szCs w:val="20"/>
              </w:rPr>
              <w:t>Строить диалог в паре или группе, задавать вопросы. . Читать в соответствии с целью чтения</w:t>
            </w:r>
          </w:p>
        </w:tc>
      </w:tr>
      <w:tr w:rsidR="00C016BA" w:rsidTr="00936C5C">
        <w:trPr>
          <w:trHeight w:val="210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EF2550" w:rsidRDefault="00C016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55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EF2550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EF2550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EF2550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2550">
              <w:rPr>
                <w:rFonts w:ascii="Times New Roman" w:hAnsi="Times New Roman" w:cs="Times New Roman"/>
                <w:sz w:val="20"/>
                <w:szCs w:val="20"/>
              </w:rPr>
              <w:t xml:space="preserve">Внеклассное чтение. Какие литературные  сказки  прочитали  самостоятельно? </w:t>
            </w:r>
            <w:r w:rsidRPr="00EF25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задач).</w:t>
            </w:r>
          </w:p>
          <w:p w:rsidR="00C016BA" w:rsidRPr="00EF2550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Учебник,</w:t>
            </w:r>
            <w:r w:rsidRPr="00EF2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208–211</w:t>
            </w:r>
          </w:p>
          <w:p w:rsidR="00C016BA" w:rsidRPr="00EF2550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РТ, с. 47–49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413" w:rsidRPr="000F5413" w:rsidRDefault="000F5413" w:rsidP="000F5413">
            <w:pPr>
              <w:spacing w:line="252" w:lineRule="auto"/>
              <w:rPr>
                <w:rFonts w:ascii="Times New Roman" w:hAnsi="Times New Roman"/>
                <w:lang w:val="x-none"/>
              </w:rPr>
            </w:pPr>
            <w:r>
              <w:rPr>
                <w:rFonts w:ascii="Times New Roman" w:hAnsi="Times New Roman"/>
              </w:rPr>
              <w:t>находить книги для самостоятельного чтения в различных библиотеках (школьной, домашней, городской,</w:t>
            </w:r>
            <w:r w:rsidRPr="000F5413">
              <w:rPr>
                <w:rFonts w:ascii="Times New Roman" w:hAnsi="Times New Roman"/>
                <w:lang w:val="x-none"/>
              </w:rPr>
              <w:t xml:space="preserve"> виртуальной</w:t>
            </w:r>
            <w:r>
              <w:rPr>
                <w:rFonts w:ascii="Times New Roman" w:hAnsi="Times New Roman"/>
              </w:rPr>
              <w:t xml:space="preserve"> </w:t>
            </w:r>
            <w:r w:rsidRPr="000F5413">
              <w:rPr>
                <w:rFonts w:ascii="Times New Roman" w:hAnsi="Times New Roman"/>
              </w:rPr>
              <w:t>и др.)</w:t>
            </w:r>
            <w:r>
              <w:rPr>
                <w:rFonts w:ascii="Times New Roman" w:hAnsi="Times New Roman"/>
              </w:rPr>
              <w:t xml:space="preserve">; </w:t>
            </w:r>
            <w:r w:rsidRPr="000F5413">
              <w:rPr>
                <w:rFonts w:ascii="Times New Roman" w:hAnsi="Times New Roman"/>
                <w:lang w:val="x-none"/>
              </w:rPr>
              <w:t>проявлять творческие способности в процессе чтения по ролям и инсценирования.</w:t>
            </w:r>
          </w:p>
          <w:p w:rsidR="000F5413" w:rsidRPr="000F5413" w:rsidRDefault="000F5413" w:rsidP="000F5413">
            <w:pPr>
              <w:spacing w:line="252" w:lineRule="auto"/>
              <w:rPr>
                <w:rFonts w:ascii="Times New Roman" w:hAnsi="Times New Roman"/>
                <w:lang w:val="x-none"/>
              </w:rPr>
            </w:pPr>
          </w:p>
          <w:p w:rsidR="000F5413" w:rsidRDefault="000F54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BA" w:rsidRPr="00EF2550" w:rsidRDefault="00C016BA" w:rsidP="000F54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BA" w:rsidTr="00936C5C">
        <w:trPr>
          <w:trHeight w:val="15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F5413" w:rsidRDefault="00C016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1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F5413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F5413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F5413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F5413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разделу «Литературные сказки» </w:t>
            </w:r>
            <w:r w:rsidRPr="000F54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F5413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413">
              <w:rPr>
                <w:rFonts w:ascii="Times New Roman" w:hAnsi="Times New Roman"/>
                <w:sz w:val="20"/>
                <w:szCs w:val="20"/>
              </w:rPr>
              <w:t>С</w:t>
            </w:r>
            <w:r w:rsidRPr="000F5413">
              <w:rPr>
                <w:rFonts w:ascii="Times New Roman" w:hAnsi="Times New Roman" w:cs="Times New Roman"/>
                <w:sz w:val="20"/>
                <w:szCs w:val="20"/>
              </w:rPr>
              <w:t>троить диалог в паре или группе, задавать вопросы. . Читать в соответствии с целью чтения, отвечать  на  вопросы</w:t>
            </w:r>
            <w:r w:rsidR="000F5413" w:rsidRPr="000F5413">
              <w:rPr>
                <w:rFonts w:ascii="Times New Roman" w:hAnsi="Times New Roman" w:cs="Times New Roman"/>
                <w:sz w:val="20"/>
                <w:szCs w:val="20"/>
              </w:rPr>
              <w:t>; называть специфические особенности жанра литературной сказки; приводить примеры художественных произведений разной тематики по изученному материалу; характеризовать героя произведения на основе его намерений и поступков</w:t>
            </w:r>
          </w:p>
        </w:tc>
      </w:tr>
      <w:tr w:rsidR="00C016BA" w:rsidTr="002221F2">
        <w:trPr>
          <w:trHeight w:val="15"/>
          <w:jc w:val="center"/>
        </w:trPr>
        <w:tc>
          <w:tcPr>
            <w:tcW w:w="110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EF2550" w:rsidRDefault="00C016BA" w:rsidP="00EF2550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5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Были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–</w:t>
            </w:r>
            <w:r w:rsidRPr="00EF25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небылицы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- 10ч</w:t>
            </w:r>
          </w:p>
        </w:tc>
      </w:tr>
      <w:tr w:rsidR="00C016BA" w:rsidTr="00936C5C">
        <w:trPr>
          <w:trHeight w:val="15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867308" w:rsidRDefault="00867308" w:rsidP="00DA3A8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867308">
              <w:rPr>
                <w:rFonts w:ascii="Times New Roman" w:hAnsi="Times New Roman"/>
                <w:iCs/>
                <w:sz w:val="20"/>
                <w:szCs w:val="20"/>
              </w:rPr>
              <w:t>69</w:t>
            </w:r>
            <w:r w:rsidR="00C016BA" w:rsidRPr="00867308">
              <w:rPr>
                <w:rFonts w:ascii="Times New Roman" w:hAnsi="Times New Roman"/>
                <w:iCs/>
                <w:sz w:val="20"/>
                <w:szCs w:val="20"/>
              </w:rPr>
              <w:t xml:space="preserve"> - 71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867308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867308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308" w:rsidRPr="00867308" w:rsidRDefault="00867308" w:rsidP="0086730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867308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М. Горький «Случай с Евсейкой» </w:t>
            </w:r>
          </w:p>
          <w:p w:rsidR="00867308" w:rsidRPr="00867308" w:rsidRDefault="00867308" w:rsidP="0086730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  <w:r w:rsidRPr="00867308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>(постановка учебной задачи).</w:t>
            </w:r>
          </w:p>
          <w:p w:rsidR="00867308" w:rsidRPr="00867308" w:rsidRDefault="00867308" w:rsidP="0086730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867308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Учебник, </w:t>
            </w:r>
            <w:r w:rsidRPr="00867308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br/>
            </w:r>
            <w:r w:rsidRPr="00867308">
              <w:rPr>
                <w:rFonts w:ascii="Times New Roman" w:hAnsi="Times New Roman"/>
                <w:color w:val="000000"/>
                <w:spacing w:val="-12"/>
                <w:sz w:val="20"/>
                <w:szCs w:val="20"/>
                <w:lang w:val="x-none"/>
              </w:rPr>
              <w:t>ч. 2,</w:t>
            </w:r>
            <w:r w:rsidRPr="00867308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с. </w:t>
            </w:r>
            <w:r w:rsidRPr="00867308">
              <w:rPr>
                <w:rFonts w:ascii="Times New Roman" w:hAnsi="Times New Roman"/>
                <w:color w:val="000000"/>
                <w:spacing w:val="-12"/>
                <w:sz w:val="20"/>
                <w:szCs w:val="20"/>
                <w:lang w:val="x-none"/>
              </w:rPr>
              <w:t>3–11.</w:t>
            </w:r>
            <w:r w:rsidRPr="00867308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</w:t>
            </w:r>
          </w:p>
          <w:p w:rsidR="00C016BA" w:rsidRPr="00867308" w:rsidRDefault="00867308" w:rsidP="008673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РТ, с. 51– 54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867308" w:rsidRDefault="0086730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7308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тему и главную мысль произведения, пересказывать текст, делить его на смысловые части, составлять его простой план; составлять небольшое монологическое высказывание </w:t>
            </w:r>
            <w:r w:rsidRPr="00867308">
              <w:rPr>
                <w:rFonts w:ascii="Times New Roman" w:hAnsi="Times New Roman" w:cs="Times New Roman"/>
                <w:sz w:val="20"/>
                <w:szCs w:val="20"/>
              </w:rPr>
              <w:br/>
              <w:t>с опорой на авторский текст, оценивать события, героев произведения</w:t>
            </w:r>
          </w:p>
        </w:tc>
      </w:tr>
      <w:tr w:rsidR="00C016BA" w:rsidTr="00867308">
        <w:trPr>
          <w:trHeight w:val="1978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867308" w:rsidRDefault="00C016BA" w:rsidP="00DA3A89">
            <w:pPr>
              <w:rPr>
                <w:rFonts w:ascii="Times New Roman" w:hAnsi="Times New Roman"/>
                <w:sz w:val="20"/>
                <w:szCs w:val="20"/>
              </w:rPr>
            </w:pPr>
            <w:r w:rsidRPr="00867308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867308">
              <w:rPr>
                <w:rFonts w:ascii="Times New Roman" w:hAnsi="Times New Roman"/>
                <w:sz w:val="20"/>
                <w:szCs w:val="20"/>
              </w:rPr>
              <w:t>72 - 73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867308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867308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867308" w:rsidRDefault="00867308" w:rsidP="00867308">
            <w:pPr>
              <w:spacing w:line="252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  <w:r w:rsidRPr="00867308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  <w:r w:rsidRPr="00867308">
              <w:rPr>
                <w:rFonts w:ascii="Times New Roman" w:hAnsi="Times New Roman"/>
                <w:sz w:val="20"/>
                <w:szCs w:val="20"/>
              </w:rPr>
              <w:br/>
              <w:t xml:space="preserve">и животные. К. Паустовский </w:t>
            </w:r>
            <w:r w:rsidRPr="00867308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Растрепанный воробей» </w:t>
            </w:r>
            <w:r w:rsidRPr="00867308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>(решение частных задач).</w:t>
            </w:r>
            <w:r w:rsidRPr="0086730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        </w:t>
            </w:r>
            <w:r w:rsidRPr="00867308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Учебник, </w:t>
            </w:r>
            <w:r w:rsidRPr="00867308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br/>
              <w:t>с. 12–24.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</w:t>
            </w:r>
            <w:r w:rsidRPr="00867308">
              <w:rPr>
                <w:rFonts w:ascii="Times New Roman" w:hAnsi="Times New Roman"/>
                <w:color w:val="000000"/>
                <w:sz w:val="20"/>
                <w:szCs w:val="20"/>
              </w:rPr>
              <w:t>РТ, с. 55– 56</w:t>
            </w:r>
            <w:r w:rsidRPr="008673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867308" w:rsidRDefault="008673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308">
              <w:rPr>
                <w:rFonts w:ascii="Times New Roman" w:hAnsi="Times New Roman" w:cs="Times New Roman"/>
                <w:sz w:val="20"/>
                <w:szCs w:val="20"/>
              </w:rPr>
              <w:t xml:space="preserve">читать текст художественного произведения «про себя», пользоваться элементарными приемами анализа текста по вопросам учителя (учебника), </w:t>
            </w:r>
            <w:r w:rsidRPr="00867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высказывать собственную точку зрения</w:t>
            </w:r>
          </w:p>
        </w:tc>
      </w:tr>
      <w:tr w:rsidR="00C016BA" w:rsidTr="00936C5C">
        <w:trPr>
          <w:trHeight w:val="210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DF6D28" w:rsidRDefault="00C016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D2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DF6D28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DF6D28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DF6D28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6D28">
              <w:rPr>
                <w:rFonts w:ascii="Times New Roman" w:hAnsi="Times New Roman" w:cs="Times New Roman"/>
                <w:sz w:val="20"/>
                <w:szCs w:val="20"/>
              </w:rPr>
              <w:t>Краткий пересказ</w:t>
            </w:r>
            <w:r w:rsidRPr="00DF6D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рассказа </w:t>
            </w:r>
            <w:r w:rsidRPr="00DF6D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К. Г. Паустовского «Растрепанный воробей» </w:t>
            </w:r>
            <w:r w:rsidRPr="00DF6D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учебной задачи)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DF6D28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28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ролям, </w:t>
            </w:r>
            <w:r w:rsidRPr="00DF6D28">
              <w:rPr>
                <w:rFonts w:ascii="Times New Roman" w:hAnsi="Times New Roman" w:cs="Times New Roman"/>
                <w:sz w:val="20"/>
                <w:szCs w:val="20"/>
              </w:rPr>
              <w:t xml:space="preserve"> инсценирование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r w:rsidRPr="00DF6D28">
              <w:rPr>
                <w:rFonts w:ascii="Times New Roman" w:hAnsi="Times New Roman" w:cs="Times New Roman"/>
                <w:sz w:val="20"/>
                <w:szCs w:val="20"/>
              </w:rPr>
              <w:t>строить связное высказывание по теме не менее чем из 7–8 предложений; строить диалог в паре или группе, задавать вопросы, пересказывать</w:t>
            </w:r>
          </w:p>
        </w:tc>
      </w:tr>
      <w:tr w:rsidR="00C016BA" w:rsidTr="00936C5C">
        <w:trPr>
          <w:trHeight w:val="210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DF6D28" w:rsidRDefault="00C016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D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DF6D28">
              <w:rPr>
                <w:rFonts w:ascii="Times New Roman" w:hAnsi="Times New Roman" w:cs="Times New Roman"/>
                <w:sz w:val="20"/>
                <w:szCs w:val="20"/>
              </w:rPr>
              <w:t xml:space="preserve"> 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DF6D28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DF6D28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DF6D28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28">
              <w:rPr>
                <w:rFonts w:ascii="Times New Roman" w:hAnsi="Times New Roman" w:cs="Times New Roman"/>
                <w:sz w:val="20"/>
                <w:szCs w:val="20"/>
              </w:rPr>
              <w:t>А. Куприн «Слон»</w:t>
            </w:r>
          </w:p>
          <w:p w:rsidR="00C016BA" w:rsidRPr="00DF6D28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DF6D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16BA" w:rsidRPr="00DF6D28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r w:rsidRPr="00DF6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25–40.</w:t>
            </w:r>
          </w:p>
          <w:p w:rsidR="00C016BA" w:rsidRPr="00DF6D28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РТ, с. 57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DF6D28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28">
              <w:rPr>
                <w:rFonts w:ascii="Times New Roman" w:hAnsi="Times New Roman" w:cs="Times New Roman"/>
                <w:sz w:val="20"/>
                <w:szCs w:val="20"/>
              </w:rPr>
              <w:t>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деятельности; составлять план работы по решению учебной задачи урока; строить диалог в паре или группе, задавать вопросы на осмысление нравственной проблемы</w:t>
            </w:r>
          </w:p>
        </w:tc>
      </w:tr>
      <w:tr w:rsidR="00C016BA" w:rsidTr="00936C5C">
        <w:trPr>
          <w:trHeight w:val="210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DF6D28" w:rsidRDefault="00C016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D28">
              <w:rPr>
                <w:rFonts w:ascii="Times New Roman" w:hAnsi="Times New Roman" w:cs="Times New Roman"/>
                <w:sz w:val="20"/>
                <w:szCs w:val="20"/>
              </w:rPr>
              <w:t>76–77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DF6D28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DF6D28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DF6D28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6D28">
              <w:rPr>
                <w:rFonts w:ascii="Times New Roman" w:hAnsi="Times New Roman" w:cs="Times New Roman"/>
                <w:sz w:val="20"/>
                <w:szCs w:val="20"/>
              </w:rPr>
              <w:t>А. Куприн «Слон»</w:t>
            </w:r>
            <w:r w:rsidRPr="00DF6D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C016BA" w:rsidRPr="00DF6D28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DF6D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16BA" w:rsidRPr="00DF6D28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r w:rsidRPr="00DF6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40–41.</w:t>
            </w:r>
          </w:p>
          <w:p w:rsidR="00C016BA" w:rsidRPr="00DF6D28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РТ, с. 58–59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DF6D28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D28">
              <w:rPr>
                <w:rFonts w:ascii="Times New Roman" w:hAnsi="Times New Roman" w:cs="Times New Roman"/>
                <w:sz w:val="20"/>
                <w:szCs w:val="20"/>
              </w:rPr>
              <w:t>сравнивать и сопоставлять произведение с ранее изученными, называя общее и различное;  читать в соответствии с целью чтения (бегло, выразительно, по ролям и пр.); опираться на собственный нравственный опыт в ходе доказательства своего мнения при оценке событий произведения</w:t>
            </w:r>
          </w:p>
        </w:tc>
      </w:tr>
      <w:tr w:rsidR="00C016BA" w:rsidTr="00936C5C">
        <w:trPr>
          <w:trHeight w:val="15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867308" w:rsidRDefault="00C016BA" w:rsidP="00DF6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308">
              <w:rPr>
                <w:rFonts w:ascii="Times New Roman" w:hAnsi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867308" w:rsidRDefault="00C016B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867308" w:rsidRDefault="00C016B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308" w:rsidRPr="00867308" w:rsidRDefault="00867308" w:rsidP="00867308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48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867308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Путешествие по «Былям-небылицам». Проверка </w:t>
            </w:r>
            <w:r w:rsidRPr="00867308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 xml:space="preserve">и оценка достижений </w:t>
            </w:r>
            <w:r w:rsidRPr="00867308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>(обобщение знаний)</w:t>
            </w:r>
            <w:r w:rsidRPr="00867308">
              <w:rPr>
                <w:rFonts w:ascii="Times New Roman" w:hAnsi="Times New Roman"/>
                <w:sz w:val="20"/>
                <w:szCs w:val="20"/>
                <w:lang w:val="x-none"/>
              </w:rPr>
              <w:t>.</w:t>
            </w:r>
          </w:p>
          <w:p w:rsidR="00867308" w:rsidRPr="00867308" w:rsidRDefault="00867308" w:rsidP="00867308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48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867308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Учебник, </w:t>
            </w:r>
            <w:r w:rsidRPr="00867308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br/>
              <w:t>с. 42–44.</w:t>
            </w:r>
          </w:p>
          <w:p w:rsidR="00C016BA" w:rsidRPr="00867308" w:rsidRDefault="00867308" w:rsidP="00867308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РТ, с. 60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308" w:rsidRPr="00867308" w:rsidRDefault="00867308" w:rsidP="00867308">
            <w:pPr>
              <w:spacing w:line="216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867308">
              <w:rPr>
                <w:rFonts w:ascii="Times New Roman" w:hAnsi="Times New Roman"/>
                <w:sz w:val="20"/>
                <w:szCs w:val="20"/>
              </w:rPr>
              <w:t xml:space="preserve">задавать вопросы по прочитанным произведениям, находить на них ответы в тексте, формулировать вывод; </w:t>
            </w:r>
            <w:r w:rsidRPr="00867308">
              <w:rPr>
                <w:rFonts w:ascii="Times New Roman" w:hAnsi="Times New Roman"/>
                <w:sz w:val="20"/>
                <w:szCs w:val="20"/>
                <w:lang w:val="x-none"/>
              </w:rPr>
              <w:t>проявлять творческие способности при составлении рассказов, в инсценировании.</w:t>
            </w:r>
          </w:p>
          <w:p w:rsidR="00C016BA" w:rsidRPr="00867308" w:rsidRDefault="00C016B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C016BA" w:rsidTr="00FF2F57">
        <w:trPr>
          <w:trHeight w:val="15"/>
          <w:jc w:val="center"/>
        </w:trPr>
        <w:tc>
          <w:tcPr>
            <w:tcW w:w="110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DF6D28" w:rsidRDefault="00C016BA" w:rsidP="00DF6D28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F6D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Поэтическая  тетрадь</w:t>
            </w:r>
            <w:r w:rsidR="004372A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DF6D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- 6ч</w:t>
            </w:r>
          </w:p>
          <w:p w:rsidR="00C016BA" w:rsidRDefault="00C016B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6BA" w:rsidTr="00936C5C">
        <w:trPr>
          <w:trHeight w:val="15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372A3" w:rsidRDefault="00C016BA" w:rsidP="00DA3A89">
            <w:pPr>
              <w:rPr>
                <w:rFonts w:ascii="Times New Roman" w:hAnsi="Times New Roman"/>
                <w:sz w:val="20"/>
                <w:szCs w:val="20"/>
              </w:rPr>
            </w:pPr>
            <w:r w:rsidRPr="004372A3">
              <w:rPr>
                <w:rFonts w:ascii="Times New Roman" w:hAnsi="Times New Roman"/>
                <w:sz w:val="20"/>
                <w:szCs w:val="20"/>
              </w:rPr>
              <w:t>79</w:t>
            </w:r>
            <w:r w:rsidR="004372A3" w:rsidRPr="004372A3">
              <w:rPr>
                <w:rFonts w:ascii="Times New Roman" w:hAnsi="Times New Roman"/>
                <w:sz w:val="20"/>
                <w:szCs w:val="20"/>
              </w:rPr>
              <w:t xml:space="preserve"> - 80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372A3" w:rsidRDefault="00C016B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372A3" w:rsidRDefault="00C016B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308" w:rsidRPr="004372A3" w:rsidRDefault="00867308" w:rsidP="00867308">
            <w:pPr>
              <w:spacing w:line="216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4372A3">
              <w:rPr>
                <w:rFonts w:ascii="Times New Roman" w:hAnsi="Times New Roman"/>
                <w:sz w:val="20"/>
                <w:szCs w:val="20"/>
              </w:rPr>
              <w:t>Саша Черный. Стихи о животных: «Что</w:t>
            </w:r>
            <w:r w:rsidRPr="004372A3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ты тискаешь утенка?», «Воробей», «Слон»</w:t>
            </w:r>
            <w:r w:rsidR="004372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72A3">
              <w:rPr>
                <w:rFonts w:ascii="Times New Roman" w:hAnsi="Times New Roman"/>
                <w:i/>
                <w:iCs/>
                <w:sz w:val="20"/>
                <w:szCs w:val="20"/>
              </w:rPr>
              <w:t>(постановка учебной задачи)</w:t>
            </w:r>
            <w:r w:rsidRPr="004372A3">
              <w:rPr>
                <w:rFonts w:ascii="Times New Roman" w:hAnsi="Times New Roman"/>
                <w:sz w:val="20"/>
                <w:szCs w:val="20"/>
              </w:rPr>
              <w:t>.</w:t>
            </w:r>
            <w:r w:rsidRPr="004372A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</w:t>
            </w:r>
            <w:r w:rsidR="004372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</w:t>
            </w:r>
            <w:r w:rsidRPr="004372A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Учебник, </w:t>
            </w:r>
            <w:r w:rsidRPr="004372A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br/>
              <w:t>с. 45–49.</w:t>
            </w:r>
          </w:p>
          <w:p w:rsidR="00C016BA" w:rsidRPr="004372A3" w:rsidRDefault="00867308" w:rsidP="00867308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РТ, с. 61– 62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2A3" w:rsidRPr="004372A3" w:rsidRDefault="00867308" w:rsidP="004372A3">
            <w:pPr>
              <w:spacing w:line="216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4372A3">
              <w:rPr>
                <w:rFonts w:ascii="Times New Roman" w:hAnsi="Times New Roman"/>
                <w:sz w:val="20"/>
                <w:szCs w:val="20"/>
              </w:rPr>
              <w:t xml:space="preserve">читать вслух бегло, осознанно, без искажений, выразительно, </w:t>
            </w:r>
            <w:r w:rsidRPr="004372A3">
              <w:rPr>
                <w:rFonts w:ascii="Times New Roman" w:hAnsi="Times New Roman"/>
                <w:spacing w:val="-12"/>
                <w:sz w:val="20"/>
                <w:szCs w:val="20"/>
              </w:rPr>
              <w:t>передавая</w:t>
            </w:r>
            <w:r w:rsidRPr="004372A3">
              <w:rPr>
                <w:rFonts w:ascii="Times New Roman" w:hAnsi="Times New Roman"/>
                <w:sz w:val="20"/>
                <w:szCs w:val="20"/>
              </w:rPr>
              <w:t xml:space="preserve"> свое отношение к прочитанному; понимать содержание литературного произведения: тема, главная мысль, события, их последовательность; </w:t>
            </w:r>
            <w:r w:rsidR="004372A3" w:rsidRPr="004372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72A3">
              <w:rPr>
                <w:rFonts w:ascii="Times New Roman" w:hAnsi="Times New Roman"/>
                <w:sz w:val="20"/>
                <w:szCs w:val="20"/>
              </w:rPr>
              <w:t>осмыслять специфику стихотворений</w:t>
            </w:r>
            <w:r w:rsidR="004372A3" w:rsidRPr="004372A3">
              <w:rPr>
                <w:rFonts w:ascii="Times New Roman" w:hAnsi="Times New Roman"/>
                <w:sz w:val="20"/>
                <w:szCs w:val="20"/>
              </w:rPr>
              <w:t>.</w:t>
            </w:r>
            <w:r w:rsidR="004372A3" w:rsidRPr="004372A3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осмыслять лирические произведения; создавать свой текст на основе ключевых слов и выражений.</w:t>
            </w:r>
          </w:p>
          <w:p w:rsidR="00C016BA" w:rsidRPr="004372A3" w:rsidRDefault="004372A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2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016BA" w:rsidTr="00936C5C">
        <w:trPr>
          <w:trHeight w:val="210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26D8A" w:rsidRDefault="00C016BA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8A">
              <w:rPr>
                <w:rFonts w:ascii="Times New Roman" w:hAnsi="Times New Roman" w:cs="Times New Roman"/>
                <w:sz w:val="20"/>
                <w:szCs w:val="20"/>
              </w:rPr>
              <w:t>81–82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26D8A" w:rsidRDefault="00C016B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26D8A" w:rsidRDefault="00C016B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26D8A" w:rsidRDefault="00C016B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D8A">
              <w:rPr>
                <w:rFonts w:ascii="Times New Roman" w:hAnsi="Times New Roman" w:cs="Times New Roman"/>
                <w:sz w:val="20"/>
                <w:szCs w:val="20"/>
              </w:rPr>
              <w:t xml:space="preserve">А. Блок. Картины зимних забав </w:t>
            </w:r>
            <w:r w:rsidRPr="00426D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426D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16BA" w:rsidRPr="00426D8A" w:rsidRDefault="00C016B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r w:rsidRPr="00426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50–54.</w:t>
            </w:r>
          </w:p>
          <w:p w:rsidR="00C016BA" w:rsidRPr="00426D8A" w:rsidRDefault="00C016B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РТ, с. 62–63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26D8A" w:rsidRDefault="00C016BA" w:rsidP="00426D8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D8A">
              <w:rPr>
                <w:rFonts w:ascii="Times New Roman" w:hAnsi="Times New Roman" w:cs="Times New Roman"/>
                <w:sz w:val="20"/>
                <w:szCs w:val="20"/>
              </w:rPr>
              <w:t>осознавать сущность и значение произведений классиков литературы, воспринимая их как часть русской национальной культуры; строить диалог , задавать вопросы; ;  читать в соответствии с целью чтения (бегло, выразительно, по ролям и пр.</w:t>
            </w:r>
          </w:p>
        </w:tc>
      </w:tr>
      <w:tr w:rsidR="00C016BA" w:rsidTr="00936C5C">
        <w:trPr>
          <w:trHeight w:val="15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372A3" w:rsidRDefault="00C016BA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2A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372A3" w:rsidRDefault="00C016B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372A3" w:rsidRDefault="00C016B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372A3" w:rsidRDefault="00C016B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2A3">
              <w:rPr>
                <w:rFonts w:ascii="Times New Roman" w:hAnsi="Times New Roman" w:cs="Times New Roman"/>
                <w:sz w:val="20"/>
                <w:szCs w:val="20"/>
              </w:rPr>
              <w:t>Природа в стихотворении С. Есенина «Черемуха»</w:t>
            </w:r>
            <w:r w:rsidRPr="004372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(решение частных задач)</w:t>
            </w:r>
            <w:r w:rsidRPr="004372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16BA" w:rsidRPr="004372A3" w:rsidRDefault="00C016B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r w:rsidRPr="00437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55–56.</w:t>
            </w:r>
          </w:p>
          <w:p w:rsidR="00C016BA" w:rsidRPr="004372A3" w:rsidRDefault="00C016B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РТ, с. 63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2A3" w:rsidRPr="004372A3" w:rsidRDefault="004372A3" w:rsidP="004372A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2A3">
              <w:rPr>
                <w:rFonts w:ascii="Times New Roman" w:hAnsi="Times New Roman" w:cs="Times New Roman"/>
                <w:sz w:val="20"/>
                <w:szCs w:val="20"/>
              </w:rPr>
              <w:t xml:space="preserve">читать вслух выразительно, передавая свое отношение к прочитанному, выделяя при чтении важные по смыслу слова; пользоваться элементарными приемами анализа текста по вопросам учителя (учебника); находить в произведении средства художественной выразительности </w:t>
            </w:r>
          </w:p>
          <w:p w:rsidR="00C016BA" w:rsidRPr="004372A3" w:rsidRDefault="00C016B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BA" w:rsidTr="00936C5C">
        <w:trPr>
          <w:trHeight w:val="15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372A3" w:rsidRDefault="00C016BA" w:rsidP="00DA3A89">
            <w:pPr>
              <w:rPr>
                <w:rFonts w:ascii="Times New Roman" w:hAnsi="Times New Roman"/>
                <w:sz w:val="20"/>
                <w:szCs w:val="20"/>
              </w:rPr>
            </w:pPr>
            <w:r w:rsidRPr="004372A3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4372A3">
              <w:rPr>
                <w:rFonts w:ascii="Times New Roman" w:hAnsi="Times New Roman"/>
                <w:sz w:val="20"/>
                <w:szCs w:val="20"/>
              </w:rPr>
              <w:t xml:space="preserve"> 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372A3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372A3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2A3" w:rsidRPr="004372A3" w:rsidRDefault="004372A3" w:rsidP="004372A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4372A3">
              <w:rPr>
                <w:rFonts w:ascii="Times New Roman" w:hAnsi="Times New Roman"/>
                <w:sz w:val="20"/>
                <w:szCs w:val="20"/>
                <w:lang w:val="x-none"/>
              </w:rPr>
              <w:t>Обобщение по разделу «Поэтическая тетрадь»</w:t>
            </w:r>
          </w:p>
          <w:p w:rsidR="004372A3" w:rsidRPr="004372A3" w:rsidRDefault="004372A3" w:rsidP="004372A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4372A3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>(обобщение и систематизация знаний)</w:t>
            </w:r>
            <w:r w:rsidRPr="004372A3">
              <w:rPr>
                <w:rFonts w:ascii="Times New Roman" w:hAnsi="Times New Roman"/>
                <w:sz w:val="20"/>
                <w:szCs w:val="20"/>
                <w:lang w:val="x-none"/>
              </w:rPr>
              <w:t>.</w:t>
            </w:r>
          </w:p>
          <w:p w:rsidR="004372A3" w:rsidRPr="004372A3" w:rsidRDefault="004372A3" w:rsidP="004372A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4372A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Учебник, </w:t>
            </w:r>
            <w:r w:rsidRPr="004372A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br/>
              <w:t>с. 56.</w:t>
            </w:r>
          </w:p>
          <w:p w:rsidR="00C016BA" w:rsidRPr="004372A3" w:rsidRDefault="004372A3" w:rsidP="004372A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РТ, с. 64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372A3" w:rsidRDefault="004372A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72A3">
              <w:rPr>
                <w:rFonts w:ascii="Times New Roman" w:hAnsi="Times New Roman" w:cs="Times New Roman"/>
                <w:sz w:val="20"/>
                <w:szCs w:val="20"/>
              </w:rPr>
              <w:t>задавать вопросы по прочитанному произведению, находить на них ответы в тексте, понимать особенности стихотворения: расположение строк, рифму, ритм; сравнивать произведения поэтов; группировать произведения по темам</w:t>
            </w:r>
          </w:p>
        </w:tc>
      </w:tr>
      <w:tr w:rsidR="004372A3" w:rsidTr="00643349">
        <w:trPr>
          <w:trHeight w:val="15"/>
          <w:jc w:val="center"/>
        </w:trPr>
        <w:tc>
          <w:tcPr>
            <w:tcW w:w="110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2A3" w:rsidRDefault="004372A3" w:rsidP="004372A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Люби живое  - 16 ч</w:t>
            </w:r>
          </w:p>
          <w:p w:rsidR="004372A3" w:rsidRPr="004372A3" w:rsidRDefault="004372A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A3" w:rsidTr="00936C5C">
        <w:trPr>
          <w:trHeight w:val="210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2A3" w:rsidRPr="004372A3" w:rsidRDefault="004372A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2A3">
              <w:rPr>
                <w:rFonts w:ascii="Times New Roman" w:hAnsi="Times New Roman" w:cs="Times New Roman"/>
                <w:sz w:val="20"/>
                <w:szCs w:val="20"/>
              </w:rPr>
              <w:t>85 - 86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2A3" w:rsidRPr="004372A3" w:rsidRDefault="004372A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2A3" w:rsidRPr="004372A3" w:rsidRDefault="004372A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2A3" w:rsidRPr="004372A3" w:rsidRDefault="004372A3" w:rsidP="004372A3">
            <w:pPr>
              <w:spacing w:line="252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4372A3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Автобиографическое повествование. М. Пришвин «Моя Родина» </w:t>
            </w:r>
            <w:r w:rsidRPr="004372A3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 w:rsidRPr="004372A3">
              <w:rPr>
                <w:rFonts w:ascii="Times New Roman" w:hAnsi="Times New Roman"/>
                <w:i/>
                <w:iCs/>
                <w:spacing w:val="-12"/>
                <w:sz w:val="20"/>
                <w:szCs w:val="20"/>
              </w:rPr>
              <w:t>постанов</w:t>
            </w:r>
            <w:r w:rsidRPr="004372A3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 xml:space="preserve">ка </w:t>
            </w:r>
            <w:r w:rsidRPr="004372A3">
              <w:rPr>
                <w:rFonts w:ascii="Times New Roman" w:hAnsi="Times New Roman"/>
                <w:i/>
                <w:iCs/>
                <w:spacing w:val="-12"/>
                <w:sz w:val="20"/>
                <w:szCs w:val="20"/>
                <w:lang w:val="x-none"/>
              </w:rPr>
              <w:t>учебной</w:t>
            </w:r>
            <w:r w:rsidRPr="004372A3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 xml:space="preserve"> задачи).</w:t>
            </w:r>
            <w:r w:rsidRPr="004372A3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4372A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Учебник, с. 57–59</w:t>
            </w:r>
          </w:p>
          <w:p w:rsidR="004372A3" w:rsidRPr="004372A3" w:rsidRDefault="004372A3" w:rsidP="004372A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РТ, с. 65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2A3" w:rsidRPr="004372A3" w:rsidRDefault="004372A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72A3">
              <w:rPr>
                <w:rFonts w:ascii="Times New Roman" w:hAnsi="Times New Roman" w:cs="Times New Roman"/>
                <w:sz w:val="20"/>
                <w:szCs w:val="20"/>
              </w:rPr>
              <w:t>читать вслух бегло, осознанно, без искажений, выразительно, передавая свое отношение к прочитанному, выделяя при чтении</w:t>
            </w:r>
          </w:p>
          <w:p w:rsidR="004372A3" w:rsidRPr="004372A3" w:rsidRDefault="004372A3" w:rsidP="004372A3">
            <w:pPr>
              <w:rPr>
                <w:sz w:val="20"/>
                <w:szCs w:val="20"/>
              </w:rPr>
            </w:pPr>
            <w:r w:rsidRPr="004372A3">
              <w:rPr>
                <w:rFonts w:ascii="Times New Roman" w:hAnsi="Times New Roman"/>
                <w:sz w:val="20"/>
                <w:szCs w:val="20"/>
              </w:rPr>
              <w:t>важные по смыслу слова; последовательно воспроизводить содержание рассказа о писателе</w:t>
            </w:r>
          </w:p>
        </w:tc>
      </w:tr>
      <w:tr w:rsidR="00C016BA" w:rsidTr="00936C5C">
        <w:trPr>
          <w:trHeight w:val="210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372A3" w:rsidRDefault="00C016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2A3">
              <w:rPr>
                <w:rFonts w:ascii="Times New Roman" w:hAnsi="Times New Roman" w:cs="Times New Roman"/>
                <w:sz w:val="20"/>
                <w:szCs w:val="20"/>
              </w:rPr>
              <w:t>87–88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372A3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372A3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372A3" w:rsidRDefault="004372A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72A3">
              <w:rPr>
                <w:rFonts w:ascii="Times New Roman" w:hAnsi="Times New Roman" w:cs="Times New Roman"/>
                <w:sz w:val="20"/>
                <w:szCs w:val="20"/>
              </w:rPr>
              <w:t>О братьях наших меньших. И.</w:t>
            </w:r>
            <w:r w:rsidR="00C016BA" w:rsidRPr="004372A3">
              <w:rPr>
                <w:rFonts w:ascii="Times New Roman" w:hAnsi="Times New Roman" w:cs="Times New Roman"/>
                <w:sz w:val="20"/>
                <w:szCs w:val="20"/>
              </w:rPr>
              <w:t xml:space="preserve">Соколов-Микитов «Листопадничек» </w:t>
            </w:r>
            <w:r w:rsidR="00C016BA" w:rsidRPr="004372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016BA" w:rsidRPr="004372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</w:t>
            </w:r>
          </w:p>
          <w:p w:rsidR="00C016BA" w:rsidRPr="004372A3" w:rsidRDefault="00C016B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2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задач)</w:t>
            </w:r>
            <w:r w:rsidRPr="004372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16BA" w:rsidRPr="004372A3" w:rsidRDefault="00C016B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r w:rsidRPr="00437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60–67.</w:t>
            </w:r>
          </w:p>
          <w:p w:rsidR="00C016BA" w:rsidRPr="004372A3" w:rsidRDefault="00C016B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РТ, с. 66–67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372A3" w:rsidRDefault="004372A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2A3">
              <w:rPr>
                <w:rFonts w:ascii="Times New Roman" w:hAnsi="Times New Roman" w:cs="Times New Roman"/>
                <w:sz w:val="20"/>
                <w:szCs w:val="20"/>
              </w:rPr>
              <w:t>выделять события, составляющие основу художественного произведения, определять тему и главную мысль произведения, пересказывать текст, делить его на смысловые части, составлять его простой план</w:t>
            </w:r>
          </w:p>
        </w:tc>
      </w:tr>
      <w:tr w:rsidR="00C016BA" w:rsidTr="00936C5C">
        <w:trPr>
          <w:trHeight w:val="15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372A3" w:rsidRDefault="00C016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2A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372A3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372A3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372A3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2A3">
              <w:rPr>
                <w:rFonts w:ascii="Times New Roman" w:hAnsi="Times New Roman" w:cs="Times New Roman"/>
                <w:sz w:val="20"/>
                <w:szCs w:val="20"/>
              </w:rPr>
              <w:t xml:space="preserve">Верность </w:t>
            </w:r>
            <w:r w:rsidRPr="004372A3">
              <w:rPr>
                <w:rFonts w:ascii="Times New Roman" w:hAnsi="Times New Roman" w:cs="Times New Roman"/>
                <w:sz w:val="20"/>
                <w:szCs w:val="20"/>
              </w:rPr>
              <w:br/>
              <w:t>и преданность.</w:t>
            </w:r>
          </w:p>
          <w:p w:rsidR="004372A3" w:rsidRPr="004372A3" w:rsidRDefault="00C016BA" w:rsidP="004372A3">
            <w:pPr>
              <w:spacing w:line="252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4372A3">
              <w:rPr>
                <w:rFonts w:ascii="Times New Roman" w:hAnsi="Times New Roman"/>
                <w:sz w:val="20"/>
                <w:szCs w:val="20"/>
              </w:rPr>
              <w:t xml:space="preserve">В. Белов «Малька </w:t>
            </w:r>
            <w:r w:rsidR="004372A3" w:rsidRPr="004372A3">
              <w:rPr>
                <w:rFonts w:ascii="Times New Roman" w:hAnsi="Times New Roman"/>
                <w:sz w:val="20"/>
                <w:szCs w:val="20"/>
              </w:rPr>
              <w:t>провини</w:t>
            </w:r>
            <w:r w:rsidR="004372A3" w:rsidRPr="004372A3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лась» </w:t>
            </w:r>
            <w:r w:rsidR="004372A3" w:rsidRPr="004372A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372A3" w:rsidRPr="004372A3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>(освоение нового материала)</w:t>
            </w:r>
            <w:r w:rsidR="004372A3" w:rsidRPr="004372A3">
              <w:rPr>
                <w:rFonts w:ascii="Times New Roman" w:hAnsi="Times New Roman"/>
                <w:sz w:val="20"/>
                <w:szCs w:val="20"/>
                <w:lang w:val="x-none"/>
              </w:rPr>
              <w:t>.</w:t>
            </w:r>
            <w:r w:rsidR="004372A3" w:rsidRPr="004372A3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4372A3" w:rsidRPr="004372A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lastRenderedPageBreak/>
              <w:t xml:space="preserve">Учебник, </w:t>
            </w:r>
            <w:r w:rsidR="004372A3" w:rsidRPr="004372A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br/>
              <w:t>с. 68–70.</w:t>
            </w:r>
          </w:p>
          <w:p w:rsidR="00C016BA" w:rsidRPr="004372A3" w:rsidRDefault="004372A3" w:rsidP="004372A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РТ, с. 68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372A3" w:rsidRDefault="004372A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пользоваться элементарными приемами анализа текста </w:t>
            </w:r>
            <w:r w:rsidRPr="004372A3">
              <w:rPr>
                <w:rFonts w:ascii="Times New Roman" w:hAnsi="Times New Roman" w:cs="Times New Roman"/>
                <w:sz w:val="20"/>
                <w:szCs w:val="20"/>
              </w:rPr>
              <w:br/>
              <w:t>по вопросам учителя (учебника), задавать вопросы по прочитанному произведению, находить на них ответы в тексте</w:t>
            </w:r>
          </w:p>
        </w:tc>
      </w:tr>
      <w:tr w:rsidR="00C016BA" w:rsidTr="00936C5C">
        <w:trPr>
          <w:trHeight w:val="210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372A3" w:rsidRDefault="00C016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2A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372A3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372A3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372A3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2A3">
              <w:rPr>
                <w:rFonts w:ascii="Times New Roman" w:hAnsi="Times New Roman" w:cs="Times New Roman"/>
                <w:sz w:val="20"/>
                <w:szCs w:val="20"/>
              </w:rPr>
              <w:t xml:space="preserve">В. Белов «Еще про Мальку» </w:t>
            </w:r>
            <w:r w:rsidRPr="004372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4372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16BA" w:rsidRPr="004372A3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r w:rsidRPr="00437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70–72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372A3" w:rsidRDefault="004372A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2A3">
              <w:rPr>
                <w:rFonts w:ascii="Times New Roman" w:hAnsi="Times New Roman" w:cs="Times New Roman"/>
                <w:sz w:val="20"/>
                <w:szCs w:val="20"/>
              </w:rPr>
              <w:t>читать вслух бегло, осознанно, без искажений, выразительно, передавая свое отношение к прочитанному, выделяя при чтении важные по смыслу слова, соблюдая паузы между предложениями и частями текста; проявлять доброе, внимательное, неравнодушное отношение к окружающему миру</w:t>
            </w:r>
          </w:p>
        </w:tc>
      </w:tr>
      <w:tr w:rsidR="00C016BA" w:rsidTr="00936C5C">
        <w:trPr>
          <w:trHeight w:val="15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372A3" w:rsidRDefault="00C016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2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4372A3">
              <w:rPr>
                <w:rFonts w:ascii="Times New Roman" w:hAnsi="Times New Roman" w:cs="Times New Roman"/>
                <w:sz w:val="20"/>
                <w:szCs w:val="20"/>
              </w:rPr>
              <w:t xml:space="preserve"> 91–92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372A3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372A3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372A3" w:rsidRDefault="00C016B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2A3">
              <w:rPr>
                <w:rFonts w:ascii="Times New Roman" w:hAnsi="Times New Roman" w:cs="Times New Roman"/>
                <w:sz w:val="20"/>
                <w:szCs w:val="20"/>
              </w:rPr>
              <w:t xml:space="preserve">В. Бианки «Мышонок Пик» </w:t>
            </w:r>
            <w:r w:rsidRPr="004372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4372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16BA" w:rsidRPr="004372A3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r w:rsidRPr="00437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73–82.</w:t>
            </w:r>
          </w:p>
          <w:p w:rsidR="00C016BA" w:rsidRPr="004372A3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РТ, с. 69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372A3" w:rsidRDefault="004372A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2A3">
              <w:rPr>
                <w:rFonts w:ascii="Times New Roman" w:hAnsi="Times New Roman" w:cs="Times New Roman"/>
                <w:sz w:val="20"/>
                <w:szCs w:val="20"/>
              </w:rPr>
              <w:t>читать вслух бегло, осознанно, без искажений, выразительно; задавать вопросы по прочитанному произведению, находить на них ответы в тексте; осуществляют переход с уровня восприятия событий произведения к пониманию его главной мысли</w:t>
            </w:r>
          </w:p>
        </w:tc>
      </w:tr>
      <w:tr w:rsidR="00C016BA" w:rsidTr="00936C5C">
        <w:trPr>
          <w:trHeight w:val="210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372A3" w:rsidRDefault="00C016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2A3">
              <w:rPr>
                <w:rFonts w:ascii="Times New Roman" w:hAnsi="Times New Roman" w:cs="Times New Roman"/>
                <w:sz w:val="20"/>
                <w:szCs w:val="20"/>
              </w:rPr>
              <w:t>93–95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372A3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372A3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372A3" w:rsidRDefault="00C016B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72A3">
              <w:rPr>
                <w:rFonts w:ascii="Times New Roman" w:hAnsi="Times New Roman" w:cs="Times New Roman"/>
                <w:sz w:val="20"/>
                <w:szCs w:val="20"/>
              </w:rPr>
              <w:t xml:space="preserve">Б. </w:t>
            </w:r>
            <w:r w:rsidR="004372A3" w:rsidRPr="004372A3">
              <w:rPr>
                <w:rFonts w:ascii="Times New Roman" w:hAnsi="Times New Roman" w:cs="Times New Roman"/>
                <w:sz w:val="20"/>
                <w:szCs w:val="20"/>
              </w:rPr>
              <w:t>Житков «Про обезь</w:t>
            </w:r>
            <w:r w:rsidRPr="004372A3">
              <w:rPr>
                <w:rFonts w:ascii="Times New Roman" w:hAnsi="Times New Roman" w:cs="Times New Roman"/>
                <w:sz w:val="20"/>
                <w:szCs w:val="20"/>
              </w:rPr>
              <w:t xml:space="preserve">янку» </w:t>
            </w:r>
            <w:r w:rsidRPr="004372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частных </w:t>
            </w:r>
          </w:p>
          <w:p w:rsidR="00C016BA" w:rsidRPr="004372A3" w:rsidRDefault="00C016B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2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задач)</w:t>
            </w:r>
            <w:r w:rsidRPr="004372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16BA" w:rsidRPr="004372A3" w:rsidRDefault="00C016B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r w:rsidRPr="00437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83–97.</w:t>
            </w:r>
          </w:p>
          <w:p w:rsidR="00C016BA" w:rsidRPr="004372A3" w:rsidRDefault="00C016B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РТ, с. 69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372A3" w:rsidRDefault="004372A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2A3">
              <w:rPr>
                <w:rFonts w:ascii="Times New Roman" w:hAnsi="Times New Roman" w:cs="Times New Roman"/>
                <w:sz w:val="20"/>
                <w:szCs w:val="20"/>
              </w:rPr>
              <w:t>читать вслух выразительно, передавая свое отношение к прочитанному, выделяя при чтении важные по смыслу слова, соблюдая паузы между предложениями и частями текста; выделять события, составляющие основу художественного произведения</w:t>
            </w:r>
          </w:p>
        </w:tc>
      </w:tr>
      <w:tr w:rsidR="00C016BA" w:rsidTr="00936C5C">
        <w:trPr>
          <w:trHeight w:val="15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372A3" w:rsidRDefault="00C016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2A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372A3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372A3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372A3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2A3">
              <w:rPr>
                <w:rFonts w:ascii="Times New Roman" w:hAnsi="Times New Roman" w:cs="Times New Roman"/>
                <w:sz w:val="20"/>
                <w:szCs w:val="20"/>
              </w:rPr>
              <w:t xml:space="preserve">В. Астафьев «Капалуха». Герои произведения </w:t>
            </w:r>
          </w:p>
          <w:p w:rsidR="00C016BA" w:rsidRPr="004372A3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2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4372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16BA" w:rsidRPr="004372A3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Учебник,</w:t>
            </w:r>
            <w:r w:rsidRPr="00437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98–102.</w:t>
            </w:r>
          </w:p>
          <w:p w:rsidR="00C016BA" w:rsidRPr="004372A3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РТ, с. 70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4372A3" w:rsidRDefault="004372A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2A3">
              <w:rPr>
                <w:rFonts w:ascii="Times New Roman" w:hAnsi="Times New Roman" w:cs="Times New Roman"/>
                <w:sz w:val="20"/>
                <w:szCs w:val="20"/>
              </w:rPr>
              <w:t>читать вслух бегло, осознанно, без искажений, выразительно, передавая свое отношение к прочитанному, выделяя при чтении важные по смыслу слова, соблюдая паузы между предложениями и частями текста; находить эпизод из прочитанного произведения для ответа на вопрос или подтверждения собственного мнения</w:t>
            </w:r>
          </w:p>
        </w:tc>
      </w:tr>
      <w:tr w:rsidR="004372A3" w:rsidTr="009E7E3B">
        <w:trPr>
          <w:trHeight w:val="2125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72A3" w:rsidRPr="004372A3" w:rsidRDefault="004372A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2A3">
              <w:rPr>
                <w:rFonts w:ascii="Times New Roman" w:hAnsi="Times New Roman" w:cs="Times New Roman"/>
                <w:sz w:val="20"/>
                <w:szCs w:val="20"/>
              </w:rPr>
              <w:t>97–98</w:t>
            </w:r>
          </w:p>
          <w:p w:rsidR="004372A3" w:rsidRPr="004372A3" w:rsidRDefault="004372A3" w:rsidP="00DA3A89">
            <w:pPr>
              <w:rPr>
                <w:rFonts w:ascii="Times New Roman" w:hAnsi="Times New Roman"/>
                <w:sz w:val="20"/>
                <w:szCs w:val="20"/>
              </w:rPr>
            </w:pPr>
            <w:r w:rsidRPr="004372A3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4372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72A3" w:rsidRPr="004372A3" w:rsidRDefault="004372A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72A3" w:rsidRPr="004372A3" w:rsidRDefault="004372A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72A3" w:rsidRPr="004372A3" w:rsidRDefault="004372A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72A3">
              <w:rPr>
                <w:rFonts w:ascii="Times New Roman" w:hAnsi="Times New Roman" w:cs="Times New Roman"/>
                <w:sz w:val="20"/>
                <w:szCs w:val="20"/>
              </w:rPr>
              <w:t xml:space="preserve">В. Драгунский. «Он живой и светится» </w:t>
            </w:r>
            <w:r w:rsidRPr="004372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4372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72A3" w:rsidRPr="004372A3" w:rsidRDefault="004372A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r w:rsidRPr="00437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102–106.</w:t>
            </w:r>
          </w:p>
          <w:p w:rsidR="004372A3" w:rsidRPr="004372A3" w:rsidRDefault="004372A3" w:rsidP="002A3C6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7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РТ, с. 71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72A3" w:rsidRPr="004372A3" w:rsidRDefault="004372A3" w:rsidP="003F48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4372A3">
              <w:rPr>
                <w:rFonts w:ascii="Times New Roman" w:hAnsi="Times New Roman" w:cs="Times New Roman"/>
                <w:sz w:val="20"/>
                <w:szCs w:val="20"/>
              </w:rPr>
              <w:t xml:space="preserve">читать вслух бегло, осознанно, без искажений, выразительно, передавая свое отношение к прочитанному, выделяя при чтении важные по смыслу слова, соблюдая паузы между предложениями и частями текста </w:t>
            </w:r>
          </w:p>
        </w:tc>
      </w:tr>
      <w:tr w:rsidR="00C016BA" w:rsidTr="00936C5C">
        <w:trPr>
          <w:trHeight w:val="15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Default="00C016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по разделу «Люби живое». Проверка и оценка достижений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знаний)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016BA" w:rsidRDefault="00C016B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107–108.</w:t>
            </w:r>
          </w:p>
          <w:p w:rsidR="00C016BA" w:rsidRDefault="00C016B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РТ, с. 72–73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Default="00820D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делиться своими впечатлениями о прочитанных книгах, участвовать в диалогах и дискуссиях о произведениях раздела «Люби живое»</w:t>
            </w:r>
          </w:p>
        </w:tc>
      </w:tr>
      <w:tr w:rsidR="00C016BA" w:rsidTr="00936C5C">
        <w:trPr>
          <w:trHeight w:val="210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820D7D" w:rsidRDefault="00C016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D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820D7D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820D7D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820D7D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D7D">
              <w:rPr>
                <w:rFonts w:ascii="Times New Roman" w:hAnsi="Times New Roman" w:cs="Times New Roman"/>
                <w:sz w:val="20"/>
                <w:szCs w:val="20"/>
              </w:rPr>
              <w:t>Внеклассное чтение по теме «Люби живое»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820D7D" w:rsidRDefault="00820D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D7D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элементарными приемами анализа текста </w:t>
            </w:r>
            <w:r w:rsidRPr="00820D7D">
              <w:rPr>
                <w:rFonts w:ascii="Times New Roman" w:hAnsi="Times New Roman" w:cs="Times New Roman"/>
                <w:sz w:val="20"/>
                <w:szCs w:val="20"/>
              </w:rPr>
              <w:br/>
              <w:t>по вопросам учителя (учебника), участвовать в диалогах и дискуссиях о прочитанных книгах</w:t>
            </w:r>
          </w:p>
        </w:tc>
      </w:tr>
      <w:tr w:rsidR="00820D7D" w:rsidTr="00702320">
        <w:trPr>
          <w:trHeight w:val="15"/>
          <w:jc w:val="center"/>
        </w:trPr>
        <w:tc>
          <w:tcPr>
            <w:tcW w:w="110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D7D" w:rsidRPr="00820D7D" w:rsidRDefault="00820D7D" w:rsidP="00820D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Поэтическая тетрадь  - 8ч</w:t>
            </w:r>
          </w:p>
          <w:p w:rsidR="00820D7D" w:rsidRDefault="00820D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6BA" w:rsidTr="00936C5C">
        <w:trPr>
          <w:trHeight w:val="15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820D7D" w:rsidRDefault="00C016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D7D">
              <w:rPr>
                <w:rFonts w:ascii="Times New Roman" w:hAnsi="Times New Roman" w:cs="Times New Roman"/>
                <w:sz w:val="20"/>
                <w:szCs w:val="20"/>
              </w:rPr>
              <w:t>101–</w:t>
            </w:r>
          </w:p>
          <w:p w:rsidR="00C016BA" w:rsidRPr="00820D7D" w:rsidRDefault="00C016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D7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820D7D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820D7D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820D7D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D7D">
              <w:rPr>
                <w:rFonts w:ascii="Times New Roman" w:hAnsi="Times New Roman" w:cs="Times New Roman"/>
                <w:sz w:val="20"/>
                <w:szCs w:val="20"/>
              </w:rPr>
              <w:t xml:space="preserve">Образы русской природы. С. Маршак. «Гроза днем», </w:t>
            </w:r>
            <w:r w:rsidRPr="00820D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«В лесу над росистой поляной...» </w:t>
            </w:r>
          </w:p>
          <w:p w:rsidR="00C016BA" w:rsidRPr="00820D7D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D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(постановка учебной задачи)</w:t>
            </w:r>
            <w:r w:rsidRPr="00820D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16BA" w:rsidRPr="00820D7D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r w:rsidRPr="0082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109–111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820D7D" w:rsidRDefault="00820D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D7D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события, составляющие основу художественного произведения; находить в произведении средства художественной выразительности (сравнение, олицетворение); соотносить название произведения и его содержание, читать стихотворения, отражая позицию автора и свое </w:t>
            </w:r>
            <w:r w:rsidRPr="00820D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отношение к изображаемому</w:t>
            </w:r>
          </w:p>
        </w:tc>
      </w:tr>
      <w:tr w:rsidR="00820D7D" w:rsidTr="00820D7D">
        <w:trPr>
          <w:trHeight w:val="1809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0D7D" w:rsidRPr="00820D7D" w:rsidRDefault="00820D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D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</w:t>
            </w:r>
          </w:p>
          <w:p w:rsidR="00820D7D" w:rsidRPr="00820D7D" w:rsidRDefault="00820D7D" w:rsidP="00D41CCC">
            <w:pPr>
              <w:rPr>
                <w:rFonts w:ascii="Times New Roman" w:hAnsi="Times New Roman"/>
                <w:sz w:val="20"/>
                <w:szCs w:val="20"/>
              </w:rPr>
            </w:pPr>
            <w:r w:rsidRPr="00820D7D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820D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0D7D" w:rsidRPr="00820D7D" w:rsidRDefault="00820D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0D7D" w:rsidRPr="00820D7D" w:rsidRDefault="00820D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0D7D" w:rsidRPr="00820D7D" w:rsidRDefault="00820D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D7D">
              <w:rPr>
                <w:rFonts w:ascii="Times New Roman" w:hAnsi="Times New Roman" w:cs="Times New Roman"/>
                <w:sz w:val="20"/>
                <w:szCs w:val="20"/>
              </w:rPr>
              <w:t xml:space="preserve">Стихи о детях. </w:t>
            </w:r>
            <w:r w:rsidRPr="00820D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 Барто «Разлука», «В театре» </w:t>
            </w:r>
            <w:r w:rsidRPr="00820D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материала).</w:t>
            </w:r>
          </w:p>
          <w:p w:rsidR="00820D7D" w:rsidRPr="00820D7D" w:rsidRDefault="00820D7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r w:rsidRPr="0082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112–115.</w:t>
            </w:r>
          </w:p>
          <w:p w:rsidR="00820D7D" w:rsidRPr="00820D7D" w:rsidRDefault="00820D7D" w:rsidP="00820D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РТ, с. 74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0D7D" w:rsidRPr="00820D7D" w:rsidRDefault="00820D7D" w:rsidP="00A96C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D7D">
              <w:rPr>
                <w:rFonts w:ascii="Times New Roman" w:hAnsi="Times New Roman" w:cs="Times New Roman"/>
                <w:sz w:val="20"/>
                <w:szCs w:val="20"/>
              </w:rPr>
              <w:t>читать вслух бегло, осознанно, без искажений, выразительно, передавая свое отношение к прочитанному, выделяя при чтении важные по смыслу слова, соблюдая паузы между предложениями и частями текста; составлять диалог по содержанию произведения</w:t>
            </w:r>
          </w:p>
        </w:tc>
      </w:tr>
      <w:tr w:rsidR="00C016BA" w:rsidTr="00936C5C">
        <w:trPr>
          <w:trHeight w:val="15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820D7D" w:rsidRDefault="00C016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D7D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820D7D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820D7D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820D7D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D7D">
              <w:rPr>
                <w:rFonts w:ascii="Times New Roman" w:hAnsi="Times New Roman" w:cs="Times New Roman"/>
                <w:sz w:val="20"/>
                <w:szCs w:val="20"/>
              </w:rPr>
              <w:t xml:space="preserve">Стихи </w:t>
            </w:r>
            <w:r w:rsidRPr="00820D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детях. </w:t>
            </w:r>
            <w:r w:rsidRPr="00820D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Михалков «Если» </w:t>
            </w:r>
            <w:r w:rsidRPr="00820D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820D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16BA" w:rsidRPr="00820D7D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r w:rsidRPr="0082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116–117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820D7D" w:rsidRDefault="00820D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D7D">
              <w:rPr>
                <w:rFonts w:ascii="Times New Roman" w:hAnsi="Times New Roman" w:cs="Times New Roman"/>
                <w:sz w:val="20"/>
                <w:szCs w:val="20"/>
              </w:rPr>
              <w:t>читать вслух бегло, осознанно, без искажений, выразительно; задавать вопросы по прочитанному произведению, находить на них ответы в тексте; понимать особенности стихотворения: расположение строк, рифму, ритм</w:t>
            </w:r>
          </w:p>
        </w:tc>
      </w:tr>
      <w:tr w:rsidR="00C016BA" w:rsidTr="00936C5C">
        <w:trPr>
          <w:trHeight w:val="210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820D7D" w:rsidRDefault="00C016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D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820D7D">
              <w:rPr>
                <w:rFonts w:ascii="Times New Roman" w:hAnsi="Times New Roman" w:cs="Times New Roman"/>
                <w:sz w:val="20"/>
                <w:szCs w:val="20"/>
              </w:rPr>
              <w:t xml:space="preserve"> 105</w:t>
            </w:r>
          </w:p>
          <w:p w:rsidR="00C016BA" w:rsidRPr="00820D7D" w:rsidRDefault="00C016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D7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C016BA" w:rsidRPr="00820D7D" w:rsidRDefault="00C016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D7D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820D7D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820D7D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820D7D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D7D">
              <w:rPr>
                <w:rFonts w:ascii="Times New Roman" w:hAnsi="Times New Roman" w:cs="Times New Roman"/>
                <w:sz w:val="20"/>
                <w:szCs w:val="20"/>
              </w:rPr>
              <w:t xml:space="preserve">Любовь </w:t>
            </w:r>
            <w:r w:rsidRPr="00820D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животным в стихах Е. Благининой «Кукушка», «Котенок» </w:t>
            </w:r>
            <w:r w:rsidRPr="00820D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820D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16BA" w:rsidRPr="00820D7D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r w:rsidRPr="0082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118–119.</w:t>
            </w:r>
          </w:p>
          <w:p w:rsidR="00C016BA" w:rsidRPr="00820D7D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РТ, с. 75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820D7D" w:rsidRDefault="00820D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D7D">
              <w:rPr>
                <w:rFonts w:ascii="Times New Roman" w:hAnsi="Times New Roman" w:cs="Times New Roman"/>
                <w:sz w:val="20"/>
                <w:szCs w:val="20"/>
              </w:rPr>
              <w:t>читать вслух бегло, осознанно, передавая свое отношение к прочитанному, выделяя при чтении важные по смыслу слова, соблюдая паузы между предложениями и частями текста; находить эпизод из прочитанного произведения для ответа на вопрос или подтверждения собственного мнения</w:t>
            </w:r>
          </w:p>
        </w:tc>
      </w:tr>
      <w:tr w:rsidR="00C016BA" w:rsidTr="00936C5C">
        <w:trPr>
          <w:trHeight w:val="15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820D7D" w:rsidRDefault="00C016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D7D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820D7D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820D7D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820D7D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D7D">
              <w:rPr>
                <w:rFonts w:ascii="Times New Roman" w:hAnsi="Times New Roman" w:cs="Times New Roman"/>
                <w:sz w:val="20"/>
                <w:szCs w:val="20"/>
              </w:rPr>
              <w:t xml:space="preserve">Проект «Времена года» </w:t>
            </w:r>
          </w:p>
          <w:p w:rsidR="00C016BA" w:rsidRPr="00820D7D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D7D">
              <w:rPr>
                <w:rFonts w:ascii="Times New Roman" w:hAnsi="Times New Roman" w:cs="Times New Roman"/>
                <w:sz w:val="20"/>
                <w:szCs w:val="20"/>
              </w:rPr>
              <w:t xml:space="preserve">(праздник поэзии) </w:t>
            </w:r>
            <w:r w:rsidRPr="00820D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</w:t>
            </w:r>
            <w:r w:rsidR="00820D7D" w:rsidRPr="00820D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20D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задач)</w:t>
            </w:r>
            <w:r w:rsidRPr="00820D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16BA" w:rsidRPr="00820D7D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r w:rsidRPr="0082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120–121</w:t>
            </w:r>
            <w:r w:rsidRPr="00820D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820D7D" w:rsidRDefault="00820D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D7D">
              <w:rPr>
                <w:rFonts w:ascii="Times New Roman" w:hAnsi="Times New Roman" w:cs="Times New Roman"/>
                <w:sz w:val="20"/>
                <w:szCs w:val="20"/>
              </w:rPr>
              <w:t>находить книги для самостоятельного чтения в различных библиотеках (школьной, домашней, городской, виртуальной и др.); понимать особенности стихотворения: расположение строк, рифму, ритм</w:t>
            </w:r>
          </w:p>
        </w:tc>
      </w:tr>
      <w:tr w:rsidR="00C016BA" w:rsidTr="00936C5C">
        <w:trPr>
          <w:trHeight w:val="15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64ED7" w:rsidRDefault="00C016BA" w:rsidP="00D41CCC">
            <w:pPr>
              <w:rPr>
                <w:rFonts w:ascii="Times New Roman" w:hAnsi="Times New Roman"/>
                <w:sz w:val="20"/>
                <w:szCs w:val="20"/>
              </w:rPr>
            </w:pPr>
            <w:r w:rsidRPr="00064ED7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064E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0D7D" w:rsidRPr="00064ED7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64ED7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64ED7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D7D" w:rsidRPr="00820D7D" w:rsidRDefault="00820D7D" w:rsidP="00820D7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820D7D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Литературная игра. </w:t>
            </w:r>
            <w:r w:rsidRPr="00820D7D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Обобщение по разделу «Поэтическая тетрадь» </w:t>
            </w:r>
          </w:p>
          <w:p w:rsidR="00820D7D" w:rsidRPr="00820D7D" w:rsidRDefault="00820D7D" w:rsidP="00820D7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  <w:r w:rsidRPr="00820D7D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>(обобщение знаний).</w:t>
            </w:r>
          </w:p>
          <w:p w:rsidR="00820D7D" w:rsidRPr="00820D7D" w:rsidRDefault="00820D7D" w:rsidP="00820D7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820D7D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Учебник, </w:t>
            </w:r>
            <w:r w:rsidRPr="00820D7D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br/>
              <w:t>с. 122.</w:t>
            </w:r>
          </w:p>
          <w:p w:rsidR="00C016BA" w:rsidRPr="00064ED7" w:rsidRDefault="00820D7D" w:rsidP="00820D7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РТ, с. 76– 78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64ED7" w:rsidRDefault="00064E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sz w:val="20"/>
                <w:szCs w:val="20"/>
              </w:rPr>
              <w:t xml:space="preserve">делиться своими впечатлениями о прочитанных книгах, участвовать в диалогах и дискуссиях о них; находить </w:t>
            </w:r>
            <w:r w:rsidRPr="00064ED7">
              <w:rPr>
                <w:rFonts w:ascii="Times New Roman" w:hAnsi="Times New Roman" w:cs="Times New Roman"/>
                <w:sz w:val="20"/>
                <w:szCs w:val="20"/>
              </w:rPr>
              <w:br/>
              <w:t>в произведении средства художественной выразительности (сравнение, олицетворение)</w:t>
            </w:r>
          </w:p>
        </w:tc>
      </w:tr>
      <w:tr w:rsidR="00064ED7" w:rsidTr="00A62216">
        <w:trPr>
          <w:trHeight w:val="210"/>
          <w:jc w:val="center"/>
        </w:trPr>
        <w:tc>
          <w:tcPr>
            <w:tcW w:w="110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ED7" w:rsidRPr="00064ED7" w:rsidRDefault="00064ED7" w:rsidP="00064ED7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Собирай по ягодке – наберешь кузовок  12 ч</w:t>
            </w:r>
          </w:p>
          <w:p w:rsidR="00064ED7" w:rsidRDefault="00064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64ED7" w:rsidTr="00936C5C">
        <w:trPr>
          <w:trHeight w:val="210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ED7" w:rsidRPr="00064ED7" w:rsidRDefault="00064ED7" w:rsidP="00064ED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ED7">
              <w:rPr>
                <w:rFonts w:ascii="Times New Roman" w:hAnsi="Times New Roman"/>
                <w:sz w:val="20"/>
                <w:szCs w:val="20"/>
                <w:lang w:val="x-none"/>
              </w:rPr>
              <w:t>109</w:t>
            </w:r>
          </w:p>
          <w:p w:rsidR="00064ED7" w:rsidRPr="00064ED7" w:rsidRDefault="00064ED7" w:rsidP="00064ED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064ED7">
              <w:rPr>
                <w:rFonts w:ascii="Times New Roman" w:hAnsi="Times New Roman"/>
                <w:sz w:val="20"/>
                <w:szCs w:val="20"/>
                <w:lang w:val="x-none"/>
              </w:rPr>
              <w:t>–</w:t>
            </w:r>
          </w:p>
          <w:p w:rsidR="00064ED7" w:rsidRPr="00064ED7" w:rsidRDefault="00064ED7" w:rsidP="00064ED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ED7" w:rsidRPr="00064ED7" w:rsidRDefault="00064E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ED7" w:rsidRPr="00064ED7" w:rsidRDefault="00064E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ED7" w:rsidRPr="00064ED7" w:rsidRDefault="00064ED7" w:rsidP="00064ED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064ED7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Положительные качества человека. </w:t>
            </w:r>
          </w:p>
          <w:p w:rsidR="00064ED7" w:rsidRPr="00064ED7" w:rsidRDefault="00064ED7" w:rsidP="00064ED7">
            <w:pPr>
              <w:spacing w:line="252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064ED7">
              <w:rPr>
                <w:rFonts w:ascii="Times New Roman" w:hAnsi="Times New Roman"/>
                <w:sz w:val="20"/>
                <w:szCs w:val="20"/>
              </w:rPr>
              <w:t xml:space="preserve">Б. Шергин «Собирай </w:t>
            </w:r>
            <w:r w:rsidRPr="00064ED7">
              <w:rPr>
                <w:rFonts w:ascii="Times New Roman" w:hAnsi="Times New Roman"/>
                <w:sz w:val="20"/>
                <w:szCs w:val="20"/>
              </w:rPr>
              <w:br/>
              <w:t xml:space="preserve">по </w:t>
            </w:r>
            <w:r w:rsidRPr="00064ED7">
              <w:rPr>
                <w:rFonts w:ascii="Times New Roman" w:hAnsi="Times New Roman"/>
                <w:spacing w:val="-12"/>
                <w:sz w:val="20"/>
                <w:szCs w:val="20"/>
              </w:rPr>
              <w:t>ягодке</w:t>
            </w:r>
            <w:r w:rsidRPr="00064ED7">
              <w:rPr>
                <w:rFonts w:ascii="Times New Roman" w:hAnsi="Times New Roman"/>
                <w:sz w:val="20"/>
                <w:szCs w:val="20"/>
              </w:rPr>
              <w:t xml:space="preserve"> – наберешь кузовок</w:t>
            </w:r>
            <w:r w:rsidRPr="00064ED7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» </w:t>
            </w:r>
            <w:r w:rsidRPr="00064ED7">
              <w:rPr>
                <w:rFonts w:ascii="Times New Roman" w:hAnsi="Times New Roman"/>
                <w:sz w:val="20"/>
                <w:szCs w:val="20"/>
              </w:rPr>
              <w:t xml:space="preserve">     (</w:t>
            </w:r>
            <w:r w:rsidRPr="00064ED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постановка </w:t>
            </w:r>
            <w:r w:rsidRPr="00064ED7">
              <w:rPr>
                <w:rFonts w:ascii="Times New Roman" w:hAnsi="Times New Roman"/>
                <w:i/>
                <w:iCs/>
                <w:spacing w:val="-12"/>
                <w:sz w:val="20"/>
                <w:szCs w:val="20"/>
              </w:rPr>
              <w:t>учебной</w:t>
            </w:r>
            <w:r w:rsidRPr="00064ED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задачи)</w:t>
            </w:r>
            <w:r w:rsidRPr="00064ED7">
              <w:rPr>
                <w:rFonts w:ascii="Times New Roman" w:hAnsi="Times New Roman"/>
                <w:sz w:val="20"/>
                <w:szCs w:val="20"/>
              </w:rPr>
              <w:t>.</w:t>
            </w:r>
            <w:r w:rsidRPr="00064ED7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</w:t>
            </w:r>
            <w:r w:rsidRPr="00064E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</w:t>
            </w:r>
            <w:r w:rsidRPr="00064ED7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Учебник,</w:t>
            </w:r>
            <w:r w:rsidRPr="00064ED7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br/>
              <w:t>с. 123–128.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</w:t>
            </w:r>
            <w:r w:rsidRPr="00064ED7">
              <w:rPr>
                <w:rFonts w:ascii="Times New Roman" w:hAnsi="Times New Roman"/>
                <w:color w:val="000000"/>
                <w:sz w:val="20"/>
                <w:szCs w:val="20"/>
              </w:rPr>
              <w:t>РТ, с. 79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ED7" w:rsidRPr="00064ED7" w:rsidRDefault="00064ED7" w:rsidP="00064ED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064ED7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читать вслух бегло, осознанно, без искажений, выразительно, передавая свое отношение </w:t>
            </w:r>
            <w:r w:rsidRPr="00064ED7">
              <w:rPr>
                <w:rFonts w:ascii="Times New Roman" w:hAnsi="Times New Roman"/>
                <w:sz w:val="20"/>
                <w:szCs w:val="20"/>
              </w:rPr>
              <w:t>к прочитанному;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</w:t>
            </w:r>
          </w:p>
        </w:tc>
      </w:tr>
      <w:tr w:rsidR="00C016BA" w:rsidTr="00936C5C">
        <w:trPr>
          <w:trHeight w:val="210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64ED7" w:rsidRDefault="00C016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64ED7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64ED7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64ED7" w:rsidRDefault="00C016B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sz w:val="20"/>
                <w:szCs w:val="20"/>
              </w:rPr>
              <w:t xml:space="preserve">А. Платонов «Цветок на земле» </w:t>
            </w:r>
            <w:r w:rsidRPr="00064E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материала).</w:t>
            </w:r>
          </w:p>
          <w:p w:rsidR="00C016BA" w:rsidRPr="00064ED7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r w:rsidRPr="00064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129–136.</w:t>
            </w:r>
          </w:p>
          <w:p w:rsidR="00C016BA" w:rsidRPr="00064ED7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РТ, с. 80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64ED7" w:rsidRDefault="00064E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sz w:val="20"/>
                <w:szCs w:val="20"/>
              </w:rPr>
              <w:t>делить текст на смысловые части, выделять микротему каждой части; находить в тексте описания природы, осознавать их роль в конкретном тексте; читать вдумчиво, замечать необычные обороты речи главных героев, толковать их в соответствии с замыслом автора; понимать значение незнакомых слов из контекста произведения</w:t>
            </w:r>
          </w:p>
        </w:tc>
      </w:tr>
      <w:tr w:rsidR="00C016BA" w:rsidTr="00936C5C">
        <w:trPr>
          <w:trHeight w:val="15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64ED7" w:rsidRDefault="00C016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64ED7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64ED7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64ED7" w:rsidRDefault="00064E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sz w:val="20"/>
                <w:szCs w:val="20"/>
              </w:rPr>
              <w:t xml:space="preserve">Рассказы </w:t>
            </w:r>
            <w:r w:rsidR="00C016BA" w:rsidRPr="00064ED7">
              <w:rPr>
                <w:rFonts w:ascii="Times New Roman" w:hAnsi="Times New Roman" w:cs="Times New Roman"/>
                <w:sz w:val="20"/>
                <w:szCs w:val="20"/>
              </w:rPr>
              <w:t xml:space="preserve">о детях. </w:t>
            </w:r>
          </w:p>
          <w:p w:rsidR="00064ED7" w:rsidRPr="00064ED7" w:rsidRDefault="00064ED7" w:rsidP="00064ED7">
            <w:pPr>
              <w:pStyle w:val="ParagraphStyle"/>
              <w:spacing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sz w:val="20"/>
                <w:szCs w:val="20"/>
              </w:rPr>
              <w:t xml:space="preserve">А. Платонов «Еще мама». Выборочный пересказ эпизодов, замена диалогов косвенной речью </w:t>
            </w:r>
            <w:r w:rsidRPr="00064E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задач).</w:t>
            </w:r>
          </w:p>
          <w:p w:rsidR="00064ED7" w:rsidRPr="00064ED7" w:rsidRDefault="00064ED7" w:rsidP="00064ED7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Учебник, </w:t>
            </w:r>
            <w:r w:rsidRPr="00064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136–143.</w:t>
            </w:r>
          </w:p>
          <w:p w:rsidR="00C016BA" w:rsidRPr="00064ED7" w:rsidRDefault="00064ED7" w:rsidP="00064E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РТ, с. 81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64ED7" w:rsidRDefault="00064E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читать вслух выразительно, </w:t>
            </w:r>
            <w:r w:rsidRPr="00064ED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передавая</w:t>
            </w:r>
            <w:r w:rsidRPr="00064ED7">
              <w:rPr>
                <w:rFonts w:ascii="Times New Roman" w:hAnsi="Times New Roman" w:cs="Times New Roman"/>
                <w:sz w:val="20"/>
                <w:szCs w:val="20"/>
              </w:rPr>
              <w:t xml:space="preserve"> свое отношение к прочитанному; задавать вопросы по прочитанному произведению, находить на них ответы в тексте; понимать, позицию какого героя </w:t>
            </w:r>
            <w:r w:rsidRPr="00064ED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произведения поддерживает автор, находить</w:t>
            </w:r>
            <w:r w:rsidRPr="00064ED7">
              <w:rPr>
                <w:rFonts w:ascii="Times New Roman" w:hAnsi="Times New Roman" w:cs="Times New Roman"/>
                <w:sz w:val="20"/>
                <w:szCs w:val="20"/>
              </w:rPr>
              <w:t xml:space="preserve"> этому доказательства в тексте; осуществлять пересказ эпизодов</w:t>
            </w:r>
          </w:p>
        </w:tc>
      </w:tr>
      <w:tr w:rsidR="00C016BA" w:rsidTr="00936C5C">
        <w:trPr>
          <w:trHeight w:val="210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64ED7" w:rsidRDefault="00C016BA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64ED7" w:rsidRDefault="00C016B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64ED7" w:rsidRDefault="00C016B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64ED7" w:rsidRDefault="00C016BA">
            <w:pPr>
              <w:pStyle w:val="ParagraphStyle"/>
              <w:spacing w:line="216" w:lineRule="auto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sz w:val="20"/>
                <w:szCs w:val="20"/>
              </w:rPr>
              <w:t xml:space="preserve">А. Платонов «Еще мама». Выборочный пересказ эпизодов, замена диалогов косвенной речью </w:t>
            </w:r>
            <w:r w:rsidRPr="00064E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</w:t>
            </w:r>
            <w:r w:rsidRPr="00064ED7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</w:rPr>
              <w:t>частных задач)</w:t>
            </w:r>
            <w:r w:rsidRPr="00064ED7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.</w:t>
            </w:r>
          </w:p>
          <w:p w:rsidR="00C016BA" w:rsidRPr="00064ED7" w:rsidRDefault="00C016B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r w:rsidRPr="00064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136–143.</w:t>
            </w:r>
          </w:p>
          <w:p w:rsidR="00C016BA" w:rsidRPr="00064ED7" w:rsidRDefault="00C016B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РТ, с. 81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64ED7" w:rsidRDefault="00064ED7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объяснять, что такое диалог и как он оформляется на письме; находить диалоги в тексте, заменять их косвенной речью при пересказе эпизодов, воспроизводить эпизод из текста, сохраняя </w:t>
            </w:r>
            <w:r w:rsidRPr="00064ED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основную</w:t>
            </w:r>
            <w:r w:rsidRPr="00064ED7">
              <w:rPr>
                <w:rFonts w:ascii="Times New Roman" w:hAnsi="Times New Roman" w:cs="Times New Roman"/>
                <w:sz w:val="20"/>
                <w:szCs w:val="20"/>
              </w:rPr>
              <w:t xml:space="preserve"> идею и тему эпизода</w:t>
            </w:r>
          </w:p>
        </w:tc>
      </w:tr>
      <w:tr w:rsidR="00C016BA" w:rsidTr="00936C5C">
        <w:trPr>
          <w:trHeight w:val="210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64ED7" w:rsidRDefault="00C016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064ED7">
              <w:rPr>
                <w:rFonts w:ascii="Times New Roman" w:hAnsi="Times New Roman" w:cs="Times New Roman"/>
                <w:sz w:val="20"/>
                <w:szCs w:val="20"/>
              </w:rPr>
              <w:t xml:space="preserve"> 114</w:t>
            </w:r>
          </w:p>
          <w:p w:rsidR="00C016BA" w:rsidRPr="00064ED7" w:rsidRDefault="00C016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C016BA" w:rsidRPr="00064ED7" w:rsidRDefault="00C016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64ED7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64ED7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64ED7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sz w:val="20"/>
                <w:szCs w:val="20"/>
              </w:rPr>
              <w:t>Образы детей в произведении</w:t>
            </w:r>
          </w:p>
          <w:p w:rsidR="00C016BA" w:rsidRPr="00064ED7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sz w:val="20"/>
                <w:szCs w:val="20"/>
              </w:rPr>
              <w:t xml:space="preserve">М. Зощенко «Золотые слова» </w:t>
            </w:r>
          </w:p>
          <w:p w:rsidR="00C016BA" w:rsidRPr="00064ED7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064E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16BA" w:rsidRPr="00064ED7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r w:rsidRPr="00064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144–153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64ED7" w:rsidRDefault="00064E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sz w:val="20"/>
                <w:szCs w:val="20"/>
              </w:rPr>
              <w:t>формулировать учебную задачу урока, работают с текстом в форме игры по правилам, характеризовать героев произведения по вопросам учителя, идентифицировать себя с героями произведения, выстраивать аргументы защиты, делать выводы и обобщения по прочитанному; осуществлять самооценку работы на уроке</w:t>
            </w:r>
          </w:p>
        </w:tc>
      </w:tr>
      <w:tr w:rsidR="00064ED7" w:rsidTr="00064ED7">
        <w:trPr>
          <w:trHeight w:val="1677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4ED7" w:rsidRPr="00064ED7" w:rsidRDefault="00064ED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  <w:p w:rsidR="00064ED7" w:rsidRPr="00064ED7" w:rsidRDefault="00064ED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064ED7" w:rsidRPr="00064ED7" w:rsidRDefault="00064ED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064ED7" w:rsidRPr="00064ED7" w:rsidRDefault="00064ED7" w:rsidP="00D41CCC">
            <w:pPr>
              <w:rPr>
                <w:rFonts w:ascii="Times New Roman" w:hAnsi="Times New Roman"/>
                <w:sz w:val="20"/>
                <w:szCs w:val="20"/>
              </w:rPr>
            </w:pPr>
            <w:r w:rsidRPr="00064ED7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064E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4ED7" w:rsidRPr="00064ED7" w:rsidRDefault="00064E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4ED7" w:rsidRPr="00064ED7" w:rsidRDefault="00064E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4ED7" w:rsidRPr="00064ED7" w:rsidRDefault="00064ED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sz w:val="20"/>
                <w:szCs w:val="20"/>
              </w:rPr>
              <w:t xml:space="preserve">Общение и поступки детей. </w:t>
            </w:r>
            <w:r w:rsidRPr="00064ED7">
              <w:rPr>
                <w:rFonts w:ascii="Times New Roman" w:hAnsi="Times New Roman" w:cs="Times New Roman"/>
                <w:sz w:val="20"/>
                <w:szCs w:val="20"/>
              </w:rPr>
              <w:br/>
              <w:t>М. Зощенко «Великие путешественники»</w:t>
            </w:r>
            <w:r w:rsidRPr="00064E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(реше-</w:t>
            </w:r>
          </w:p>
          <w:p w:rsidR="00064ED7" w:rsidRPr="00064ED7" w:rsidRDefault="00064E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частных задач)</w:t>
            </w:r>
            <w:r w:rsidRPr="00064E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4ED7" w:rsidRPr="00064ED7" w:rsidRDefault="00064ED7" w:rsidP="00844CA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r w:rsidRPr="00064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154–164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4ED7" w:rsidRPr="00064ED7" w:rsidRDefault="00064ED7" w:rsidP="006040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sz w:val="20"/>
                <w:szCs w:val="20"/>
              </w:rPr>
              <w:t>читать вслух бегло, осознанно, без искажений, выразительно, передавая свое отношение к прочитанному, выделяя при чтении</w:t>
            </w:r>
          </w:p>
          <w:p w:rsidR="00064ED7" w:rsidRPr="00064ED7" w:rsidRDefault="00064ED7" w:rsidP="00064ED7">
            <w:pPr>
              <w:rPr>
                <w:sz w:val="20"/>
                <w:szCs w:val="20"/>
              </w:rPr>
            </w:pPr>
            <w:r w:rsidRPr="00064ED7">
              <w:rPr>
                <w:rFonts w:ascii="Times New Roman" w:hAnsi="Times New Roman"/>
                <w:sz w:val="20"/>
                <w:szCs w:val="20"/>
              </w:rPr>
              <w:t>важные по смыслу слова, соблюдая паузы между предложениями и частями текста; делить текст на части, озаглавливать их, подробно пересказывать, опираясь на составленный под руководством учителя план</w:t>
            </w:r>
          </w:p>
        </w:tc>
      </w:tr>
      <w:tr w:rsidR="00C016BA" w:rsidTr="00936C5C">
        <w:trPr>
          <w:trHeight w:val="210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64ED7" w:rsidRDefault="00C016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64ED7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64ED7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64ED7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sz w:val="20"/>
                <w:szCs w:val="20"/>
              </w:rPr>
              <w:t>Юмористические рассказы для детей. Н. Носов «Федина задача», «Телефон»</w:t>
            </w:r>
          </w:p>
          <w:p w:rsidR="00C016BA" w:rsidRPr="00064ED7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064E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16BA" w:rsidRPr="00064ED7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r w:rsidRPr="00064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164–172.</w:t>
            </w:r>
          </w:p>
          <w:p w:rsidR="00C016BA" w:rsidRPr="00064ED7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РТ, с. 81– 84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64ED7" w:rsidRDefault="00064E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sz w:val="20"/>
                <w:szCs w:val="20"/>
              </w:rPr>
              <w:t>читать и анализировать рассказы, формулировать выводы, основную мысль рассказа, определять характер смешного в произведении; оценивать свою работу и работу одноклассников на уроке; соблюдать правила разговора по телефону; участвовать в инсценировании</w:t>
            </w:r>
          </w:p>
        </w:tc>
      </w:tr>
      <w:tr w:rsidR="00C016BA" w:rsidTr="00936C5C">
        <w:trPr>
          <w:trHeight w:val="15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64ED7" w:rsidRDefault="00C016BA" w:rsidP="00D41CCC">
            <w:pPr>
              <w:rPr>
                <w:rFonts w:ascii="Times New Roman" w:hAnsi="Times New Roman"/>
                <w:sz w:val="20"/>
                <w:szCs w:val="20"/>
              </w:rPr>
            </w:pPr>
            <w:r w:rsidRPr="00064ED7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064E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4ED7" w:rsidRPr="00064ED7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64ED7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64ED7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64ED7" w:rsidRDefault="00064ED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разделу «Собирай по ягодке – наберешь кузовок» </w:t>
            </w:r>
            <w:r w:rsidRPr="00064E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знаний)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ED7" w:rsidRPr="00064ED7" w:rsidRDefault="00064ED7" w:rsidP="00064ED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064ED7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задавать вопросы по прочитанным произведениям, находить на них ответы в тексте; оценивать свою работу </w:t>
            </w:r>
          </w:p>
          <w:p w:rsidR="00C016BA" w:rsidRPr="00064ED7" w:rsidRDefault="00064ED7" w:rsidP="00064E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sz w:val="20"/>
                <w:szCs w:val="20"/>
              </w:rPr>
              <w:t>и работу одноклассников на уроке</w:t>
            </w:r>
          </w:p>
        </w:tc>
      </w:tr>
      <w:tr w:rsidR="00064ED7" w:rsidTr="00936C5C">
        <w:trPr>
          <w:trHeight w:val="15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ED7" w:rsidRPr="00064ED7" w:rsidRDefault="00064ED7" w:rsidP="00064ED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64ED7">
              <w:rPr>
                <w:rFonts w:ascii="Times New Roman" w:hAnsi="Times New Roman"/>
                <w:iCs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ED7" w:rsidRPr="00064ED7" w:rsidRDefault="00064E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ED7" w:rsidRPr="00064ED7" w:rsidRDefault="00064E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ED7" w:rsidRPr="00064ED7" w:rsidRDefault="00064E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sz w:val="20"/>
                <w:szCs w:val="20"/>
              </w:rPr>
              <w:t xml:space="preserve">Внеклассное чтение по теме «Собирай по </w:t>
            </w:r>
            <w:r w:rsidRPr="00064ED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ягодке</w:t>
            </w:r>
            <w:r w:rsidRPr="00064ED7">
              <w:rPr>
                <w:rFonts w:ascii="Times New Roman" w:hAnsi="Times New Roman" w:cs="Times New Roman"/>
                <w:sz w:val="20"/>
                <w:szCs w:val="20"/>
              </w:rPr>
              <w:t xml:space="preserve"> – наберешь кузовок»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ED7" w:rsidRPr="00064ED7" w:rsidRDefault="00064ED7" w:rsidP="00064ED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064ED7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делиться своими впечатлениями о прочитанных книгах, участвовать </w:t>
            </w:r>
          </w:p>
          <w:p w:rsidR="00064ED7" w:rsidRPr="00064ED7" w:rsidRDefault="00064ED7" w:rsidP="00064ED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064ED7">
              <w:rPr>
                <w:rFonts w:ascii="Times New Roman" w:hAnsi="Times New Roman"/>
                <w:sz w:val="20"/>
                <w:szCs w:val="20"/>
              </w:rPr>
              <w:t>в диалогах и дискуссиях о них</w:t>
            </w:r>
          </w:p>
        </w:tc>
      </w:tr>
      <w:tr w:rsidR="00064ED7" w:rsidTr="00810FE6">
        <w:trPr>
          <w:trHeight w:val="15"/>
          <w:jc w:val="center"/>
        </w:trPr>
        <w:tc>
          <w:tcPr>
            <w:tcW w:w="110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ED7" w:rsidRDefault="00064ED7" w:rsidP="00064ED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 страницам детских журналов - 8 ч</w:t>
            </w:r>
          </w:p>
          <w:p w:rsidR="00064ED7" w:rsidRPr="00064ED7" w:rsidRDefault="00064ED7" w:rsidP="00064ED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</w:tr>
      <w:tr w:rsidR="00064ED7" w:rsidTr="00936C5C">
        <w:trPr>
          <w:trHeight w:val="210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ED7" w:rsidRPr="00064ED7" w:rsidRDefault="00064ED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sz w:val="20"/>
                <w:szCs w:val="20"/>
              </w:rPr>
              <w:t xml:space="preserve">121 </w:t>
            </w:r>
          </w:p>
          <w:p w:rsidR="00064ED7" w:rsidRPr="00064ED7" w:rsidRDefault="00064ED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064ED7" w:rsidRPr="00064ED7" w:rsidRDefault="00064ED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ED7" w:rsidRPr="00064ED7" w:rsidRDefault="00064E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ED7" w:rsidRPr="00064ED7" w:rsidRDefault="00064E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ED7" w:rsidRPr="00064ED7" w:rsidRDefault="00064ED7" w:rsidP="00064ED7">
            <w:pPr>
              <w:spacing w:line="252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064ED7">
              <w:rPr>
                <w:rFonts w:ascii="Times New Roman" w:hAnsi="Times New Roman"/>
                <w:sz w:val="20"/>
                <w:szCs w:val="20"/>
              </w:rPr>
              <w:t>«Мурзилка» и «Веселые кар</w:t>
            </w:r>
            <w:r w:rsidRPr="00064ED7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тинки» – самые старые детские журналы </w:t>
            </w:r>
            <w:r w:rsidRPr="00064ED7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>(постановка и решение учебной задачи)</w:t>
            </w:r>
            <w:r w:rsidRPr="00064ED7">
              <w:rPr>
                <w:rFonts w:ascii="Times New Roman" w:hAnsi="Times New Roman"/>
                <w:sz w:val="20"/>
                <w:szCs w:val="20"/>
                <w:lang w:val="x-none"/>
              </w:rPr>
              <w:t>.</w:t>
            </w:r>
          </w:p>
          <w:p w:rsidR="00064ED7" w:rsidRPr="00064ED7" w:rsidRDefault="00064ED7" w:rsidP="00064E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r w:rsidRPr="00064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173–178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ED7" w:rsidRPr="00064ED7" w:rsidRDefault="00064ED7" w:rsidP="00064ED7">
            <w:pPr>
              <w:spacing w:line="252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64ED7">
              <w:rPr>
                <w:rFonts w:ascii="Times New Roman" w:hAnsi="Times New Roman"/>
                <w:sz w:val="20"/>
                <w:szCs w:val="20"/>
              </w:rPr>
              <w:t xml:space="preserve">читать вслух, передавая свое отношение </w:t>
            </w:r>
            <w:r w:rsidRPr="00064ED7">
              <w:rPr>
                <w:rFonts w:ascii="Times New Roman" w:hAnsi="Times New Roman"/>
                <w:sz w:val="20"/>
                <w:szCs w:val="20"/>
                <w:lang w:val="x-none"/>
              </w:rPr>
              <w:t>к прочитанному, выделяя при чтении важные по смыслу слова, соблюдая паузы между предложениями и частями текста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64ED7" w:rsidRPr="00064ED7" w:rsidRDefault="00064ED7" w:rsidP="00064E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016BA" w:rsidTr="00936C5C">
        <w:trPr>
          <w:trHeight w:val="210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64ED7" w:rsidRDefault="00C016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64ED7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64ED7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64ED7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  <w:r w:rsidRPr="00064ED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Л. Кассиля «Отметки Риммы Лебедевой» </w:t>
            </w:r>
            <w:r w:rsidRPr="00064E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учебной задачи)</w:t>
            </w:r>
            <w:r w:rsidRPr="00064E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16BA" w:rsidRPr="00064ED7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r w:rsidRPr="00064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173–178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64ED7" w:rsidRDefault="00064E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элементарными приемами анализа текста </w:t>
            </w:r>
            <w:r w:rsidRPr="00064ED7">
              <w:rPr>
                <w:rFonts w:ascii="Times New Roman" w:hAnsi="Times New Roman" w:cs="Times New Roman"/>
                <w:sz w:val="20"/>
                <w:szCs w:val="20"/>
              </w:rPr>
              <w:br/>
              <w:t>по вопросам учителя (учебника); понимать, позицию какого героя произведения поддерживает автор, находить этому дока зательства в тексте</w:t>
            </w:r>
          </w:p>
        </w:tc>
      </w:tr>
      <w:tr w:rsidR="00C016BA" w:rsidTr="00936C5C">
        <w:trPr>
          <w:trHeight w:val="15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64ED7" w:rsidRDefault="00C016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</w:t>
            </w:r>
          </w:p>
          <w:p w:rsidR="00C016BA" w:rsidRPr="00064ED7" w:rsidRDefault="00C016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C016BA" w:rsidRPr="00064ED7" w:rsidRDefault="00C016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64ED7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64ED7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ED7" w:rsidRPr="00064ED7" w:rsidRDefault="00064E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sz w:val="20"/>
                <w:szCs w:val="20"/>
              </w:rPr>
              <w:t xml:space="preserve">Юмор </w:t>
            </w:r>
            <w:r w:rsidR="00C016BA" w:rsidRPr="00064ED7">
              <w:rPr>
                <w:rFonts w:ascii="Times New Roman" w:hAnsi="Times New Roman" w:cs="Times New Roman"/>
                <w:sz w:val="20"/>
                <w:szCs w:val="20"/>
              </w:rPr>
              <w:t>в рассказе.</w:t>
            </w:r>
          </w:p>
          <w:p w:rsidR="00C016BA" w:rsidRPr="00064ED7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sz w:val="20"/>
                <w:szCs w:val="20"/>
              </w:rPr>
              <w:t xml:space="preserve"> Ю. Ермолаев «Проговорился», «Воспитатели» </w:t>
            </w:r>
          </w:p>
          <w:p w:rsidR="00C016BA" w:rsidRPr="00064ED7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064E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16BA" w:rsidRPr="00064ED7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r w:rsidRPr="00064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179–183.</w:t>
            </w:r>
          </w:p>
          <w:p w:rsidR="00C016BA" w:rsidRPr="00064ED7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РТ, с. 85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064ED7" w:rsidRDefault="00064E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ED7">
              <w:rPr>
                <w:rFonts w:ascii="Times New Roman" w:hAnsi="Times New Roman" w:cs="Times New Roman"/>
                <w:sz w:val="20"/>
                <w:szCs w:val="20"/>
              </w:rPr>
              <w:t>читать вслух бегло, осознанно, без искажений, выразительно, передавая свое отношение к прочитанному, выделяя при чтении важные по смыслу слова, соблюдая паузы между предложениями и частями текста</w:t>
            </w:r>
          </w:p>
        </w:tc>
      </w:tr>
      <w:tr w:rsidR="00F72071" w:rsidTr="00F72071">
        <w:trPr>
          <w:trHeight w:val="1926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071" w:rsidRPr="00F72071" w:rsidRDefault="00F720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71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  <w:p w:rsidR="00F72071" w:rsidRPr="00F72071" w:rsidRDefault="00F72071" w:rsidP="00D41CCC">
            <w:pPr>
              <w:rPr>
                <w:rFonts w:ascii="Times New Roman" w:hAnsi="Times New Roman"/>
                <w:sz w:val="20"/>
                <w:szCs w:val="20"/>
              </w:rPr>
            </w:pPr>
            <w:r w:rsidRPr="00F72071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F720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071" w:rsidRPr="00F72071" w:rsidRDefault="00F720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071" w:rsidRPr="00F72071" w:rsidRDefault="00F720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071" w:rsidRPr="00F72071" w:rsidRDefault="00F720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071">
              <w:rPr>
                <w:rFonts w:ascii="Times New Roman" w:hAnsi="Times New Roman" w:cs="Times New Roman"/>
                <w:sz w:val="20"/>
                <w:szCs w:val="20"/>
              </w:rPr>
              <w:t xml:space="preserve">Веселые стихи для детей. </w:t>
            </w:r>
            <w:r w:rsidRPr="00F720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Остер. «Вредные советы», «Как получаются легенды» </w:t>
            </w:r>
          </w:p>
          <w:p w:rsidR="00F72071" w:rsidRPr="00F72071" w:rsidRDefault="00F720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0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F72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2071" w:rsidRPr="00F72071" w:rsidRDefault="00F7207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r w:rsidRPr="00F7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183–186.</w:t>
            </w:r>
          </w:p>
          <w:p w:rsidR="00F72071" w:rsidRPr="00F72071" w:rsidRDefault="00F72071" w:rsidP="00C84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РТ, с. 85– 87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071" w:rsidRPr="00F72071" w:rsidRDefault="00F72071" w:rsidP="007F31E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071">
              <w:rPr>
                <w:rFonts w:ascii="Times New Roman" w:hAnsi="Times New Roman" w:cs="Times New Roman"/>
                <w:sz w:val="20"/>
                <w:szCs w:val="20"/>
              </w:rPr>
              <w:t>задавать вопросы по прочитанному произведению, находить на них ответы в тексте; понимать особенности стихотворения: расположение строк, рифму, ритм; сочинять по материалам художественных текстов свои «вредные советы», легенды</w:t>
            </w:r>
          </w:p>
        </w:tc>
      </w:tr>
      <w:tr w:rsidR="00C016BA" w:rsidTr="00936C5C">
        <w:trPr>
          <w:trHeight w:val="210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F72071" w:rsidRDefault="00C016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71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F72071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F72071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F72071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071">
              <w:rPr>
                <w:rFonts w:ascii="Times New Roman" w:hAnsi="Times New Roman" w:cs="Times New Roman"/>
                <w:sz w:val="20"/>
                <w:szCs w:val="20"/>
              </w:rPr>
              <w:t xml:space="preserve">Шутливое искажение действительности. Р. Сеф. «Веселые стихи» </w:t>
            </w:r>
          </w:p>
          <w:p w:rsidR="00C016BA" w:rsidRPr="00F72071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0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F72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16BA" w:rsidRPr="00F72071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r w:rsidRPr="00F7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186–188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F72071" w:rsidRDefault="00F720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071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2071">
              <w:rPr>
                <w:rFonts w:ascii="Times New Roman" w:hAnsi="Times New Roman" w:cs="Times New Roman"/>
                <w:sz w:val="20"/>
                <w:szCs w:val="20"/>
              </w:rPr>
              <w:t xml:space="preserve">эпизод из прочитанного произведения для ответа </w:t>
            </w:r>
            <w:r w:rsidRPr="00F72071">
              <w:rPr>
                <w:rFonts w:ascii="Times New Roman" w:hAnsi="Times New Roman" w:cs="Times New Roman"/>
                <w:sz w:val="20"/>
                <w:szCs w:val="20"/>
              </w:rPr>
              <w:br/>
              <w:t>на вопрос или подтверждения собственного мнения; находить в произведении средства художественной выразительности (сравнение, олицетворение</w:t>
            </w:r>
          </w:p>
        </w:tc>
      </w:tr>
      <w:tr w:rsidR="00C016BA" w:rsidTr="00936C5C">
        <w:trPr>
          <w:trHeight w:val="210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F72071" w:rsidRDefault="00C016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71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F72071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F72071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71" w:rsidRPr="00F72071" w:rsidRDefault="00C016BA" w:rsidP="00F720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Обобщение по разделу «По страницам детских журналов». Проверка </w:t>
            </w:r>
            <w:r w:rsidRPr="00F7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оценка </w:t>
            </w:r>
            <w:r w:rsidR="00F72071" w:rsidRPr="00F7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достижений </w:t>
            </w:r>
            <w:r w:rsidR="00F72071" w:rsidRPr="00F720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знаний)</w:t>
            </w:r>
            <w:r w:rsidR="00F72071" w:rsidRPr="00F72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2071" w:rsidRPr="00F72071" w:rsidRDefault="00F72071" w:rsidP="00F7207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r w:rsidRPr="00F7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188.</w:t>
            </w:r>
          </w:p>
          <w:p w:rsidR="00C016BA" w:rsidRPr="00F72071" w:rsidRDefault="00F72071" w:rsidP="00F7207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РТ, с. 88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F72071" w:rsidRDefault="00F720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071">
              <w:rPr>
                <w:rFonts w:ascii="Times New Roman" w:hAnsi="Times New Roman" w:cs="Times New Roman"/>
                <w:sz w:val="20"/>
                <w:szCs w:val="20"/>
              </w:rPr>
              <w:t xml:space="preserve">видеть смешное  в юмористических произведениях писателей и поэтов, делиться своими впечатлениями о прочитанных журналах, участвовать в диалогах и дискуссиях о прочитанных произведениях </w:t>
            </w:r>
          </w:p>
        </w:tc>
      </w:tr>
      <w:tr w:rsidR="00F72071" w:rsidTr="002E1B38">
        <w:trPr>
          <w:trHeight w:val="210"/>
          <w:jc w:val="center"/>
        </w:trPr>
        <w:tc>
          <w:tcPr>
            <w:tcW w:w="110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71" w:rsidRPr="00F72071" w:rsidRDefault="00F72071" w:rsidP="00F72071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Зарубежная литература – 8ч</w:t>
            </w:r>
          </w:p>
          <w:p w:rsidR="00F72071" w:rsidRPr="00F72071" w:rsidRDefault="00F720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BA" w:rsidTr="00936C5C">
        <w:trPr>
          <w:trHeight w:val="15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F72071" w:rsidRDefault="00C016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71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  <w:p w:rsidR="00C016BA" w:rsidRPr="00F72071" w:rsidRDefault="00C016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C016BA" w:rsidRPr="00F72071" w:rsidRDefault="00C016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71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F72071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F72071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F72071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071">
              <w:rPr>
                <w:rFonts w:ascii="Times New Roman" w:hAnsi="Times New Roman" w:cs="Times New Roman"/>
                <w:sz w:val="20"/>
                <w:szCs w:val="20"/>
              </w:rPr>
              <w:t xml:space="preserve">Древнегреческий миф. Храбрый Персей </w:t>
            </w:r>
            <w:r w:rsidRPr="00F720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(постановка учебной задачи)</w:t>
            </w:r>
            <w:r w:rsidRPr="00F72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16BA" w:rsidRPr="00F72071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r w:rsidRPr="00F7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189–214.</w:t>
            </w:r>
          </w:p>
          <w:p w:rsidR="00C016BA" w:rsidRPr="00F72071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РТ, с. 89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F72071" w:rsidRDefault="00F720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071">
              <w:rPr>
                <w:rFonts w:ascii="Times New Roman" w:hAnsi="Times New Roman" w:cs="Times New Roman"/>
                <w:sz w:val="20"/>
                <w:szCs w:val="20"/>
              </w:rPr>
              <w:t>читать вслух бегло, осознанно, без искажений, выразительно, передавая свое отношение к прочитанному, выделяя при чтении важные по смыслу слова, соблюдая паузы между предложениями и частями</w:t>
            </w:r>
          </w:p>
        </w:tc>
      </w:tr>
      <w:tr w:rsidR="00F72071" w:rsidTr="00F72071">
        <w:trPr>
          <w:trHeight w:val="1533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071" w:rsidRPr="00F72071" w:rsidRDefault="00F720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71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  <w:p w:rsidR="00F72071" w:rsidRPr="00F72071" w:rsidRDefault="00F720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F72071" w:rsidRPr="00F72071" w:rsidRDefault="00F720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71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  <w:p w:rsidR="00F72071" w:rsidRPr="00F72071" w:rsidRDefault="00F72071" w:rsidP="00D41CCC">
            <w:pPr>
              <w:rPr>
                <w:rFonts w:ascii="Times New Roman" w:hAnsi="Times New Roman"/>
                <w:sz w:val="20"/>
                <w:szCs w:val="20"/>
              </w:rPr>
            </w:pPr>
            <w:r w:rsidRPr="00F72071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F720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071" w:rsidRPr="00F72071" w:rsidRDefault="00F720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071" w:rsidRPr="00F72071" w:rsidRDefault="00F720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071" w:rsidRPr="00F72071" w:rsidRDefault="00F720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071">
              <w:rPr>
                <w:rFonts w:ascii="Times New Roman" w:hAnsi="Times New Roman" w:cs="Times New Roman"/>
                <w:sz w:val="20"/>
                <w:szCs w:val="20"/>
              </w:rPr>
              <w:t xml:space="preserve">Г.-Х. Андерсен. «Гадкий утенок» </w:t>
            </w:r>
          </w:p>
          <w:p w:rsidR="00F72071" w:rsidRPr="00F72071" w:rsidRDefault="00F7207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20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(освоение </w:t>
            </w:r>
          </w:p>
          <w:p w:rsidR="00F72071" w:rsidRPr="00F72071" w:rsidRDefault="00F720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0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нового материала)</w:t>
            </w:r>
            <w:r w:rsidRPr="00F72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2071" w:rsidRPr="00F72071" w:rsidRDefault="00F72071" w:rsidP="00EA3CA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r w:rsidRPr="00F7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214–215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071" w:rsidRPr="00F72071" w:rsidRDefault="00F72071" w:rsidP="00BB3D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071">
              <w:rPr>
                <w:rFonts w:ascii="Times New Roman" w:hAnsi="Times New Roman" w:cs="Times New Roman"/>
                <w:sz w:val="20"/>
                <w:szCs w:val="20"/>
              </w:rPr>
              <w:t>называть специфические особенности жанра литературной сказки; выделять главную мысль произведения под руководством учителя; характеризовать героя произведения на основе его намерений и поступков</w:t>
            </w:r>
          </w:p>
        </w:tc>
      </w:tr>
      <w:tr w:rsidR="00C016BA" w:rsidTr="00936C5C">
        <w:trPr>
          <w:trHeight w:val="210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F72071" w:rsidRDefault="00C016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71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F72071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F72071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F72071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071">
              <w:rPr>
                <w:rFonts w:ascii="Times New Roman" w:hAnsi="Times New Roman" w:cs="Times New Roman"/>
                <w:sz w:val="20"/>
                <w:szCs w:val="20"/>
              </w:rPr>
              <w:t xml:space="preserve">Нравственный </w:t>
            </w:r>
            <w:r w:rsidRPr="00F7207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смысл</w:t>
            </w:r>
            <w:r w:rsidRPr="00F72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16BA" w:rsidRPr="00F72071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071">
              <w:rPr>
                <w:rFonts w:ascii="Times New Roman" w:hAnsi="Times New Roman" w:cs="Times New Roman"/>
                <w:sz w:val="20"/>
                <w:szCs w:val="20"/>
              </w:rPr>
              <w:t xml:space="preserve">сказки </w:t>
            </w:r>
            <w:r w:rsidR="00F72071" w:rsidRPr="00F72071">
              <w:rPr>
                <w:rFonts w:ascii="Times New Roman" w:hAnsi="Times New Roman" w:cs="Times New Roman"/>
                <w:sz w:val="20"/>
                <w:szCs w:val="20"/>
              </w:rPr>
              <w:t>Г.-Х. Ан</w:t>
            </w:r>
            <w:r w:rsidRPr="00F72071">
              <w:rPr>
                <w:rFonts w:ascii="Times New Roman" w:hAnsi="Times New Roman" w:cs="Times New Roman"/>
                <w:sz w:val="20"/>
                <w:szCs w:val="20"/>
              </w:rPr>
              <w:t>дерсена</w:t>
            </w:r>
            <w:r w:rsidR="00F72071" w:rsidRPr="00F72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2071">
              <w:rPr>
                <w:rFonts w:ascii="Times New Roman" w:hAnsi="Times New Roman" w:cs="Times New Roman"/>
                <w:sz w:val="20"/>
                <w:szCs w:val="20"/>
              </w:rPr>
              <w:t xml:space="preserve"> «Гадкий утенок» </w:t>
            </w:r>
          </w:p>
          <w:p w:rsidR="00C016BA" w:rsidRPr="00F72071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20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F72071" w:rsidRDefault="00F720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071">
              <w:rPr>
                <w:rFonts w:ascii="Times New Roman" w:hAnsi="Times New Roman" w:cs="Times New Roman"/>
                <w:sz w:val="20"/>
                <w:szCs w:val="20"/>
              </w:rPr>
              <w:t>задавать вопросы по прочитанному произведению, нахо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дить на них ответы в тексте, ос</w:t>
            </w:r>
            <w:r w:rsidRPr="00F72071">
              <w:rPr>
                <w:rFonts w:ascii="Times New Roman" w:hAnsi="Times New Roman" w:cs="Times New Roman"/>
                <w:sz w:val="20"/>
                <w:szCs w:val="20"/>
              </w:rPr>
              <w:t>мыслять специфику литературной сказки, определять ее нравственный смысл; выражать свое мнение о прочитанных произведениях</w:t>
            </w:r>
          </w:p>
        </w:tc>
      </w:tr>
      <w:tr w:rsidR="00C016BA" w:rsidTr="00936C5C">
        <w:trPr>
          <w:trHeight w:val="15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F72071" w:rsidRDefault="00C016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71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F72071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F72071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071" w:rsidRPr="00F72071" w:rsidRDefault="00C016BA" w:rsidP="00F7207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2071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разделу «Зарубежная литература» </w:t>
            </w:r>
            <w:r w:rsidRPr="00F720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(обобщение и </w:t>
            </w:r>
            <w:r w:rsidR="00F72071" w:rsidRPr="00F720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систематизация знаний)</w:t>
            </w:r>
            <w:r w:rsidR="00F72071" w:rsidRPr="00F72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2071" w:rsidRPr="00F72071" w:rsidRDefault="00F72071" w:rsidP="00F7207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Учебник, с. 215.</w:t>
            </w:r>
          </w:p>
          <w:p w:rsidR="00C016BA" w:rsidRPr="00F72071" w:rsidRDefault="00F72071" w:rsidP="00F7207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РТ, с. 90–92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F72071" w:rsidRDefault="00F720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071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эпизод из прочитанного произведения для ответа </w:t>
            </w:r>
            <w:r w:rsidRPr="00F72071">
              <w:rPr>
                <w:rFonts w:ascii="Times New Roman" w:hAnsi="Times New Roman" w:cs="Times New Roman"/>
                <w:sz w:val="20"/>
                <w:szCs w:val="20"/>
              </w:rPr>
              <w:br/>
              <w:t>на вопрос или подтверждения собственного мнения; пересказывать содержание произведения выборочно и сжато; различать народную и литературную сказки, находить в тексте доказательства их различия и сходства</w:t>
            </w:r>
          </w:p>
        </w:tc>
      </w:tr>
      <w:tr w:rsidR="00C016BA" w:rsidTr="00936C5C">
        <w:trPr>
          <w:trHeight w:val="210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801A50" w:rsidRDefault="00C016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A50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801A50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801A50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801A50" w:rsidRDefault="00F720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A50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урок «Что читать </w:t>
            </w:r>
            <w:r w:rsidR="00C016BA" w:rsidRPr="00801A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летом» </w:t>
            </w:r>
          </w:p>
          <w:p w:rsidR="00C016BA" w:rsidRPr="00801A50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A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знаний)</w:t>
            </w:r>
            <w:r w:rsidRPr="00801A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16BA" w:rsidRPr="00801A50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r w:rsidRPr="00801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218–220.</w:t>
            </w:r>
          </w:p>
          <w:p w:rsidR="00C016BA" w:rsidRPr="00801A50" w:rsidRDefault="00C016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РТ, с. 93–  94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6BA" w:rsidRPr="00801A50" w:rsidRDefault="00F720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A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выбор книг для самостоятельного летнего чтения; </w:t>
            </w:r>
            <w:r w:rsidRPr="00801A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оценивать свою деятельность на уроке и работу товарищей</w:t>
            </w:r>
          </w:p>
        </w:tc>
      </w:tr>
    </w:tbl>
    <w:p w:rsidR="00DA3A89" w:rsidRDefault="00DA3A89">
      <w:pPr>
        <w:pStyle w:val="ParagraphStyle"/>
        <w:spacing w:line="252" w:lineRule="auto"/>
        <w:ind w:left="-9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sectPr w:rsidR="00DA3A89" w:rsidSect="009E1337">
      <w:pgSz w:w="12240" w:h="15840"/>
      <w:pgMar w:top="426" w:right="142" w:bottom="284" w:left="28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25C" w:rsidRDefault="0071025C" w:rsidP="00DA3A89">
      <w:pPr>
        <w:spacing w:after="0" w:line="240" w:lineRule="auto"/>
      </w:pPr>
      <w:r>
        <w:separator/>
      </w:r>
    </w:p>
  </w:endnote>
  <w:endnote w:type="continuationSeparator" w:id="0">
    <w:p w:rsidR="0071025C" w:rsidRDefault="0071025C" w:rsidP="00DA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25C" w:rsidRDefault="0071025C" w:rsidP="00DA3A89">
      <w:pPr>
        <w:spacing w:after="0" w:line="240" w:lineRule="auto"/>
      </w:pPr>
      <w:r>
        <w:separator/>
      </w:r>
    </w:p>
  </w:footnote>
  <w:footnote w:type="continuationSeparator" w:id="0">
    <w:p w:rsidR="0071025C" w:rsidRDefault="0071025C" w:rsidP="00DA3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89"/>
    <w:rsid w:val="00012769"/>
    <w:rsid w:val="000568C4"/>
    <w:rsid w:val="00064ED7"/>
    <w:rsid w:val="00080CDF"/>
    <w:rsid w:val="00091A67"/>
    <w:rsid w:val="0009526F"/>
    <w:rsid w:val="000B2648"/>
    <w:rsid w:val="000E1E73"/>
    <w:rsid w:val="000F5413"/>
    <w:rsid w:val="000F5454"/>
    <w:rsid w:val="00130B51"/>
    <w:rsid w:val="0013245C"/>
    <w:rsid w:val="00162FF3"/>
    <w:rsid w:val="00166BBA"/>
    <w:rsid w:val="00185D51"/>
    <w:rsid w:val="001A58AE"/>
    <w:rsid w:val="001B79F2"/>
    <w:rsid w:val="001C7692"/>
    <w:rsid w:val="001E5224"/>
    <w:rsid w:val="00207A72"/>
    <w:rsid w:val="002221F2"/>
    <w:rsid w:val="00227813"/>
    <w:rsid w:val="002338BC"/>
    <w:rsid w:val="00257BEE"/>
    <w:rsid w:val="0026426A"/>
    <w:rsid w:val="00266455"/>
    <w:rsid w:val="002833F0"/>
    <w:rsid w:val="002A3C6D"/>
    <w:rsid w:val="002A5CBA"/>
    <w:rsid w:val="002E1B38"/>
    <w:rsid w:val="002E7738"/>
    <w:rsid w:val="002E7A8C"/>
    <w:rsid w:val="00327C25"/>
    <w:rsid w:val="00336FA7"/>
    <w:rsid w:val="003C2AE8"/>
    <w:rsid w:val="003F48C2"/>
    <w:rsid w:val="00426D8A"/>
    <w:rsid w:val="004372A3"/>
    <w:rsid w:val="0045316A"/>
    <w:rsid w:val="00462A19"/>
    <w:rsid w:val="00483398"/>
    <w:rsid w:val="004E1F4B"/>
    <w:rsid w:val="004E49DB"/>
    <w:rsid w:val="004F6963"/>
    <w:rsid w:val="00504E72"/>
    <w:rsid w:val="00551C7B"/>
    <w:rsid w:val="00566C99"/>
    <w:rsid w:val="00583B7E"/>
    <w:rsid w:val="00584C81"/>
    <w:rsid w:val="005B184B"/>
    <w:rsid w:val="005B4845"/>
    <w:rsid w:val="005D46CB"/>
    <w:rsid w:val="00604048"/>
    <w:rsid w:val="00604EDA"/>
    <w:rsid w:val="00614692"/>
    <w:rsid w:val="00643349"/>
    <w:rsid w:val="00694CA4"/>
    <w:rsid w:val="006D1FFB"/>
    <w:rsid w:val="00702320"/>
    <w:rsid w:val="007062AD"/>
    <w:rsid w:val="0071025C"/>
    <w:rsid w:val="00711103"/>
    <w:rsid w:val="00715170"/>
    <w:rsid w:val="0073302D"/>
    <w:rsid w:val="0075244F"/>
    <w:rsid w:val="007C278F"/>
    <w:rsid w:val="007D2618"/>
    <w:rsid w:val="007F31E7"/>
    <w:rsid w:val="00801A50"/>
    <w:rsid w:val="00810FE6"/>
    <w:rsid w:val="00820D7D"/>
    <w:rsid w:val="00844CAB"/>
    <w:rsid w:val="008605F2"/>
    <w:rsid w:val="00867308"/>
    <w:rsid w:val="00871564"/>
    <w:rsid w:val="00881F0A"/>
    <w:rsid w:val="008B4306"/>
    <w:rsid w:val="008E0C6C"/>
    <w:rsid w:val="009163FE"/>
    <w:rsid w:val="009275F7"/>
    <w:rsid w:val="00930E27"/>
    <w:rsid w:val="00936C5C"/>
    <w:rsid w:val="0098232E"/>
    <w:rsid w:val="0098359B"/>
    <w:rsid w:val="009941F6"/>
    <w:rsid w:val="009E1337"/>
    <w:rsid w:val="009E7E3B"/>
    <w:rsid w:val="00A058CF"/>
    <w:rsid w:val="00A07A70"/>
    <w:rsid w:val="00A37789"/>
    <w:rsid w:val="00A62216"/>
    <w:rsid w:val="00A905AA"/>
    <w:rsid w:val="00A96CA1"/>
    <w:rsid w:val="00AC11BA"/>
    <w:rsid w:val="00AD287E"/>
    <w:rsid w:val="00B80D5D"/>
    <w:rsid w:val="00BB21B2"/>
    <w:rsid w:val="00BB3D41"/>
    <w:rsid w:val="00BD4255"/>
    <w:rsid w:val="00C016BA"/>
    <w:rsid w:val="00C04E5E"/>
    <w:rsid w:val="00C46833"/>
    <w:rsid w:val="00C6061C"/>
    <w:rsid w:val="00C72365"/>
    <w:rsid w:val="00C82292"/>
    <w:rsid w:val="00C8295D"/>
    <w:rsid w:val="00C8410B"/>
    <w:rsid w:val="00CD7EB8"/>
    <w:rsid w:val="00D14ACB"/>
    <w:rsid w:val="00D221D4"/>
    <w:rsid w:val="00D41CCC"/>
    <w:rsid w:val="00DA3A89"/>
    <w:rsid w:val="00DF6D28"/>
    <w:rsid w:val="00E03C5F"/>
    <w:rsid w:val="00E03D26"/>
    <w:rsid w:val="00E05B68"/>
    <w:rsid w:val="00E11CFE"/>
    <w:rsid w:val="00E12DD4"/>
    <w:rsid w:val="00E54777"/>
    <w:rsid w:val="00E73DCF"/>
    <w:rsid w:val="00E92729"/>
    <w:rsid w:val="00EA3CA4"/>
    <w:rsid w:val="00EE4A4E"/>
    <w:rsid w:val="00EF2550"/>
    <w:rsid w:val="00F06B09"/>
    <w:rsid w:val="00F20FEC"/>
    <w:rsid w:val="00F72071"/>
    <w:rsid w:val="00F86B24"/>
    <w:rsid w:val="00FD0FC7"/>
    <w:rsid w:val="00FD2FB4"/>
    <w:rsid w:val="00FD4A39"/>
    <w:rsid w:val="00FE3451"/>
    <w:rsid w:val="00F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A93FEF-B8C8-428D-A31A-F8A748DD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Pr>
      <w:color w:val="000000"/>
      <w:sz w:val="20"/>
    </w:rPr>
  </w:style>
  <w:style w:type="character" w:customStyle="1" w:styleId="Heading">
    <w:name w:val="Heading"/>
    <w:uiPriority w:val="99"/>
    <w:rPr>
      <w:b/>
      <w:color w:val="0000FF"/>
      <w:sz w:val="20"/>
    </w:rPr>
  </w:style>
  <w:style w:type="character" w:customStyle="1" w:styleId="Subheading">
    <w:name w:val="Subheading"/>
    <w:uiPriority w:val="99"/>
    <w:rPr>
      <w:b/>
      <w:color w:val="000080"/>
      <w:sz w:val="20"/>
    </w:rPr>
  </w:style>
  <w:style w:type="character" w:customStyle="1" w:styleId="Keywords">
    <w:name w:val="Keywords"/>
    <w:uiPriority w:val="99"/>
    <w:rPr>
      <w:i/>
      <w:color w:val="800000"/>
      <w:sz w:val="20"/>
    </w:rPr>
  </w:style>
  <w:style w:type="character" w:customStyle="1" w:styleId="Jump1">
    <w:name w:val="Jump 1"/>
    <w:uiPriority w:val="99"/>
    <w:rPr>
      <w:color w:val="008000"/>
      <w:sz w:val="20"/>
      <w:u w:val="single"/>
    </w:rPr>
  </w:style>
  <w:style w:type="character" w:customStyle="1" w:styleId="Jump2">
    <w:name w:val="Jump 2"/>
    <w:uiPriority w:val="99"/>
    <w:rPr>
      <w:color w:val="008000"/>
      <w:sz w:val="20"/>
      <w:u w:val="single"/>
    </w:rPr>
  </w:style>
  <w:style w:type="paragraph" w:styleId="a3">
    <w:name w:val="header"/>
    <w:basedOn w:val="a"/>
    <w:link w:val="a4"/>
    <w:uiPriority w:val="99"/>
    <w:unhideWhenUsed/>
    <w:rsid w:val="00DA3A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A3A8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A3A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A3A89"/>
    <w:rPr>
      <w:rFonts w:cs="Times New Roman"/>
    </w:rPr>
  </w:style>
  <w:style w:type="paragraph" w:styleId="a7">
    <w:name w:val="No Spacing"/>
    <w:uiPriority w:val="1"/>
    <w:qFormat/>
    <w:rsid w:val="00584C81"/>
    <w:pPr>
      <w:suppressAutoHyphens/>
      <w:spacing w:after="0" w:line="240" w:lineRule="auto"/>
    </w:pPr>
    <w:rPr>
      <w:rFonts w:ascii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10158</Words>
  <Characters>57907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2018-11-14T17:06:00Z</dcterms:created>
  <dcterms:modified xsi:type="dcterms:W3CDTF">2018-11-14T17:06:00Z</dcterms:modified>
</cp:coreProperties>
</file>